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4D28" w:rsidRPr="003F3268" w:rsidRDefault="00544D28" w:rsidP="00E72485">
      <w:pPr>
        <w:rPr>
          <w:rFonts w:ascii="Times New Roman" w:hAnsi="Times New Roman" w:cs="Times New Roman"/>
          <w:b/>
        </w:rPr>
      </w:pPr>
      <w:bookmarkStart w:id="0" w:name="_GoBack"/>
      <w:bookmarkEnd w:id="0"/>
    </w:p>
    <w:p w:rsidR="00127C78" w:rsidRPr="003F3268" w:rsidRDefault="00127C78" w:rsidP="00127C78">
      <w:pPr>
        <w:jc w:val="center"/>
        <w:rPr>
          <w:rFonts w:ascii="Times New Roman" w:hAnsi="Times New Roman" w:cs="Times New Roman"/>
          <w:b/>
        </w:rPr>
      </w:pPr>
      <w:r w:rsidRPr="003F3268">
        <w:rPr>
          <w:rFonts w:ascii="Times New Roman" w:hAnsi="Times New Roman" w:cs="Times New Roman"/>
          <w:b/>
        </w:rPr>
        <w:t>Реестр заключенных контрактов по результатам проведения процедур электронных аукционов и запросов котировок</w:t>
      </w:r>
    </w:p>
    <w:tbl>
      <w:tblPr>
        <w:tblStyle w:val="a3"/>
        <w:tblW w:w="15593" w:type="dxa"/>
        <w:tblInd w:w="-572" w:type="dxa"/>
        <w:tblLook w:val="04A0" w:firstRow="1" w:lastRow="0" w:firstColumn="1" w:lastColumn="0" w:noHBand="0" w:noVBand="1"/>
      </w:tblPr>
      <w:tblGrid>
        <w:gridCol w:w="2670"/>
        <w:gridCol w:w="3765"/>
        <w:gridCol w:w="1481"/>
        <w:gridCol w:w="2951"/>
        <w:gridCol w:w="2189"/>
        <w:gridCol w:w="2537"/>
      </w:tblGrid>
      <w:tr w:rsidR="00FE5999" w:rsidRPr="00FE5999" w:rsidTr="00FE5999">
        <w:tc>
          <w:tcPr>
            <w:tcW w:w="2678" w:type="dxa"/>
          </w:tcPr>
          <w:p w:rsidR="00FE5999" w:rsidRPr="00FE5999" w:rsidRDefault="00FE5999" w:rsidP="00433BB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Номер и дата заключения</w:t>
            </w:r>
          </w:p>
        </w:tc>
        <w:tc>
          <w:tcPr>
            <w:tcW w:w="3826" w:type="dxa"/>
          </w:tcPr>
          <w:p w:rsidR="00FE5999" w:rsidRPr="00FE5999" w:rsidRDefault="00FE5999" w:rsidP="00433BB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Предмет контракта</w:t>
            </w:r>
          </w:p>
        </w:tc>
        <w:tc>
          <w:tcPr>
            <w:tcW w:w="1481" w:type="dxa"/>
          </w:tcPr>
          <w:p w:rsidR="00FE5999" w:rsidRPr="00FE5999" w:rsidRDefault="00FE5999" w:rsidP="00433BB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НМЦК</w:t>
            </w:r>
          </w:p>
        </w:tc>
        <w:tc>
          <w:tcPr>
            <w:tcW w:w="2837" w:type="dxa"/>
          </w:tcPr>
          <w:p w:rsidR="00FE5999" w:rsidRPr="00FE5999" w:rsidRDefault="00FE5999" w:rsidP="00433BB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Поставщик (подрядчик, исполнитель)</w:t>
            </w:r>
          </w:p>
        </w:tc>
        <w:tc>
          <w:tcPr>
            <w:tcW w:w="2219" w:type="dxa"/>
          </w:tcPr>
          <w:p w:rsidR="00FE5999" w:rsidRPr="00FE5999" w:rsidRDefault="00FE5999" w:rsidP="00433BB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Цена контракта</w:t>
            </w:r>
          </w:p>
        </w:tc>
        <w:tc>
          <w:tcPr>
            <w:tcW w:w="2552" w:type="dxa"/>
          </w:tcPr>
          <w:p w:rsidR="00FE5999" w:rsidRPr="00FE5999" w:rsidRDefault="00FE5999" w:rsidP="00433BB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Срок выполнения работ</w:t>
            </w:r>
          </w:p>
        </w:tc>
      </w:tr>
      <w:tr w:rsidR="00894742" w:rsidRPr="00FE5999" w:rsidTr="00FE5999">
        <w:trPr>
          <w:trHeight w:val="586"/>
        </w:trPr>
        <w:tc>
          <w:tcPr>
            <w:tcW w:w="2678" w:type="dxa"/>
          </w:tcPr>
          <w:p w:rsidR="00894742" w:rsidRPr="00894742" w:rsidRDefault="00894742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0171300012020000062- 01 от 26.06.2020</w:t>
            </w:r>
          </w:p>
        </w:tc>
        <w:tc>
          <w:tcPr>
            <w:tcW w:w="3826" w:type="dxa"/>
          </w:tcPr>
          <w:p w:rsidR="00894742" w:rsidRPr="00894742" w:rsidRDefault="00894742" w:rsidP="00894742">
            <w:pPr>
              <w:spacing w:before="150" w:after="150"/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 xml:space="preserve">Смена и установка индивидуальных приборов учета на водоснабжение в муниципальном жилищном фонде </w:t>
            </w:r>
          </w:p>
          <w:p w:rsidR="00894742" w:rsidRPr="00894742" w:rsidRDefault="00894742" w:rsidP="008947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81" w:type="dxa"/>
          </w:tcPr>
          <w:p w:rsidR="00894742" w:rsidRPr="00894742" w:rsidRDefault="00894742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69 861.60</w:t>
            </w:r>
          </w:p>
          <w:p w:rsidR="00894742" w:rsidRPr="00894742" w:rsidRDefault="00894742" w:rsidP="008947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7" w:type="dxa"/>
          </w:tcPr>
          <w:p w:rsidR="00894742" w:rsidRPr="00894742" w:rsidRDefault="00894742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 xml:space="preserve">ИП </w:t>
            </w:r>
            <w:proofErr w:type="spellStart"/>
            <w:r w:rsidRPr="00894742">
              <w:rPr>
                <w:rFonts w:ascii="Times New Roman" w:hAnsi="Times New Roman" w:cs="Times New Roman"/>
              </w:rPr>
              <w:t>Кулигин</w:t>
            </w:r>
            <w:proofErr w:type="spellEnd"/>
            <w:r w:rsidRPr="00894742">
              <w:rPr>
                <w:rFonts w:ascii="Times New Roman" w:hAnsi="Times New Roman" w:cs="Times New Roman"/>
              </w:rPr>
              <w:t xml:space="preserve"> В.А.</w:t>
            </w:r>
          </w:p>
        </w:tc>
        <w:tc>
          <w:tcPr>
            <w:tcW w:w="2219" w:type="dxa"/>
          </w:tcPr>
          <w:p w:rsidR="00894742" w:rsidRPr="00894742" w:rsidRDefault="00894742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69 861,60 </w:t>
            </w:r>
          </w:p>
        </w:tc>
        <w:tc>
          <w:tcPr>
            <w:tcW w:w="2552" w:type="dxa"/>
          </w:tcPr>
          <w:p w:rsidR="00894742" w:rsidRPr="00894742" w:rsidRDefault="00894742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С момента заключения контракта; 30 календарных дней</w:t>
            </w:r>
          </w:p>
        </w:tc>
      </w:tr>
      <w:tr w:rsidR="00894742" w:rsidRPr="00FE5999" w:rsidTr="00FE5999">
        <w:trPr>
          <w:trHeight w:val="586"/>
        </w:trPr>
        <w:tc>
          <w:tcPr>
            <w:tcW w:w="2678" w:type="dxa"/>
          </w:tcPr>
          <w:p w:rsidR="00894742" w:rsidRPr="00894742" w:rsidRDefault="00894742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0171300012020000063-01 от 29.06.2020</w:t>
            </w:r>
          </w:p>
        </w:tc>
        <w:tc>
          <w:tcPr>
            <w:tcW w:w="3826" w:type="dxa"/>
          </w:tcPr>
          <w:p w:rsidR="00894742" w:rsidRPr="00894742" w:rsidRDefault="00894742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Поставка контейнеров для сбора, накопления и временного хранения опасных отходов</w:t>
            </w:r>
            <w:r w:rsidRPr="00894742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481" w:type="dxa"/>
          </w:tcPr>
          <w:p w:rsidR="00894742" w:rsidRPr="00894742" w:rsidRDefault="00894742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122 190.00</w:t>
            </w:r>
          </w:p>
        </w:tc>
        <w:tc>
          <w:tcPr>
            <w:tcW w:w="2837" w:type="dxa"/>
          </w:tcPr>
          <w:p w:rsidR="00894742" w:rsidRPr="00894742" w:rsidRDefault="00894742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ОБЩЕСТВО С ОГРАНИЧЕННОЙ ОТВЕТСТВЕННОСТЬЮ "ТОРГОВЫЙ ДОМ "ПАРТНЕР"</w:t>
            </w:r>
          </w:p>
        </w:tc>
        <w:tc>
          <w:tcPr>
            <w:tcW w:w="2219" w:type="dxa"/>
          </w:tcPr>
          <w:p w:rsidR="00894742" w:rsidRPr="00894742" w:rsidRDefault="00894742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74 228,62</w:t>
            </w:r>
          </w:p>
        </w:tc>
        <w:tc>
          <w:tcPr>
            <w:tcW w:w="2552" w:type="dxa"/>
          </w:tcPr>
          <w:p w:rsidR="00894742" w:rsidRPr="00894742" w:rsidRDefault="00894742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С момента заключения контракта; 30 календарных дней</w:t>
            </w:r>
          </w:p>
        </w:tc>
      </w:tr>
      <w:tr w:rsidR="00894742" w:rsidRPr="00FE5999" w:rsidTr="00FE5999">
        <w:trPr>
          <w:trHeight w:val="586"/>
        </w:trPr>
        <w:tc>
          <w:tcPr>
            <w:tcW w:w="2678" w:type="dxa"/>
          </w:tcPr>
          <w:p w:rsidR="00894742" w:rsidRPr="00894742" w:rsidRDefault="00894742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0171300012020000065-01 от 29.06.2020</w:t>
            </w:r>
          </w:p>
        </w:tc>
        <w:tc>
          <w:tcPr>
            <w:tcW w:w="3826" w:type="dxa"/>
          </w:tcPr>
          <w:p w:rsidR="00894742" w:rsidRPr="00894742" w:rsidRDefault="00894742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Ликвидация несанкционированных свалок</w:t>
            </w:r>
          </w:p>
        </w:tc>
        <w:tc>
          <w:tcPr>
            <w:tcW w:w="1481" w:type="dxa"/>
          </w:tcPr>
          <w:p w:rsidR="00894742" w:rsidRPr="00894742" w:rsidRDefault="00894742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615 733.33</w:t>
            </w:r>
          </w:p>
        </w:tc>
        <w:tc>
          <w:tcPr>
            <w:tcW w:w="2837" w:type="dxa"/>
          </w:tcPr>
          <w:p w:rsidR="00894742" w:rsidRPr="00894742" w:rsidRDefault="00894742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ООО «Хартия»</w:t>
            </w:r>
          </w:p>
        </w:tc>
        <w:tc>
          <w:tcPr>
            <w:tcW w:w="2219" w:type="dxa"/>
          </w:tcPr>
          <w:p w:rsidR="00894742" w:rsidRPr="00894742" w:rsidRDefault="00894742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615 733,33</w:t>
            </w:r>
          </w:p>
        </w:tc>
        <w:tc>
          <w:tcPr>
            <w:tcW w:w="2552" w:type="dxa"/>
          </w:tcPr>
          <w:p w:rsidR="00894742" w:rsidRPr="00894742" w:rsidRDefault="00894742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С момента заключения контракта по 31.08.2020</w:t>
            </w:r>
          </w:p>
        </w:tc>
      </w:tr>
      <w:tr w:rsidR="00894742" w:rsidRPr="00FE5999" w:rsidTr="00FE5999">
        <w:trPr>
          <w:trHeight w:val="586"/>
        </w:trPr>
        <w:tc>
          <w:tcPr>
            <w:tcW w:w="2678" w:type="dxa"/>
          </w:tcPr>
          <w:p w:rsidR="00894742" w:rsidRPr="00894742" w:rsidRDefault="00894742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0171300012020000053-01 от  09.06.2020</w:t>
            </w:r>
          </w:p>
        </w:tc>
        <w:tc>
          <w:tcPr>
            <w:tcW w:w="3826" w:type="dxa"/>
          </w:tcPr>
          <w:p w:rsidR="00894742" w:rsidRPr="00894742" w:rsidRDefault="00894742" w:rsidP="00894742">
            <w:pPr>
              <w:spacing w:before="150" w:after="150"/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 xml:space="preserve">Ремонт жилого помещения по адресу: г. Переславль-Залесский, ул. Строителей, д. 34, кв. 117 </w:t>
            </w:r>
          </w:p>
        </w:tc>
        <w:tc>
          <w:tcPr>
            <w:tcW w:w="1481" w:type="dxa"/>
          </w:tcPr>
          <w:p w:rsidR="00894742" w:rsidRPr="00894742" w:rsidRDefault="00894742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235 087.20  </w:t>
            </w:r>
          </w:p>
        </w:tc>
        <w:tc>
          <w:tcPr>
            <w:tcW w:w="2837" w:type="dxa"/>
          </w:tcPr>
          <w:p w:rsidR="00894742" w:rsidRPr="00894742" w:rsidRDefault="00894742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ООО «Капстрой-2007»</w:t>
            </w:r>
          </w:p>
        </w:tc>
        <w:tc>
          <w:tcPr>
            <w:tcW w:w="2219" w:type="dxa"/>
          </w:tcPr>
          <w:p w:rsidR="00894742" w:rsidRPr="00894742" w:rsidRDefault="00894742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235 087,20</w:t>
            </w:r>
          </w:p>
        </w:tc>
        <w:tc>
          <w:tcPr>
            <w:tcW w:w="2552" w:type="dxa"/>
          </w:tcPr>
          <w:p w:rsidR="00894742" w:rsidRPr="00894742" w:rsidRDefault="00894742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С момента заключения контракта; 30 календарных дней</w:t>
            </w:r>
          </w:p>
        </w:tc>
      </w:tr>
      <w:tr w:rsidR="00894742" w:rsidRPr="00FE5999" w:rsidTr="00FE5999">
        <w:trPr>
          <w:trHeight w:val="586"/>
        </w:trPr>
        <w:tc>
          <w:tcPr>
            <w:tcW w:w="2678" w:type="dxa"/>
          </w:tcPr>
          <w:p w:rsidR="00894742" w:rsidRPr="00894742" w:rsidRDefault="00894742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0171300012020000050 -01 от 15.06.2020</w:t>
            </w:r>
          </w:p>
        </w:tc>
        <w:tc>
          <w:tcPr>
            <w:tcW w:w="3826" w:type="dxa"/>
          </w:tcPr>
          <w:p w:rsidR="00894742" w:rsidRPr="00894742" w:rsidRDefault="00894742" w:rsidP="00894742">
            <w:pPr>
              <w:spacing w:before="150" w:after="150"/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 xml:space="preserve">Обустройство контейнерных площадок городского округа город Переславль-Залесский </w:t>
            </w:r>
          </w:p>
          <w:p w:rsidR="00894742" w:rsidRPr="00894742" w:rsidRDefault="00894742" w:rsidP="00894742">
            <w:pPr>
              <w:rPr>
                <w:rFonts w:ascii="Times New Roman" w:hAnsi="Times New Roman" w:cs="Times New Roman"/>
              </w:rPr>
            </w:pPr>
          </w:p>
          <w:p w:rsidR="00894742" w:rsidRPr="00894742" w:rsidRDefault="00894742" w:rsidP="008947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81" w:type="dxa"/>
          </w:tcPr>
          <w:p w:rsidR="00894742" w:rsidRPr="00894742" w:rsidRDefault="00894742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1 273 333.33  </w:t>
            </w:r>
          </w:p>
        </w:tc>
        <w:tc>
          <w:tcPr>
            <w:tcW w:w="2837" w:type="dxa"/>
          </w:tcPr>
          <w:p w:rsidR="00894742" w:rsidRPr="00894742" w:rsidRDefault="00894742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ОБЩЕСТВО С ОГРАНИЧЕННОЙ ОТВЕТСТВЕННОСТЬЮ «ХАНГРУПП»</w:t>
            </w:r>
          </w:p>
        </w:tc>
        <w:tc>
          <w:tcPr>
            <w:tcW w:w="2219" w:type="dxa"/>
          </w:tcPr>
          <w:p w:rsidR="00894742" w:rsidRPr="00894742" w:rsidRDefault="00894742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846 766,44</w:t>
            </w:r>
          </w:p>
        </w:tc>
        <w:tc>
          <w:tcPr>
            <w:tcW w:w="2552" w:type="dxa"/>
          </w:tcPr>
          <w:p w:rsidR="00894742" w:rsidRPr="00894742" w:rsidRDefault="00894742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С момента заключения контракта по 31.07.2020</w:t>
            </w:r>
          </w:p>
        </w:tc>
      </w:tr>
      <w:tr w:rsidR="00894742" w:rsidRPr="00FE5999" w:rsidTr="00FE5999">
        <w:trPr>
          <w:trHeight w:val="586"/>
        </w:trPr>
        <w:tc>
          <w:tcPr>
            <w:tcW w:w="2678" w:type="dxa"/>
          </w:tcPr>
          <w:p w:rsidR="00894742" w:rsidRPr="00894742" w:rsidRDefault="00894742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0171300012020000049-01 от 15.06.2020</w:t>
            </w:r>
          </w:p>
        </w:tc>
        <w:tc>
          <w:tcPr>
            <w:tcW w:w="3826" w:type="dxa"/>
          </w:tcPr>
          <w:p w:rsidR="00894742" w:rsidRPr="00894742" w:rsidRDefault="00894742" w:rsidP="00894742">
            <w:pPr>
              <w:spacing w:before="150" w:after="150"/>
              <w:rPr>
                <w:rFonts w:ascii="Times New Roman" w:hAnsi="Times New Roman" w:cs="Times New Roman"/>
              </w:rPr>
            </w:pPr>
            <w:proofErr w:type="spellStart"/>
            <w:r w:rsidRPr="00894742">
              <w:rPr>
                <w:rFonts w:ascii="Times New Roman" w:hAnsi="Times New Roman" w:cs="Times New Roman"/>
              </w:rPr>
              <w:t>Акарицидная</w:t>
            </w:r>
            <w:proofErr w:type="spellEnd"/>
            <w:r w:rsidRPr="00894742">
              <w:rPr>
                <w:rFonts w:ascii="Times New Roman" w:hAnsi="Times New Roman" w:cs="Times New Roman"/>
              </w:rPr>
              <w:t xml:space="preserve"> обработка территорий мест общего пользования кладбищ </w:t>
            </w:r>
          </w:p>
          <w:p w:rsidR="00894742" w:rsidRPr="00894742" w:rsidRDefault="00894742" w:rsidP="008947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81" w:type="dxa"/>
          </w:tcPr>
          <w:p w:rsidR="00894742" w:rsidRPr="00894742" w:rsidRDefault="00894742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153 356.83  </w:t>
            </w:r>
          </w:p>
        </w:tc>
        <w:tc>
          <w:tcPr>
            <w:tcW w:w="2837" w:type="dxa"/>
          </w:tcPr>
          <w:p w:rsidR="00894742" w:rsidRPr="00894742" w:rsidRDefault="00894742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ОБЩЕСТВО С ОГРАНИЧЕННОЙ ОТВЕТСТВЕННОСТЬЮ "БИОКЛИНИНГ"</w:t>
            </w:r>
          </w:p>
        </w:tc>
        <w:tc>
          <w:tcPr>
            <w:tcW w:w="2219" w:type="dxa"/>
          </w:tcPr>
          <w:p w:rsidR="00894742" w:rsidRPr="00894742" w:rsidRDefault="00894742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90 480,59</w:t>
            </w:r>
          </w:p>
        </w:tc>
        <w:tc>
          <w:tcPr>
            <w:tcW w:w="2552" w:type="dxa"/>
          </w:tcPr>
          <w:p w:rsidR="00894742" w:rsidRPr="00894742" w:rsidRDefault="00894742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С момента заключения контракта по 30.06.2020</w:t>
            </w:r>
          </w:p>
        </w:tc>
      </w:tr>
      <w:tr w:rsidR="00894742" w:rsidRPr="00FE5999" w:rsidTr="00FE5999">
        <w:trPr>
          <w:trHeight w:val="586"/>
        </w:trPr>
        <w:tc>
          <w:tcPr>
            <w:tcW w:w="2678" w:type="dxa"/>
          </w:tcPr>
          <w:p w:rsidR="00894742" w:rsidRPr="00894742" w:rsidRDefault="00894742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0171300012020000051 -01 от 15.06.2020</w:t>
            </w:r>
          </w:p>
        </w:tc>
        <w:tc>
          <w:tcPr>
            <w:tcW w:w="3826" w:type="dxa"/>
          </w:tcPr>
          <w:p w:rsidR="00894742" w:rsidRPr="00894742" w:rsidRDefault="00894742" w:rsidP="00894742">
            <w:pPr>
              <w:spacing w:before="150" w:after="150"/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 xml:space="preserve">Разборка сараев на придомовой территории многоквартирного дома по адресу: г. Переславль-Залесский, ул. </w:t>
            </w:r>
            <w:proofErr w:type="spellStart"/>
            <w:r w:rsidRPr="00894742">
              <w:rPr>
                <w:rFonts w:ascii="Times New Roman" w:hAnsi="Times New Roman" w:cs="Times New Roman"/>
              </w:rPr>
              <w:t>Плешеевская</w:t>
            </w:r>
            <w:proofErr w:type="spellEnd"/>
            <w:r w:rsidRPr="00894742">
              <w:rPr>
                <w:rFonts w:ascii="Times New Roman" w:hAnsi="Times New Roman" w:cs="Times New Roman"/>
              </w:rPr>
              <w:t xml:space="preserve">, д. 1 </w:t>
            </w:r>
          </w:p>
        </w:tc>
        <w:tc>
          <w:tcPr>
            <w:tcW w:w="1481" w:type="dxa"/>
          </w:tcPr>
          <w:p w:rsidR="00894742" w:rsidRPr="00894742" w:rsidRDefault="00894742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129 964.70 </w:t>
            </w:r>
          </w:p>
        </w:tc>
        <w:tc>
          <w:tcPr>
            <w:tcW w:w="2837" w:type="dxa"/>
          </w:tcPr>
          <w:p w:rsidR="00894742" w:rsidRPr="00894742" w:rsidRDefault="00894742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ИП Румянцев</w:t>
            </w:r>
          </w:p>
        </w:tc>
        <w:tc>
          <w:tcPr>
            <w:tcW w:w="2219" w:type="dxa"/>
          </w:tcPr>
          <w:p w:rsidR="00894742" w:rsidRPr="00894742" w:rsidRDefault="00894742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98 700,00</w:t>
            </w:r>
          </w:p>
        </w:tc>
        <w:tc>
          <w:tcPr>
            <w:tcW w:w="2552" w:type="dxa"/>
          </w:tcPr>
          <w:p w:rsidR="00894742" w:rsidRPr="00894742" w:rsidRDefault="00894742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С момента заключения контракта; 30 календарных дней</w:t>
            </w:r>
          </w:p>
        </w:tc>
      </w:tr>
      <w:tr w:rsidR="00894742" w:rsidRPr="000A42DD" w:rsidTr="00FE5999">
        <w:trPr>
          <w:trHeight w:val="586"/>
        </w:trPr>
        <w:tc>
          <w:tcPr>
            <w:tcW w:w="2678" w:type="dxa"/>
          </w:tcPr>
          <w:p w:rsidR="00894742" w:rsidRPr="00894742" w:rsidRDefault="00894742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0171200001920000935-01 от 16.06.2020</w:t>
            </w:r>
          </w:p>
        </w:tc>
        <w:tc>
          <w:tcPr>
            <w:tcW w:w="3826" w:type="dxa"/>
          </w:tcPr>
          <w:p w:rsidR="00894742" w:rsidRPr="00894742" w:rsidRDefault="00894742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 xml:space="preserve">Ремонт и благоустройство территории "Парк Победы" </w:t>
            </w:r>
          </w:p>
        </w:tc>
        <w:tc>
          <w:tcPr>
            <w:tcW w:w="1481" w:type="dxa"/>
          </w:tcPr>
          <w:p w:rsidR="00894742" w:rsidRPr="00894742" w:rsidRDefault="00894742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12 346 647.40</w:t>
            </w:r>
          </w:p>
        </w:tc>
        <w:tc>
          <w:tcPr>
            <w:tcW w:w="2837" w:type="dxa"/>
          </w:tcPr>
          <w:p w:rsidR="00894742" w:rsidRPr="00894742" w:rsidRDefault="00894742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ООО «ЛИНОПРИМ»</w:t>
            </w:r>
          </w:p>
        </w:tc>
        <w:tc>
          <w:tcPr>
            <w:tcW w:w="2219" w:type="dxa"/>
          </w:tcPr>
          <w:p w:rsidR="00894742" w:rsidRPr="00894742" w:rsidRDefault="00894742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12 346 647,40</w:t>
            </w:r>
          </w:p>
        </w:tc>
        <w:tc>
          <w:tcPr>
            <w:tcW w:w="2552" w:type="dxa"/>
          </w:tcPr>
          <w:p w:rsidR="00894742" w:rsidRPr="00894742" w:rsidRDefault="00894742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С момента заключения контракта; 60 календарных дней</w:t>
            </w:r>
          </w:p>
        </w:tc>
      </w:tr>
      <w:tr w:rsidR="00894742" w:rsidRPr="000A42DD" w:rsidTr="00FE5999">
        <w:trPr>
          <w:trHeight w:val="586"/>
        </w:trPr>
        <w:tc>
          <w:tcPr>
            <w:tcW w:w="2678" w:type="dxa"/>
          </w:tcPr>
          <w:p w:rsidR="00894742" w:rsidRPr="00894742" w:rsidRDefault="00894742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lastRenderedPageBreak/>
              <w:t>0171300012020000046-01 от 08.06.2020</w:t>
            </w:r>
          </w:p>
        </w:tc>
        <w:tc>
          <w:tcPr>
            <w:tcW w:w="3826" w:type="dxa"/>
          </w:tcPr>
          <w:p w:rsidR="00894742" w:rsidRPr="00894742" w:rsidRDefault="00894742" w:rsidP="000A42DD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 xml:space="preserve">Разработка проектов капитального ремонта жилых домов, расположенных по адресу: г. Переславль-Залесский, пл. Комсомольская, д. 2, д. 3 </w:t>
            </w:r>
          </w:p>
        </w:tc>
        <w:tc>
          <w:tcPr>
            <w:tcW w:w="1481" w:type="dxa"/>
          </w:tcPr>
          <w:p w:rsidR="00894742" w:rsidRPr="00894742" w:rsidRDefault="00894742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783 353.81</w:t>
            </w:r>
          </w:p>
        </w:tc>
        <w:tc>
          <w:tcPr>
            <w:tcW w:w="2837" w:type="dxa"/>
          </w:tcPr>
          <w:p w:rsidR="00894742" w:rsidRPr="00894742" w:rsidRDefault="00894742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ООО «РЕГИОНПРОЕКТ»</w:t>
            </w:r>
          </w:p>
        </w:tc>
        <w:tc>
          <w:tcPr>
            <w:tcW w:w="2219" w:type="dxa"/>
          </w:tcPr>
          <w:p w:rsidR="00894742" w:rsidRPr="00894742" w:rsidRDefault="00894742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609 291.04</w:t>
            </w:r>
          </w:p>
        </w:tc>
        <w:tc>
          <w:tcPr>
            <w:tcW w:w="2552" w:type="dxa"/>
          </w:tcPr>
          <w:p w:rsidR="00894742" w:rsidRPr="00894742" w:rsidRDefault="00894742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С момента заключения контракта;100 календарных дней</w:t>
            </w:r>
          </w:p>
        </w:tc>
      </w:tr>
      <w:tr w:rsidR="00894742" w:rsidRPr="000A42DD" w:rsidTr="00FE5999">
        <w:trPr>
          <w:trHeight w:val="586"/>
        </w:trPr>
        <w:tc>
          <w:tcPr>
            <w:tcW w:w="2678" w:type="dxa"/>
          </w:tcPr>
          <w:p w:rsidR="00894742" w:rsidRPr="00894742" w:rsidRDefault="00894742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0171300012020000044-01 от 02.06.2020</w:t>
            </w:r>
          </w:p>
        </w:tc>
        <w:tc>
          <w:tcPr>
            <w:tcW w:w="3826" w:type="dxa"/>
          </w:tcPr>
          <w:p w:rsidR="00894742" w:rsidRPr="00894742" w:rsidRDefault="00894742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Содержание контейнерных площадок городского округа города Переславля-Залесского</w:t>
            </w:r>
          </w:p>
        </w:tc>
        <w:tc>
          <w:tcPr>
            <w:tcW w:w="1481" w:type="dxa"/>
          </w:tcPr>
          <w:p w:rsidR="00894742" w:rsidRPr="00894742" w:rsidRDefault="00894742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4 933 333.33</w:t>
            </w:r>
          </w:p>
        </w:tc>
        <w:tc>
          <w:tcPr>
            <w:tcW w:w="2837" w:type="dxa"/>
          </w:tcPr>
          <w:p w:rsidR="00894742" w:rsidRPr="00894742" w:rsidRDefault="00894742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Муниципальное унитарное предприятие «Сервис»</w:t>
            </w:r>
          </w:p>
        </w:tc>
        <w:tc>
          <w:tcPr>
            <w:tcW w:w="2219" w:type="dxa"/>
          </w:tcPr>
          <w:p w:rsidR="00894742" w:rsidRPr="00894742" w:rsidRDefault="00894742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4 143 999.89</w:t>
            </w:r>
          </w:p>
        </w:tc>
        <w:tc>
          <w:tcPr>
            <w:tcW w:w="2552" w:type="dxa"/>
          </w:tcPr>
          <w:p w:rsidR="00894742" w:rsidRPr="00894742" w:rsidRDefault="00894742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С момента заключения контракта; по 31.12.2020</w:t>
            </w:r>
          </w:p>
        </w:tc>
      </w:tr>
      <w:tr w:rsidR="00894742" w:rsidRPr="000A42DD" w:rsidTr="00FE5999">
        <w:trPr>
          <w:trHeight w:val="586"/>
        </w:trPr>
        <w:tc>
          <w:tcPr>
            <w:tcW w:w="2678" w:type="dxa"/>
          </w:tcPr>
          <w:p w:rsidR="00894742" w:rsidRPr="00894742" w:rsidRDefault="00894742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0171200001920000792-01 от 02.06.2020</w:t>
            </w:r>
          </w:p>
        </w:tc>
        <w:tc>
          <w:tcPr>
            <w:tcW w:w="3826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1"/>
              <w:gridCol w:w="3468"/>
            </w:tblGrid>
            <w:tr w:rsidR="00894742" w:rsidRPr="000A42DD" w:rsidTr="00FA091F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894742" w:rsidRPr="00894742" w:rsidRDefault="00894742" w:rsidP="000A42DD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94742" w:rsidRPr="00894742" w:rsidRDefault="00894742" w:rsidP="000A42DD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894742">
                    <w:rPr>
                      <w:rFonts w:ascii="Times New Roman" w:hAnsi="Times New Roman" w:cs="Times New Roman"/>
                    </w:rPr>
                    <w:t xml:space="preserve">Ремонт и благоустройство дворовой территории по адресу: Ярославская область, г. Переславль-Залесский, </w:t>
                  </w:r>
                  <w:proofErr w:type="spellStart"/>
                  <w:r w:rsidRPr="00894742">
                    <w:rPr>
                      <w:rFonts w:ascii="Times New Roman" w:hAnsi="Times New Roman" w:cs="Times New Roman"/>
                    </w:rPr>
                    <w:t>мкр</w:t>
                  </w:r>
                  <w:proofErr w:type="spellEnd"/>
                  <w:r w:rsidRPr="00894742">
                    <w:rPr>
                      <w:rFonts w:ascii="Times New Roman" w:hAnsi="Times New Roman" w:cs="Times New Roman"/>
                    </w:rPr>
                    <w:t xml:space="preserve">. Чкаловский, д. 37, 39 </w:t>
                  </w:r>
                </w:p>
              </w:tc>
            </w:tr>
          </w:tbl>
          <w:p w:rsidR="00894742" w:rsidRPr="00894742" w:rsidRDefault="00894742" w:rsidP="008947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81" w:type="dxa"/>
          </w:tcPr>
          <w:p w:rsidR="00894742" w:rsidRPr="00894742" w:rsidRDefault="00894742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2 600 209.20</w:t>
            </w:r>
          </w:p>
        </w:tc>
        <w:tc>
          <w:tcPr>
            <w:tcW w:w="2837" w:type="dxa"/>
          </w:tcPr>
          <w:p w:rsidR="00894742" w:rsidRPr="00894742" w:rsidRDefault="00894742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ООО «ЛИНОПРИМ»</w:t>
            </w:r>
          </w:p>
        </w:tc>
        <w:tc>
          <w:tcPr>
            <w:tcW w:w="2219" w:type="dxa"/>
          </w:tcPr>
          <w:p w:rsidR="00894742" w:rsidRPr="00894742" w:rsidRDefault="00894742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2 470 198,70</w:t>
            </w:r>
          </w:p>
        </w:tc>
        <w:tc>
          <w:tcPr>
            <w:tcW w:w="2552" w:type="dxa"/>
          </w:tcPr>
          <w:p w:rsidR="00894742" w:rsidRPr="00894742" w:rsidRDefault="00894742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С момента заключения контракта; 60 календарных дней</w:t>
            </w:r>
          </w:p>
        </w:tc>
      </w:tr>
      <w:tr w:rsidR="00894742" w:rsidRPr="000A42DD" w:rsidTr="00FE5999">
        <w:trPr>
          <w:trHeight w:val="586"/>
        </w:trPr>
        <w:tc>
          <w:tcPr>
            <w:tcW w:w="2678" w:type="dxa"/>
          </w:tcPr>
          <w:p w:rsidR="00894742" w:rsidRPr="00894742" w:rsidRDefault="00894742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0171200001920000799-01 от  29.05.2020</w:t>
            </w:r>
          </w:p>
        </w:tc>
        <w:tc>
          <w:tcPr>
            <w:tcW w:w="3826" w:type="dxa"/>
          </w:tcPr>
          <w:p w:rsidR="00894742" w:rsidRPr="00894742" w:rsidRDefault="00894742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 xml:space="preserve">Ремонт и благоустройство дворовой территории по адресу: Ярославская область, городской округ город Переславль-Залесский, пос. </w:t>
            </w:r>
            <w:proofErr w:type="spellStart"/>
            <w:r w:rsidRPr="00894742">
              <w:rPr>
                <w:rFonts w:ascii="Times New Roman" w:hAnsi="Times New Roman" w:cs="Times New Roman"/>
              </w:rPr>
              <w:t>Кубринск</w:t>
            </w:r>
            <w:proofErr w:type="spellEnd"/>
            <w:r w:rsidRPr="00894742">
              <w:rPr>
                <w:rFonts w:ascii="Times New Roman" w:hAnsi="Times New Roman" w:cs="Times New Roman"/>
              </w:rPr>
              <w:t>, ул. Комсомольская, д. 6, 6а.</w:t>
            </w:r>
          </w:p>
        </w:tc>
        <w:tc>
          <w:tcPr>
            <w:tcW w:w="1481" w:type="dxa"/>
          </w:tcPr>
          <w:p w:rsidR="00894742" w:rsidRPr="00894742" w:rsidRDefault="00894742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2 399 076.00</w:t>
            </w:r>
          </w:p>
        </w:tc>
        <w:tc>
          <w:tcPr>
            <w:tcW w:w="2837" w:type="dxa"/>
          </w:tcPr>
          <w:p w:rsidR="00894742" w:rsidRPr="00894742" w:rsidRDefault="00894742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ООО «ЛИНОПРИМ»</w:t>
            </w:r>
          </w:p>
        </w:tc>
        <w:tc>
          <w:tcPr>
            <w:tcW w:w="2219" w:type="dxa"/>
          </w:tcPr>
          <w:p w:rsidR="00894742" w:rsidRPr="00894742" w:rsidRDefault="00894742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2 387 080,62</w:t>
            </w:r>
          </w:p>
        </w:tc>
        <w:tc>
          <w:tcPr>
            <w:tcW w:w="2552" w:type="dxa"/>
          </w:tcPr>
          <w:p w:rsidR="00894742" w:rsidRPr="00894742" w:rsidRDefault="00894742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С момента заключения контракта; 60 календарных дней</w:t>
            </w:r>
          </w:p>
        </w:tc>
      </w:tr>
      <w:tr w:rsidR="00894742" w:rsidRPr="000A42DD" w:rsidTr="00FE5999">
        <w:trPr>
          <w:trHeight w:val="586"/>
        </w:trPr>
        <w:tc>
          <w:tcPr>
            <w:tcW w:w="2678" w:type="dxa"/>
          </w:tcPr>
          <w:p w:rsidR="00894742" w:rsidRPr="00894742" w:rsidRDefault="00894742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0171200001920000793-01 от 29.05.2020</w:t>
            </w:r>
          </w:p>
        </w:tc>
        <w:tc>
          <w:tcPr>
            <w:tcW w:w="3826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468"/>
              <w:gridCol w:w="81"/>
            </w:tblGrid>
            <w:tr w:rsidR="00894742" w:rsidRPr="000A42DD" w:rsidTr="00FA091F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894742" w:rsidRPr="00894742" w:rsidRDefault="00894742" w:rsidP="000A42DD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894742">
                    <w:rPr>
                      <w:rFonts w:ascii="Times New Roman" w:hAnsi="Times New Roman" w:cs="Times New Roman"/>
                    </w:rPr>
                    <w:t xml:space="preserve">Ремонт и благоустройство дворовой территории по адресу: Ярославская область, г. Переславль-Залесский, ул. Кооперативная, д. 66, 68 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94742" w:rsidRPr="00894742" w:rsidRDefault="00894742" w:rsidP="000A42DD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894742" w:rsidRPr="00894742" w:rsidRDefault="00894742" w:rsidP="008947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81" w:type="dxa"/>
          </w:tcPr>
          <w:p w:rsidR="00894742" w:rsidRPr="00894742" w:rsidRDefault="00894742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4 253 190.00</w:t>
            </w:r>
          </w:p>
        </w:tc>
        <w:tc>
          <w:tcPr>
            <w:tcW w:w="2837" w:type="dxa"/>
          </w:tcPr>
          <w:p w:rsidR="00894742" w:rsidRPr="00894742" w:rsidRDefault="00894742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ООО «ЛИНОПРИМ»</w:t>
            </w:r>
          </w:p>
        </w:tc>
        <w:tc>
          <w:tcPr>
            <w:tcW w:w="2219" w:type="dxa"/>
          </w:tcPr>
          <w:p w:rsidR="00894742" w:rsidRPr="00894742" w:rsidRDefault="00894742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4 040 530,50</w:t>
            </w:r>
          </w:p>
        </w:tc>
        <w:tc>
          <w:tcPr>
            <w:tcW w:w="2552" w:type="dxa"/>
          </w:tcPr>
          <w:p w:rsidR="00894742" w:rsidRPr="00894742" w:rsidRDefault="00894742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С момента заключения контракта; 60 календарных дней</w:t>
            </w:r>
          </w:p>
        </w:tc>
      </w:tr>
      <w:tr w:rsidR="00894742" w:rsidRPr="000A42DD" w:rsidTr="00FE5999">
        <w:trPr>
          <w:trHeight w:val="586"/>
        </w:trPr>
        <w:tc>
          <w:tcPr>
            <w:tcW w:w="2678" w:type="dxa"/>
          </w:tcPr>
          <w:p w:rsidR="00894742" w:rsidRPr="00894742" w:rsidRDefault="00894742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0171200001920000794-01 от 29.05.2020</w:t>
            </w:r>
          </w:p>
        </w:tc>
        <w:tc>
          <w:tcPr>
            <w:tcW w:w="3826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468"/>
              <w:gridCol w:w="81"/>
            </w:tblGrid>
            <w:tr w:rsidR="00894742" w:rsidRPr="000A42DD" w:rsidTr="00FA091F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894742" w:rsidRPr="00894742" w:rsidRDefault="00894742" w:rsidP="000A42DD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894742">
                    <w:rPr>
                      <w:rFonts w:ascii="Times New Roman" w:hAnsi="Times New Roman" w:cs="Times New Roman"/>
                    </w:rPr>
                    <w:t xml:space="preserve">Ремонт и благоустройство дворовой территории по адресу: Ярославская область, городской округ город Переславль-Залесский, пос. Рязанцево на ул. Николаева 2,4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94742" w:rsidRPr="00894742" w:rsidRDefault="00894742" w:rsidP="000A42DD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894742" w:rsidRPr="00894742" w:rsidRDefault="00894742" w:rsidP="008947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81" w:type="dxa"/>
          </w:tcPr>
          <w:p w:rsidR="00894742" w:rsidRPr="00894742" w:rsidRDefault="00894742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1 747 087.20</w:t>
            </w:r>
          </w:p>
        </w:tc>
        <w:tc>
          <w:tcPr>
            <w:tcW w:w="2837" w:type="dxa"/>
          </w:tcPr>
          <w:p w:rsidR="00894742" w:rsidRPr="00894742" w:rsidRDefault="00894742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ООО «ЛИНОПРИМ»</w:t>
            </w:r>
          </w:p>
        </w:tc>
        <w:tc>
          <w:tcPr>
            <w:tcW w:w="2219" w:type="dxa"/>
          </w:tcPr>
          <w:p w:rsidR="00894742" w:rsidRPr="00894742" w:rsidRDefault="00894742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1 738 351,76</w:t>
            </w:r>
          </w:p>
        </w:tc>
        <w:tc>
          <w:tcPr>
            <w:tcW w:w="2552" w:type="dxa"/>
          </w:tcPr>
          <w:p w:rsidR="00894742" w:rsidRPr="00894742" w:rsidRDefault="00894742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С момента заключения контракта; 60 календарных дней</w:t>
            </w:r>
          </w:p>
        </w:tc>
      </w:tr>
      <w:tr w:rsidR="00894742" w:rsidRPr="000A42DD" w:rsidTr="00FE5999">
        <w:trPr>
          <w:trHeight w:val="586"/>
        </w:trPr>
        <w:tc>
          <w:tcPr>
            <w:tcW w:w="2678" w:type="dxa"/>
          </w:tcPr>
          <w:p w:rsidR="00894742" w:rsidRPr="00894742" w:rsidRDefault="00894742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0171200001920000800-01 от 29.05.2020</w:t>
            </w:r>
          </w:p>
        </w:tc>
        <w:tc>
          <w:tcPr>
            <w:tcW w:w="3826" w:type="dxa"/>
          </w:tcPr>
          <w:p w:rsidR="00894742" w:rsidRPr="00894742" w:rsidRDefault="00894742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Ремонт и благоустройство дворовой территории внутренней части многоквартирных жилых домов по адресу: Ярославская область, городской округ город Переславль-Залесский, пос. Ивановское, ул. Ленина д. 8, 10, ул. Московская, д. 6, 7, пр-т Мира, д. 4, 6, 8</w:t>
            </w:r>
          </w:p>
        </w:tc>
        <w:tc>
          <w:tcPr>
            <w:tcW w:w="1481" w:type="dxa"/>
          </w:tcPr>
          <w:p w:rsidR="00894742" w:rsidRPr="00894742" w:rsidRDefault="00894742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6 592 905.60</w:t>
            </w:r>
          </w:p>
        </w:tc>
        <w:tc>
          <w:tcPr>
            <w:tcW w:w="2837" w:type="dxa"/>
          </w:tcPr>
          <w:p w:rsidR="00894742" w:rsidRPr="00894742" w:rsidRDefault="00894742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ООО «Оригинал»</w:t>
            </w:r>
          </w:p>
        </w:tc>
        <w:tc>
          <w:tcPr>
            <w:tcW w:w="2219" w:type="dxa"/>
          </w:tcPr>
          <w:p w:rsidR="00894742" w:rsidRPr="00894742" w:rsidRDefault="00894742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6 032 508,59</w:t>
            </w:r>
          </w:p>
        </w:tc>
        <w:tc>
          <w:tcPr>
            <w:tcW w:w="2552" w:type="dxa"/>
          </w:tcPr>
          <w:p w:rsidR="00894742" w:rsidRPr="00894742" w:rsidRDefault="00894742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С момента заключения контракта; 60 календарных дней</w:t>
            </w:r>
          </w:p>
        </w:tc>
      </w:tr>
      <w:tr w:rsidR="00894742" w:rsidRPr="000A42DD" w:rsidTr="00FE5999">
        <w:trPr>
          <w:trHeight w:val="586"/>
        </w:trPr>
        <w:tc>
          <w:tcPr>
            <w:tcW w:w="2678" w:type="dxa"/>
          </w:tcPr>
          <w:p w:rsidR="00894742" w:rsidRPr="00894742" w:rsidRDefault="00894742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0171300012020000045 -01 от 01.06.2020</w:t>
            </w:r>
          </w:p>
        </w:tc>
        <w:tc>
          <w:tcPr>
            <w:tcW w:w="3826" w:type="dxa"/>
          </w:tcPr>
          <w:p w:rsidR="00894742" w:rsidRPr="00894742" w:rsidRDefault="00894742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Устройство воинских захоронений</w:t>
            </w:r>
          </w:p>
        </w:tc>
        <w:tc>
          <w:tcPr>
            <w:tcW w:w="1481" w:type="dxa"/>
          </w:tcPr>
          <w:p w:rsidR="00894742" w:rsidRPr="00894742" w:rsidRDefault="00894742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176 904,20</w:t>
            </w:r>
          </w:p>
        </w:tc>
        <w:tc>
          <w:tcPr>
            <w:tcW w:w="2837" w:type="dxa"/>
          </w:tcPr>
          <w:p w:rsidR="00894742" w:rsidRPr="00894742" w:rsidRDefault="00894742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Муниципальное унитарное предприятие «Сервис»</w:t>
            </w:r>
          </w:p>
        </w:tc>
        <w:tc>
          <w:tcPr>
            <w:tcW w:w="2219" w:type="dxa"/>
          </w:tcPr>
          <w:p w:rsidR="00894742" w:rsidRPr="00894742" w:rsidRDefault="00894742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176 904,20</w:t>
            </w:r>
          </w:p>
        </w:tc>
        <w:tc>
          <w:tcPr>
            <w:tcW w:w="2552" w:type="dxa"/>
          </w:tcPr>
          <w:p w:rsidR="00894742" w:rsidRPr="00894742" w:rsidRDefault="00894742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С момента заключения контракта; 30 календарных дней</w:t>
            </w:r>
          </w:p>
        </w:tc>
      </w:tr>
      <w:tr w:rsidR="00894742" w:rsidRPr="000A42DD" w:rsidTr="00FE5999">
        <w:trPr>
          <w:trHeight w:val="586"/>
        </w:trPr>
        <w:tc>
          <w:tcPr>
            <w:tcW w:w="2678" w:type="dxa"/>
          </w:tcPr>
          <w:p w:rsidR="00894742" w:rsidRPr="00894742" w:rsidRDefault="00894742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lastRenderedPageBreak/>
              <w:t>0171300012020000043-01 от 25.05.2020</w:t>
            </w:r>
          </w:p>
        </w:tc>
        <w:tc>
          <w:tcPr>
            <w:tcW w:w="3826" w:type="dxa"/>
          </w:tcPr>
          <w:p w:rsidR="00894742" w:rsidRPr="00894742" w:rsidRDefault="00894742" w:rsidP="000A42DD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Выполнение работ по содержанию игровых площадок городского округа города Переславля-Залесского</w:t>
            </w:r>
          </w:p>
        </w:tc>
        <w:tc>
          <w:tcPr>
            <w:tcW w:w="1481" w:type="dxa"/>
          </w:tcPr>
          <w:p w:rsidR="00894742" w:rsidRPr="00894742" w:rsidRDefault="00894742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2 417 641.63</w:t>
            </w:r>
          </w:p>
        </w:tc>
        <w:tc>
          <w:tcPr>
            <w:tcW w:w="2837" w:type="dxa"/>
          </w:tcPr>
          <w:p w:rsidR="00894742" w:rsidRPr="00894742" w:rsidRDefault="00894742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Муниципальное унитарное предприятие «Сервис»</w:t>
            </w:r>
          </w:p>
        </w:tc>
        <w:tc>
          <w:tcPr>
            <w:tcW w:w="2219" w:type="dxa"/>
          </w:tcPr>
          <w:p w:rsidR="00894742" w:rsidRPr="00894742" w:rsidRDefault="00894742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2 417 641.63</w:t>
            </w:r>
          </w:p>
        </w:tc>
        <w:tc>
          <w:tcPr>
            <w:tcW w:w="2552" w:type="dxa"/>
          </w:tcPr>
          <w:p w:rsidR="00894742" w:rsidRPr="00894742" w:rsidRDefault="00894742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С момента заключения контракта по 31.12.2020</w:t>
            </w:r>
          </w:p>
        </w:tc>
      </w:tr>
      <w:tr w:rsidR="00894742" w:rsidRPr="000A42DD" w:rsidTr="00FE5999">
        <w:trPr>
          <w:trHeight w:val="586"/>
        </w:trPr>
        <w:tc>
          <w:tcPr>
            <w:tcW w:w="2678" w:type="dxa"/>
          </w:tcPr>
          <w:p w:rsidR="00894742" w:rsidRPr="00894742" w:rsidRDefault="00894742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0171300012020000039-01 от 18.05.2020</w:t>
            </w:r>
          </w:p>
        </w:tc>
        <w:tc>
          <w:tcPr>
            <w:tcW w:w="3826" w:type="dxa"/>
          </w:tcPr>
          <w:p w:rsidR="00894742" w:rsidRPr="00894742" w:rsidRDefault="00894742" w:rsidP="000A42DD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 xml:space="preserve">Содержание парков, скверов, площадей, мемориалов и прочих объектов внешнего благоустройства общественной территории города Переславля-Залесского </w:t>
            </w:r>
          </w:p>
        </w:tc>
        <w:tc>
          <w:tcPr>
            <w:tcW w:w="1481" w:type="dxa"/>
          </w:tcPr>
          <w:p w:rsidR="00894742" w:rsidRPr="00894742" w:rsidRDefault="00894742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2 563 776.00  </w:t>
            </w:r>
          </w:p>
        </w:tc>
        <w:tc>
          <w:tcPr>
            <w:tcW w:w="2837" w:type="dxa"/>
          </w:tcPr>
          <w:p w:rsidR="00894742" w:rsidRPr="00894742" w:rsidRDefault="00894742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Муниципальное унитарное предприятие «Сервис»</w:t>
            </w:r>
          </w:p>
        </w:tc>
        <w:tc>
          <w:tcPr>
            <w:tcW w:w="2219" w:type="dxa"/>
          </w:tcPr>
          <w:p w:rsidR="00894742" w:rsidRPr="00894742" w:rsidRDefault="00894742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2 535 587,20</w:t>
            </w:r>
          </w:p>
        </w:tc>
        <w:tc>
          <w:tcPr>
            <w:tcW w:w="2552" w:type="dxa"/>
          </w:tcPr>
          <w:p w:rsidR="00894742" w:rsidRPr="00894742" w:rsidRDefault="00894742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С момента заключения контракта по 31.12.2020</w:t>
            </w:r>
          </w:p>
        </w:tc>
      </w:tr>
      <w:tr w:rsidR="00894742" w:rsidRPr="000A42DD" w:rsidTr="00FE5999">
        <w:trPr>
          <w:trHeight w:val="586"/>
        </w:trPr>
        <w:tc>
          <w:tcPr>
            <w:tcW w:w="2678" w:type="dxa"/>
          </w:tcPr>
          <w:p w:rsidR="00894742" w:rsidRPr="00894742" w:rsidRDefault="00894742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0171300012020000022-01 от 12.05.2020</w:t>
            </w:r>
          </w:p>
        </w:tc>
        <w:tc>
          <w:tcPr>
            <w:tcW w:w="3826" w:type="dxa"/>
          </w:tcPr>
          <w:p w:rsidR="00894742" w:rsidRPr="00894742" w:rsidRDefault="00894742" w:rsidP="000A42DD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 xml:space="preserve">Выполнение работ, связанных с осуществлением регулярных перевозок пассажиров и багажа автомобильным транспортом по регулируемым тарифам на муниципальных маршрутах в границах сельских округов, входящих в состав городского округа города Переславля-Залесского </w:t>
            </w:r>
          </w:p>
        </w:tc>
        <w:tc>
          <w:tcPr>
            <w:tcW w:w="1481" w:type="dxa"/>
          </w:tcPr>
          <w:p w:rsidR="00894742" w:rsidRPr="00894742" w:rsidRDefault="00894742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20 706 753,60</w:t>
            </w:r>
          </w:p>
        </w:tc>
        <w:tc>
          <w:tcPr>
            <w:tcW w:w="2837" w:type="dxa"/>
          </w:tcPr>
          <w:p w:rsidR="00894742" w:rsidRPr="00894742" w:rsidRDefault="00894742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ООО «Терек ЛТД»</w:t>
            </w:r>
          </w:p>
        </w:tc>
        <w:tc>
          <w:tcPr>
            <w:tcW w:w="2219" w:type="dxa"/>
          </w:tcPr>
          <w:p w:rsidR="00894742" w:rsidRPr="00894742" w:rsidRDefault="00894742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20 706 753,60</w:t>
            </w:r>
          </w:p>
        </w:tc>
        <w:tc>
          <w:tcPr>
            <w:tcW w:w="2552" w:type="dxa"/>
          </w:tcPr>
          <w:p w:rsidR="00894742" w:rsidRPr="00894742" w:rsidRDefault="00894742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С момента заключения контракта по 31.12.2021</w:t>
            </w:r>
          </w:p>
        </w:tc>
      </w:tr>
      <w:tr w:rsidR="00894742" w:rsidRPr="000A42DD" w:rsidTr="00FE5999">
        <w:trPr>
          <w:trHeight w:val="586"/>
        </w:trPr>
        <w:tc>
          <w:tcPr>
            <w:tcW w:w="2678" w:type="dxa"/>
          </w:tcPr>
          <w:p w:rsidR="00894742" w:rsidRPr="00894742" w:rsidRDefault="00894742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0171300012020000032-01 от 06.05.2020</w:t>
            </w:r>
          </w:p>
        </w:tc>
        <w:tc>
          <w:tcPr>
            <w:tcW w:w="3826" w:type="dxa"/>
          </w:tcPr>
          <w:p w:rsidR="00894742" w:rsidRPr="00894742" w:rsidRDefault="00894742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Содержание и текущий ремонт объектов уличного освещения городского округа город Переславль-Залесский на 2-4 квартала 2020 года</w:t>
            </w:r>
          </w:p>
        </w:tc>
        <w:tc>
          <w:tcPr>
            <w:tcW w:w="1481" w:type="dxa"/>
          </w:tcPr>
          <w:p w:rsidR="00894742" w:rsidRPr="00894742" w:rsidRDefault="00894742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950 955,20</w:t>
            </w:r>
          </w:p>
        </w:tc>
        <w:tc>
          <w:tcPr>
            <w:tcW w:w="2837" w:type="dxa"/>
          </w:tcPr>
          <w:p w:rsidR="00894742" w:rsidRPr="00894742" w:rsidRDefault="00894742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АО «Ярославская электросетевая компания»</w:t>
            </w:r>
          </w:p>
        </w:tc>
        <w:tc>
          <w:tcPr>
            <w:tcW w:w="2219" w:type="dxa"/>
          </w:tcPr>
          <w:p w:rsidR="00894742" w:rsidRPr="00894742" w:rsidRDefault="00894742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950 955,20</w:t>
            </w:r>
          </w:p>
        </w:tc>
        <w:tc>
          <w:tcPr>
            <w:tcW w:w="2552" w:type="dxa"/>
          </w:tcPr>
          <w:p w:rsidR="00894742" w:rsidRPr="00894742" w:rsidRDefault="00894742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С момента заключения контракта по 31.12.2020</w:t>
            </w:r>
          </w:p>
        </w:tc>
      </w:tr>
      <w:tr w:rsidR="00894742" w:rsidRPr="000A42DD" w:rsidTr="00FE5999">
        <w:trPr>
          <w:trHeight w:val="586"/>
        </w:trPr>
        <w:tc>
          <w:tcPr>
            <w:tcW w:w="2678" w:type="dxa"/>
          </w:tcPr>
          <w:p w:rsidR="00894742" w:rsidRPr="00894742" w:rsidRDefault="00894742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0171300012020000031-01  от 06.05.2020</w:t>
            </w:r>
          </w:p>
        </w:tc>
        <w:tc>
          <w:tcPr>
            <w:tcW w:w="3826" w:type="dxa"/>
          </w:tcPr>
          <w:p w:rsidR="00894742" w:rsidRPr="00894742" w:rsidRDefault="00894742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 xml:space="preserve">Содержание и текущий ремонт объектов уличного освещения в Пригородном, </w:t>
            </w:r>
            <w:proofErr w:type="spellStart"/>
            <w:r w:rsidRPr="00894742">
              <w:rPr>
                <w:rFonts w:ascii="Times New Roman" w:hAnsi="Times New Roman" w:cs="Times New Roman"/>
              </w:rPr>
              <w:t>Рязанцевском</w:t>
            </w:r>
            <w:proofErr w:type="spellEnd"/>
            <w:r w:rsidRPr="00894742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894742">
              <w:rPr>
                <w:rFonts w:ascii="Times New Roman" w:hAnsi="Times New Roman" w:cs="Times New Roman"/>
              </w:rPr>
              <w:t>Нагорьевском</w:t>
            </w:r>
            <w:proofErr w:type="spellEnd"/>
            <w:r w:rsidRPr="00894742">
              <w:rPr>
                <w:rFonts w:ascii="Times New Roman" w:hAnsi="Times New Roman" w:cs="Times New Roman"/>
              </w:rPr>
              <w:t xml:space="preserve"> т/у на 2-4 квартал 2020 года</w:t>
            </w:r>
          </w:p>
        </w:tc>
        <w:tc>
          <w:tcPr>
            <w:tcW w:w="1481" w:type="dxa"/>
          </w:tcPr>
          <w:p w:rsidR="00894742" w:rsidRPr="00894742" w:rsidRDefault="00894742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548 695,20</w:t>
            </w:r>
          </w:p>
        </w:tc>
        <w:tc>
          <w:tcPr>
            <w:tcW w:w="2837" w:type="dxa"/>
          </w:tcPr>
          <w:p w:rsidR="00894742" w:rsidRPr="00894742" w:rsidRDefault="00894742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Муниципальное унитарное предприятие «Сервис»</w:t>
            </w:r>
          </w:p>
        </w:tc>
        <w:tc>
          <w:tcPr>
            <w:tcW w:w="2219" w:type="dxa"/>
          </w:tcPr>
          <w:p w:rsidR="00894742" w:rsidRPr="00894742" w:rsidRDefault="00894742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548 695,20</w:t>
            </w:r>
          </w:p>
        </w:tc>
        <w:tc>
          <w:tcPr>
            <w:tcW w:w="2552" w:type="dxa"/>
          </w:tcPr>
          <w:p w:rsidR="00894742" w:rsidRPr="00894742" w:rsidRDefault="00894742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С момента заключения контракта по 31.12.2020</w:t>
            </w:r>
          </w:p>
        </w:tc>
      </w:tr>
      <w:tr w:rsidR="00894742" w:rsidRPr="000A42DD" w:rsidTr="00FE5999">
        <w:trPr>
          <w:trHeight w:val="586"/>
        </w:trPr>
        <w:tc>
          <w:tcPr>
            <w:tcW w:w="2678" w:type="dxa"/>
          </w:tcPr>
          <w:p w:rsidR="00894742" w:rsidRPr="00894742" w:rsidRDefault="00894742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0171300012020000029-01 от 28.04.2020</w:t>
            </w:r>
          </w:p>
        </w:tc>
        <w:tc>
          <w:tcPr>
            <w:tcW w:w="3826" w:type="dxa"/>
          </w:tcPr>
          <w:p w:rsidR="00894742" w:rsidRPr="00894742" w:rsidRDefault="00894742" w:rsidP="00894742">
            <w:pPr>
              <w:rPr>
                <w:rFonts w:ascii="Times New Roman" w:hAnsi="Times New Roman" w:cs="Times New Roman"/>
              </w:rPr>
            </w:pPr>
            <w:proofErr w:type="spellStart"/>
            <w:r w:rsidRPr="00894742">
              <w:rPr>
                <w:rFonts w:ascii="Times New Roman" w:hAnsi="Times New Roman" w:cs="Times New Roman"/>
              </w:rPr>
              <w:t>Акарицидная</w:t>
            </w:r>
            <w:proofErr w:type="spellEnd"/>
            <w:r w:rsidRPr="00894742">
              <w:rPr>
                <w:rFonts w:ascii="Times New Roman" w:hAnsi="Times New Roman" w:cs="Times New Roman"/>
              </w:rPr>
              <w:t xml:space="preserve"> обработка парков, скверов</w:t>
            </w:r>
          </w:p>
        </w:tc>
        <w:tc>
          <w:tcPr>
            <w:tcW w:w="1481" w:type="dxa"/>
          </w:tcPr>
          <w:p w:rsidR="00894742" w:rsidRPr="00894742" w:rsidRDefault="00894742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168 784,03</w:t>
            </w:r>
          </w:p>
        </w:tc>
        <w:tc>
          <w:tcPr>
            <w:tcW w:w="2837" w:type="dxa"/>
          </w:tcPr>
          <w:p w:rsidR="00894742" w:rsidRPr="00894742" w:rsidRDefault="00894742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ООО «Грин-Полис»</w:t>
            </w:r>
          </w:p>
        </w:tc>
        <w:tc>
          <w:tcPr>
            <w:tcW w:w="2219" w:type="dxa"/>
          </w:tcPr>
          <w:p w:rsidR="00894742" w:rsidRPr="00894742" w:rsidRDefault="00894742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48 000,00</w:t>
            </w:r>
          </w:p>
        </w:tc>
        <w:tc>
          <w:tcPr>
            <w:tcW w:w="2552" w:type="dxa"/>
          </w:tcPr>
          <w:p w:rsidR="00894742" w:rsidRPr="00894742" w:rsidRDefault="00894742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С момента заключения контракта по 30.05.2020</w:t>
            </w:r>
          </w:p>
        </w:tc>
      </w:tr>
      <w:tr w:rsidR="00894742" w:rsidRPr="000A42DD" w:rsidTr="00FE5999">
        <w:trPr>
          <w:trHeight w:val="586"/>
        </w:trPr>
        <w:tc>
          <w:tcPr>
            <w:tcW w:w="2678" w:type="dxa"/>
          </w:tcPr>
          <w:p w:rsidR="00894742" w:rsidRPr="00894742" w:rsidRDefault="00894742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0171300012020000027-01 от 27.04.2020</w:t>
            </w:r>
          </w:p>
        </w:tc>
        <w:tc>
          <w:tcPr>
            <w:tcW w:w="3826" w:type="dxa"/>
          </w:tcPr>
          <w:p w:rsidR="00894742" w:rsidRPr="00894742" w:rsidRDefault="00894742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Капитальный ремонт балок перекрытия и перегородок квартир №1,2,3 пл.Комсомольская д.1. г.Переславль- Залесский</w:t>
            </w:r>
          </w:p>
        </w:tc>
        <w:tc>
          <w:tcPr>
            <w:tcW w:w="1481" w:type="dxa"/>
          </w:tcPr>
          <w:p w:rsidR="00894742" w:rsidRPr="00894742" w:rsidRDefault="00894742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581 581,20</w:t>
            </w:r>
          </w:p>
        </w:tc>
        <w:tc>
          <w:tcPr>
            <w:tcW w:w="2837" w:type="dxa"/>
          </w:tcPr>
          <w:p w:rsidR="00894742" w:rsidRPr="00894742" w:rsidRDefault="00894742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Индивидуальный предприниматель Румянцев А.В.</w:t>
            </w:r>
          </w:p>
        </w:tc>
        <w:tc>
          <w:tcPr>
            <w:tcW w:w="2219" w:type="dxa"/>
          </w:tcPr>
          <w:p w:rsidR="00894742" w:rsidRPr="00894742" w:rsidRDefault="00894742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581 581,20</w:t>
            </w:r>
          </w:p>
        </w:tc>
        <w:tc>
          <w:tcPr>
            <w:tcW w:w="2552" w:type="dxa"/>
          </w:tcPr>
          <w:p w:rsidR="00894742" w:rsidRPr="00894742" w:rsidRDefault="00894742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С момента заключения контракта; 60 календарных дней</w:t>
            </w:r>
          </w:p>
        </w:tc>
      </w:tr>
      <w:tr w:rsidR="00894742" w:rsidRPr="000A42DD" w:rsidTr="00FE5999">
        <w:trPr>
          <w:trHeight w:val="586"/>
        </w:trPr>
        <w:tc>
          <w:tcPr>
            <w:tcW w:w="2678" w:type="dxa"/>
          </w:tcPr>
          <w:p w:rsidR="00894742" w:rsidRPr="00894742" w:rsidRDefault="00894742" w:rsidP="00894742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0171300012020000023-01 от 24.04.2020</w:t>
            </w:r>
          </w:p>
        </w:tc>
        <w:tc>
          <w:tcPr>
            <w:tcW w:w="3826" w:type="dxa"/>
          </w:tcPr>
          <w:p w:rsidR="00894742" w:rsidRPr="00894742" w:rsidRDefault="00894742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Спил деревьев на территории городского округа город Переславль-Залесский</w:t>
            </w:r>
          </w:p>
        </w:tc>
        <w:tc>
          <w:tcPr>
            <w:tcW w:w="1481" w:type="dxa"/>
          </w:tcPr>
          <w:p w:rsidR="00894742" w:rsidRPr="00894742" w:rsidRDefault="00894742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999 985,20</w:t>
            </w:r>
          </w:p>
        </w:tc>
        <w:tc>
          <w:tcPr>
            <w:tcW w:w="2837" w:type="dxa"/>
          </w:tcPr>
          <w:p w:rsidR="00894742" w:rsidRPr="00894742" w:rsidRDefault="00894742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Индивидуальный предприниматель Ахмедова Г.Э.</w:t>
            </w:r>
          </w:p>
        </w:tc>
        <w:tc>
          <w:tcPr>
            <w:tcW w:w="2219" w:type="dxa"/>
          </w:tcPr>
          <w:p w:rsidR="00894742" w:rsidRPr="00894742" w:rsidRDefault="00894742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412 902,35</w:t>
            </w:r>
          </w:p>
        </w:tc>
        <w:tc>
          <w:tcPr>
            <w:tcW w:w="2552" w:type="dxa"/>
          </w:tcPr>
          <w:p w:rsidR="00894742" w:rsidRPr="00894742" w:rsidRDefault="00894742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 xml:space="preserve">С момента заключения контракта; </w:t>
            </w:r>
          </w:p>
          <w:p w:rsidR="00894742" w:rsidRPr="00894742" w:rsidRDefault="00894742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Продолжительность: по 01.07.2020 г.</w:t>
            </w:r>
          </w:p>
          <w:p w:rsidR="00894742" w:rsidRPr="00894742" w:rsidRDefault="00894742" w:rsidP="00894742">
            <w:pPr>
              <w:rPr>
                <w:rFonts w:ascii="Times New Roman" w:hAnsi="Times New Roman" w:cs="Times New Roman"/>
              </w:rPr>
            </w:pPr>
          </w:p>
        </w:tc>
      </w:tr>
      <w:tr w:rsidR="00894742" w:rsidRPr="000A42DD" w:rsidTr="00FE5999">
        <w:trPr>
          <w:trHeight w:val="586"/>
        </w:trPr>
        <w:tc>
          <w:tcPr>
            <w:tcW w:w="2678" w:type="dxa"/>
          </w:tcPr>
          <w:p w:rsidR="00894742" w:rsidRPr="00894742" w:rsidRDefault="00894742" w:rsidP="00FA091F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0171300012020000024-1-01 от 20.04.2020</w:t>
            </w:r>
          </w:p>
        </w:tc>
        <w:tc>
          <w:tcPr>
            <w:tcW w:w="3826" w:type="dxa"/>
          </w:tcPr>
          <w:p w:rsidR="00894742" w:rsidRPr="00894742" w:rsidRDefault="00894742" w:rsidP="000A42DD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Посадка и содержание цветников в городском округе город Переславль-Залесский</w:t>
            </w:r>
          </w:p>
        </w:tc>
        <w:tc>
          <w:tcPr>
            <w:tcW w:w="1481" w:type="dxa"/>
          </w:tcPr>
          <w:p w:rsidR="00894742" w:rsidRPr="00894742" w:rsidRDefault="00894742" w:rsidP="00FA091F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999 935,40</w:t>
            </w:r>
          </w:p>
        </w:tc>
        <w:tc>
          <w:tcPr>
            <w:tcW w:w="2837" w:type="dxa"/>
          </w:tcPr>
          <w:p w:rsidR="00894742" w:rsidRPr="00894742" w:rsidRDefault="00894742" w:rsidP="00FA091F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Муниципальное унитарное предприятие «Сервис»</w:t>
            </w:r>
          </w:p>
        </w:tc>
        <w:tc>
          <w:tcPr>
            <w:tcW w:w="2219" w:type="dxa"/>
          </w:tcPr>
          <w:p w:rsidR="00894742" w:rsidRPr="00894742" w:rsidRDefault="00894742" w:rsidP="000A42DD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999 935,40</w:t>
            </w:r>
          </w:p>
        </w:tc>
        <w:tc>
          <w:tcPr>
            <w:tcW w:w="2552" w:type="dxa"/>
          </w:tcPr>
          <w:p w:rsidR="00894742" w:rsidRPr="00894742" w:rsidRDefault="00894742" w:rsidP="000A42DD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С момента заключения контракта по 30.09.2020</w:t>
            </w:r>
          </w:p>
          <w:p w:rsidR="00894742" w:rsidRPr="00894742" w:rsidRDefault="00894742" w:rsidP="000A42DD">
            <w:pPr>
              <w:rPr>
                <w:rFonts w:ascii="Times New Roman" w:hAnsi="Times New Roman" w:cs="Times New Roman"/>
              </w:rPr>
            </w:pPr>
          </w:p>
        </w:tc>
      </w:tr>
      <w:tr w:rsidR="00894742" w:rsidRPr="000A42DD" w:rsidTr="00FE5999">
        <w:trPr>
          <w:trHeight w:val="586"/>
        </w:trPr>
        <w:tc>
          <w:tcPr>
            <w:tcW w:w="2678" w:type="dxa"/>
          </w:tcPr>
          <w:p w:rsidR="00894742" w:rsidRPr="000A42DD" w:rsidRDefault="00894742" w:rsidP="00FA091F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lastRenderedPageBreak/>
              <w:t>0171300012020000019-01 от 20.04.2020</w:t>
            </w:r>
          </w:p>
        </w:tc>
        <w:tc>
          <w:tcPr>
            <w:tcW w:w="3826" w:type="dxa"/>
          </w:tcPr>
          <w:p w:rsidR="00894742" w:rsidRPr="00894742" w:rsidRDefault="00894742" w:rsidP="00FA091F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Ликвидация несанкционированных свалок</w:t>
            </w:r>
          </w:p>
        </w:tc>
        <w:tc>
          <w:tcPr>
            <w:tcW w:w="1481" w:type="dxa"/>
          </w:tcPr>
          <w:p w:rsidR="00894742" w:rsidRPr="00894742" w:rsidRDefault="00894742" w:rsidP="000A42DD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1 108 555,56</w:t>
            </w:r>
          </w:p>
        </w:tc>
        <w:tc>
          <w:tcPr>
            <w:tcW w:w="2837" w:type="dxa"/>
          </w:tcPr>
          <w:p w:rsidR="00894742" w:rsidRPr="00894742" w:rsidRDefault="00894742" w:rsidP="00FA091F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ОБЩЕСТВО С ОГРАНИЧЕННОЙ ОТВЕТСТВЕННОСТЬЮ "РАБОТНИК"</w:t>
            </w:r>
          </w:p>
        </w:tc>
        <w:tc>
          <w:tcPr>
            <w:tcW w:w="2219" w:type="dxa"/>
          </w:tcPr>
          <w:p w:rsidR="00894742" w:rsidRPr="00894742" w:rsidRDefault="00894742" w:rsidP="000A42DD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874 029,42</w:t>
            </w:r>
          </w:p>
        </w:tc>
        <w:tc>
          <w:tcPr>
            <w:tcW w:w="2552" w:type="dxa"/>
          </w:tcPr>
          <w:p w:rsidR="00894742" w:rsidRPr="00894742" w:rsidRDefault="00894742" w:rsidP="000A42DD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 xml:space="preserve">С момента заключения контракта; </w:t>
            </w:r>
          </w:p>
          <w:p w:rsidR="00894742" w:rsidRPr="00894742" w:rsidRDefault="00894742" w:rsidP="000A42DD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Продолжительность: по 01.07.2020 г.</w:t>
            </w:r>
          </w:p>
          <w:p w:rsidR="00894742" w:rsidRPr="00894742" w:rsidRDefault="00894742" w:rsidP="000A42DD">
            <w:pPr>
              <w:rPr>
                <w:rFonts w:ascii="Times New Roman" w:hAnsi="Times New Roman" w:cs="Times New Roman"/>
              </w:rPr>
            </w:pPr>
          </w:p>
        </w:tc>
      </w:tr>
      <w:tr w:rsidR="00894742" w:rsidRPr="000A42DD" w:rsidTr="00FE5999">
        <w:trPr>
          <w:trHeight w:val="586"/>
        </w:trPr>
        <w:tc>
          <w:tcPr>
            <w:tcW w:w="2678" w:type="dxa"/>
          </w:tcPr>
          <w:p w:rsidR="00894742" w:rsidRPr="000A42DD" w:rsidRDefault="00894742" w:rsidP="00FA091F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0171200001920000178-01 от 27.03.2020</w:t>
            </w:r>
          </w:p>
        </w:tc>
        <w:tc>
          <w:tcPr>
            <w:tcW w:w="3826" w:type="dxa"/>
          </w:tcPr>
          <w:p w:rsidR="00894742" w:rsidRPr="00894742" w:rsidRDefault="00894742" w:rsidP="00FA091F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Содержание автомобильных дорог городского округа города Переславля-Залесского в границах сельских округах</w:t>
            </w:r>
          </w:p>
        </w:tc>
        <w:tc>
          <w:tcPr>
            <w:tcW w:w="1481" w:type="dxa"/>
          </w:tcPr>
          <w:p w:rsidR="00894742" w:rsidRPr="00894742" w:rsidRDefault="00894742" w:rsidP="000A42DD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3 300 000,00</w:t>
            </w:r>
          </w:p>
        </w:tc>
        <w:tc>
          <w:tcPr>
            <w:tcW w:w="2837" w:type="dxa"/>
          </w:tcPr>
          <w:p w:rsidR="00894742" w:rsidRPr="00894742" w:rsidRDefault="00894742" w:rsidP="00FA091F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Муниципальное унитарное предприятие «Сервис»</w:t>
            </w:r>
          </w:p>
        </w:tc>
        <w:tc>
          <w:tcPr>
            <w:tcW w:w="2219" w:type="dxa"/>
          </w:tcPr>
          <w:p w:rsidR="00894742" w:rsidRPr="00894742" w:rsidRDefault="00894742" w:rsidP="000A42DD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3 300 000,00</w:t>
            </w:r>
          </w:p>
        </w:tc>
        <w:tc>
          <w:tcPr>
            <w:tcW w:w="2552" w:type="dxa"/>
          </w:tcPr>
          <w:p w:rsidR="00894742" w:rsidRPr="00894742" w:rsidRDefault="00894742" w:rsidP="000A42DD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 xml:space="preserve">с 01.04.2020 по 30.06.2020 года </w:t>
            </w:r>
          </w:p>
        </w:tc>
      </w:tr>
      <w:tr w:rsidR="00894742" w:rsidRPr="000A42DD" w:rsidTr="00FE5999">
        <w:trPr>
          <w:trHeight w:val="586"/>
        </w:trPr>
        <w:tc>
          <w:tcPr>
            <w:tcW w:w="2678" w:type="dxa"/>
          </w:tcPr>
          <w:p w:rsidR="00894742" w:rsidRPr="000A42DD" w:rsidRDefault="00894742" w:rsidP="00FA091F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0171300012020000007-01 от 16.03.2020</w:t>
            </w:r>
          </w:p>
        </w:tc>
        <w:tc>
          <w:tcPr>
            <w:tcW w:w="3826" w:type="dxa"/>
          </w:tcPr>
          <w:p w:rsidR="00894742" w:rsidRPr="00894742" w:rsidRDefault="00894742" w:rsidP="00FA091F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 xml:space="preserve">Содержание мест </w:t>
            </w:r>
            <w:proofErr w:type="spellStart"/>
            <w:r w:rsidRPr="00894742">
              <w:rPr>
                <w:rFonts w:ascii="Times New Roman" w:hAnsi="Times New Roman" w:cs="Times New Roman"/>
              </w:rPr>
              <w:t>захронения</w:t>
            </w:r>
            <w:proofErr w:type="spellEnd"/>
            <w:r w:rsidRPr="00894742">
              <w:rPr>
                <w:rFonts w:ascii="Times New Roman" w:hAnsi="Times New Roman" w:cs="Times New Roman"/>
              </w:rPr>
              <w:t xml:space="preserve"> города Переславля-Залесского</w:t>
            </w:r>
          </w:p>
        </w:tc>
        <w:tc>
          <w:tcPr>
            <w:tcW w:w="1481" w:type="dxa"/>
          </w:tcPr>
          <w:p w:rsidR="00894742" w:rsidRPr="00894742" w:rsidRDefault="00894742" w:rsidP="000A42DD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700 000,00</w:t>
            </w:r>
          </w:p>
        </w:tc>
        <w:tc>
          <w:tcPr>
            <w:tcW w:w="2837" w:type="dxa"/>
          </w:tcPr>
          <w:p w:rsidR="00894742" w:rsidRPr="00894742" w:rsidRDefault="00894742" w:rsidP="00FA091F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Муниципальное унитарное предприятие «Сервис»</w:t>
            </w:r>
          </w:p>
        </w:tc>
        <w:tc>
          <w:tcPr>
            <w:tcW w:w="2219" w:type="dxa"/>
          </w:tcPr>
          <w:p w:rsidR="00894742" w:rsidRPr="00894742" w:rsidRDefault="00894742" w:rsidP="000A42DD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496 000,00</w:t>
            </w:r>
          </w:p>
        </w:tc>
        <w:tc>
          <w:tcPr>
            <w:tcW w:w="2552" w:type="dxa"/>
          </w:tcPr>
          <w:p w:rsidR="00894742" w:rsidRPr="00894742" w:rsidRDefault="00894742" w:rsidP="000A42DD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 xml:space="preserve">с момента заключения контракта; </w:t>
            </w:r>
          </w:p>
          <w:p w:rsidR="00894742" w:rsidRPr="00894742" w:rsidRDefault="00894742" w:rsidP="000A42DD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Продолжительность: по 31.07.2020 г.</w:t>
            </w:r>
          </w:p>
          <w:p w:rsidR="00894742" w:rsidRPr="00894742" w:rsidRDefault="00894742" w:rsidP="00FA091F">
            <w:pPr>
              <w:rPr>
                <w:rFonts w:ascii="Times New Roman" w:hAnsi="Times New Roman" w:cs="Times New Roman"/>
              </w:rPr>
            </w:pPr>
          </w:p>
        </w:tc>
      </w:tr>
      <w:tr w:rsidR="00894742" w:rsidRPr="000A42DD" w:rsidTr="00FE5999">
        <w:trPr>
          <w:trHeight w:val="586"/>
        </w:trPr>
        <w:tc>
          <w:tcPr>
            <w:tcW w:w="2678" w:type="dxa"/>
          </w:tcPr>
          <w:p w:rsidR="00894742" w:rsidRPr="000A42DD" w:rsidRDefault="00894742" w:rsidP="00FA091F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0171300012020000008-01 от 16.03.2020</w:t>
            </w:r>
          </w:p>
        </w:tc>
        <w:tc>
          <w:tcPr>
            <w:tcW w:w="3826" w:type="dxa"/>
          </w:tcPr>
          <w:p w:rsidR="00894742" w:rsidRPr="00894742" w:rsidRDefault="00894742" w:rsidP="00FA091F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Содержание мест захоронения городского округа города Переславля-Залесского в границах сельских округах</w:t>
            </w:r>
          </w:p>
        </w:tc>
        <w:tc>
          <w:tcPr>
            <w:tcW w:w="1481" w:type="dxa"/>
          </w:tcPr>
          <w:p w:rsidR="00894742" w:rsidRPr="00894742" w:rsidRDefault="00894742" w:rsidP="000A42DD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311 636,00</w:t>
            </w:r>
          </w:p>
        </w:tc>
        <w:tc>
          <w:tcPr>
            <w:tcW w:w="2837" w:type="dxa"/>
          </w:tcPr>
          <w:p w:rsidR="00894742" w:rsidRPr="00894742" w:rsidRDefault="00894742" w:rsidP="00FA091F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СМИРНОВ АНДРЕЙ НИКОЛАЕВИЧ</w:t>
            </w:r>
          </w:p>
        </w:tc>
        <w:tc>
          <w:tcPr>
            <w:tcW w:w="2219" w:type="dxa"/>
          </w:tcPr>
          <w:p w:rsidR="00894742" w:rsidRPr="00894742" w:rsidRDefault="00894742" w:rsidP="000A42DD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298 497,00</w:t>
            </w:r>
          </w:p>
        </w:tc>
        <w:tc>
          <w:tcPr>
            <w:tcW w:w="2552" w:type="dxa"/>
          </w:tcPr>
          <w:p w:rsidR="00894742" w:rsidRPr="00894742" w:rsidRDefault="00894742" w:rsidP="000A42DD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 xml:space="preserve">с момента заключения контракта; </w:t>
            </w:r>
          </w:p>
          <w:p w:rsidR="00894742" w:rsidRPr="00894742" w:rsidRDefault="00894742" w:rsidP="000A42DD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Продолжительность: по 31.07.2020 г.</w:t>
            </w:r>
          </w:p>
          <w:p w:rsidR="00894742" w:rsidRPr="00894742" w:rsidRDefault="00894742" w:rsidP="00FA091F">
            <w:pPr>
              <w:rPr>
                <w:rFonts w:ascii="Times New Roman" w:hAnsi="Times New Roman" w:cs="Times New Roman"/>
              </w:rPr>
            </w:pPr>
          </w:p>
        </w:tc>
      </w:tr>
      <w:tr w:rsidR="00894742" w:rsidRPr="000A42DD" w:rsidTr="00FE5999">
        <w:trPr>
          <w:trHeight w:val="586"/>
        </w:trPr>
        <w:tc>
          <w:tcPr>
            <w:tcW w:w="2678" w:type="dxa"/>
          </w:tcPr>
          <w:p w:rsidR="00894742" w:rsidRPr="000A42DD" w:rsidRDefault="00894742" w:rsidP="00FA091F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0171300012020000006-01 от 16.03.2020</w:t>
            </w:r>
          </w:p>
        </w:tc>
        <w:tc>
          <w:tcPr>
            <w:tcW w:w="3826" w:type="dxa"/>
          </w:tcPr>
          <w:p w:rsidR="00894742" w:rsidRPr="00894742" w:rsidRDefault="00894742" w:rsidP="00FA091F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Содержание контейнерных площадок городского округа города Переславля-Залеского</w:t>
            </w:r>
          </w:p>
        </w:tc>
        <w:tc>
          <w:tcPr>
            <w:tcW w:w="1481" w:type="dxa"/>
          </w:tcPr>
          <w:p w:rsidR="00894742" w:rsidRPr="00894742" w:rsidRDefault="00894742" w:rsidP="000A42DD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998 000,00</w:t>
            </w:r>
          </w:p>
        </w:tc>
        <w:tc>
          <w:tcPr>
            <w:tcW w:w="2837" w:type="dxa"/>
          </w:tcPr>
          <w:p w:rsidR="00894742" w:rsidRPr="00894742" w:rsidRDefault="00894742" w:rsidP="00FA091F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ОБЩЕСТВО С ОГРАНИЧЕННОЙ ОТВЕТСТВЕННОСТЬЮ "МЕХУБОРКА ПЕРЕСЛАВЛЬ"</w:t>
            </w:r>
          </w:p>
        </w:tc>
        <w:tc>
          <w:tcPr>
            <w:tcW w:w="2219" w:type="dxa"/>
          </w:tcPr>
          <w:p w:rsidR="00894742" w:rsidRPr="00894742" w:rsidRDefault="00894742" w:rsidP="000A42DD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888 220,00</w:t>
            </w:r>
          </w:p>
        </w:tc>
        <w:tc>
          <w:tcPr>
            <w:tcW w:w="2552" w:type="dxa"/>
          </w:tcPr>
          <w:p w:rsidR="00894742" w:rsidRPr="00894742" w:rsidRDefault="00894742" w:rsidP="00FA091F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с момента заключения контракта; Продолжительность: по 30.04.2020 г.</w:t>
            </w:r>
          </w:p>
        </w:tc>
      </w:tr>
      <w:tr w:rsidR="00894742" w:rsidRPr="000A42DD" w:rsidTr="00FE5999">
        <w:trPr>
          <w:trHeight w:val="586"/>
        </w:trPr>
        <w:tc>
          <w:tcPr>
            <w:tcW w:w="2678" w:type="dxa"/>
          </w:tcPr>
          <w:p w:rsidR="00894742" w:rsidRPr="000A42DD" w:rsidRDefault="00894742" w:rsidP="00FA091F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0171300012020000003-1-01 от 10.03.2020</w:t>
            </w:r>
          </w:p>
        </w:tc>
        <w:tc>
          <w:tcPr>
            <w:tcW w:w="3826" w:type="dxa"/>
          </w:tcPr>
          <w:p w:rsidR="00894742" w:rsidRPr="00894742" w:rsidRDefault="00894742" w:rsidP="00FA091F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Содержание автомобильных дорог города Переславля-Залесского</w:t>
            </w:r>
          </w:p>
        </w:tc>
        <w:tc>
          <w:tcPr>
            <w:tcW w:w="1481" w:type="dxa"/>
          </w:tcPr>
          <w:p w:rsidR="00894742" w:rsidRPr="00894742" w:rsidRDefault="00894742" w:rsidP="000A42DD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5 773 332,00</w:t>
            </w:r>
          </w:p>
        </w:tc>
        <w:tc>
          <w:tcPr>
            <w:tcW w:w="2837" w:type="dxa"/>
          </w:tcPr>
          <w:p w:rsidR="00894742" w:rsidRPr="00894742" w:rsidRDefault="00894742" w:rsidP="00FA091F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Муниципальное унитарное предприятие «Сервис»</w:t>
            </w:r>
          </w:p>
        </w:tc>
        <w:tc>
          <w:tcPr>
            <w:tcW w:w="2219" w:type="dxa"/>
          </w:tcPr>
          <w:p w:rsidR="00894742" w:rsidRPr="00894742" w:rsidRDefault="00894742" w:rsidP="000A42DD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5 773 332,00</w:t>
            </w:r>
          </w:p>
        </w:tc>
        <w:tc>
          <w:tcPr>
            <w:tcW w:w="2552" w:type="dxa"/>
          </w:tcPr>
          <w:p w:rsidR="00894742" w:rsidRPr="00894742" w:rsidRDefault="00894742" w:rsidP="00FA091F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Сроки выполнения работ: с момента заключения Контракта по 30.06.2020 г.</w:t>
            </w:r>
          </w:p>
        </w:tc>
      </w:tr>
      <w:tr w:rsidR="00894742" w:rsidRPr="000A42DD" w:rsidTr="00FE5999">
        <w:trPr>
          <w:trHeight w:val="586"/>
        </w:trPr>
        <w:tc>
          <w:tcPr>
            <w:tcW w:w="2678" w:type="dxa"/>
          </w:tcPr>
          <w:p w:rsidR="00894742" w:rsidRPr="000A42DD" w:rsidRDefault="00894742" w:rsidP="00FA091F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0171300012020000001-01 от 04.03.2020</w:t>
            </w:r>
          </w:p>
        </w:tc>
        <w:tc>
          <w:tcPr>
            <w:tcW w:w="3826" w:type="dxa"/>
          </w:tcPr>
          <w:p w:rsidR="00894742" w:rsidRPr="00894742" w:rsidRDefault="00894742" w:rsidP="00FA091F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Содержание парков, скверов, площадей, мемориалов и прочих объектов внешнего благоустройства общественной территории подведомственной Пригородному территориальному управлению городского округа города Переславля-Залесского</w:t>
            </w:r>
          </w:p>
        </w:tc>
        <w:tc>
          <w:tcPr>
            <w:tcW w:w="1481" w:type="dxa"/>
          </w:tcPr>
          <w:p w:rsidR="00894742" w:rsidRPr="00894742" w:rsidRDefault="00894742" w:rsidP="000A42DD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350 000,40</w:t>
            </w:r>
          </w:p>
        </w:tc>
        <w:tc>
          <w:tcPr>
            <w:tcW w:w="2837" w:type="dxa"/>
          </w:tcPr>
          <w:p w:rsidR="00894742" w:rsidRPr="00894742" w:rsidRDefault="00894742" w:rsidP="00FA091F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ОБЩЕСТВО С ОГРАНИЧЕННОЙ ОТВЕТСТВЕННОСТЬЮ "СВЯЗЬИНТЕРКОМ"</w:t>
            </w:r>
          </w:p>
        </w:tc>
        <w:tc>
          <w:tcPr>
            <w:tcW w:w="2219" w:type="dxa"/>
          </w:tcPr>
          <w:p w:rsidR="00894742" w:rsidRPr="00894742" w:rsidRDefault="00894742" w:rsidP="000A42DD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348 250,40</w:t>
            </w:r>
          </w:p>
        </w:tc>
        <w:tc>
          <w:tcPr>
            <w:tcW w:w="2552" w:type="dxa"/>
          </w:tcPr>
          <w:p w:rsidR="00894742" w:rsidRPr="00894742" w:rsidRDefault="00894742" w:rsidP="00FA091F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 xml:space="preserve">С момента заключения контракта; </w:t>
            </w:r>
          </w:p>
          <w:p w:rsidR="00894742" w:rsidRPr="00894742" w:rsidRDefault="00894742" w:rsidP="00FA091F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Продолжительность: по 31.12.2020 г.</w:t>
            </w:r>
          </w:p>
        </w:tc>
      </w:tr>
      <w:tr w:rsidR="00894742" w:rsidRPr="000A42DD" w:rsidTr="00FE5999">
        <w:trPr>
          <w:trHeight w:val="586"/>
        </w:trPr>
        <w:tc>
          <w:tcPr>
            <w:tcW w:w="2678" w:type="dxa"/>
          </w:tcPr>
          <w:p w:rsidR="00894742" w:rsidRPr="000A42DD" w:rsidRDefault="00894742" w:rsidP="00FA091F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0171300012019000134-1-01 от 24.01.2020</w:t>
            </w:r>
          </w:p>
        </w:tc>
        <w:tc>
          <w:tcPr>
            <w:tcW w:w="3826" w:type="dxa"/>
          </w:tcPr>
          <w:p w:rsidR="00894742" w:rsidRPr="00894742" w:rsidRDefault="00894742" w:rsidP="00FA091F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Содержание парков, скверов, площадей, мемориалов и прочих объектов внешнего благоустройства общественной территории города Переславля-Залесского</w:t>
            </w:r>
          </w:p>
        </w:tc>
        <w:tc>
          <w:tcPr>
            <w:tcW w:w="1481" w:type="dxa"/>
          </w:tcPr>
          <w:p w:rsidR="00894742" w:rsidRPr="00894742" w:rsidRDefault="00894742" w:rsidP="000A42DD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590 000,40</w:t>
            </w:r>
          </w:p>
        </w:tc>
        <w:tc>
          <w:tcPr>
            <w:tcW w:w="2837" w:type="dxa"/>
          </w:tcPr>
          <w:p w:rsidR="00894742" w:rsidRPr="00894742" w:rsidRDefault="00894742" w:rsidP="00FA091F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Муниципальное унитарное предприятие «Сервис»</w:t>
            </w:r>
          </w:p>
        </w:tc>
        <w:tc>
          <w:tcPr>
            <w:tcW w:w="2219" w:type="dxa"/>
          </w:tcPr>
          <w:p w:rsidR="00894742" w:rsidRPr="00894742" w:rsidRDefault="00894742" w:rsidP="000A42DD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590 000,40</w:t>
            </w:r>
          </w:p>
        </w:tc>
        <w:tc>
          <w:tcPr>
            <w:tcW w:w="2552" w:type="dxa"/>
          </w:tcPr>
          <w:p w:rsidR="00894742" w:rsidRPr="00894742" w:rsidRDefault="00894742" w:rsidP="00FA091F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 xml:space="preserve">С момента заключения контракта; </w:t>
            </w:r>
          </w:p>
          <w:p w:rsidR="00894742" w:rsidRPr="00894742" w:rsidRDefault="00894742" w:rsidP="00FA091F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Продолжительность: по 31.03.2020 г.</w:t>
            </w:r>
          </w:p>
        </w:tc>
      </w:tr>
      <w:tr w:rsidR="00894742" w:rsidRPr="000A42DD" w:rsidTr="00FE5999">
        <w:trPr>
          <w:trHeight w:val="586"/>
        </w:trPr>
        <w:tc>
          <w:tcPr>
            <w:tcW w:w="2678" w:type="dxa"/>
          </w:tcPr>
          <w:p w:rsidR="00894742" w:rsidRPr="000A42DD" w:rsidRDefault="00894742" w:rsidP="00FA091F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lastRenderedPageBreak/>
              <w:t>0171300012019000133-1-01 от 24.01.2020</w:t>
            </w:r>
          </w:p>
        </w:tc>
        <w:tc>
          <w:tcPr>
            <w:tcW w:w="3826" w:type="dxa"/>
          </w:tcPr>
          <w:p w:rsidR="00894742" w:rsidRPr="00894742" w:rsidRDefault="00894742" w:rsidP="00FA091F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Содержание детских площадок города Переславля-Залесского</w:t>
            </w:r>
          </w:p>
        </w:tc>
        <w:tc>
          <w:tcPr>
            <w:tcW w:w="1481" w:type="dxa"/>
          </w:tcPr>
          <w:p w:rsidR="00894742" w:rsidRPr="00894742" w:rsidRDefault="00894742" w:rsidP="000A42DD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279 999,60</w:t>
            </w:r>
          </w:p>
        </w:tc>
        <w:tc>
          <w:tcPr>
            <w:tcW w:w="2837" w:type="dxa"/>
          </w:tcPr>
          <w:p w:rsidR="00894742" w:rsidRPr="00894742" w:rsidRDefault="00894742" w:rsidP="00FA091F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Муниципальное унитарное предприятие «Сервис»</w:t>
            </w:r>
          </w:p>
        </w:tc>
        <w:tc>
          <w:tcPr>
            <w:tcW w:w="2219" w:type="dxa"/>
          </w:tcPr>
          <w:p w:rsidR="00894742" w:rsidRPr="00894742" w:rsidRDefault="00894742" w:rsidP="000A42DD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279 999,60</w:t>
            </w:r>
          </w:p>
        </w:tc>
        <w:tc>
          <w:tcPr>
            <w:tcW w:w="2552" w:type="dxa"/>
          </w:tcPr>
          <w:p w:rsidR="00894742" w:rsidRPr="00894742" w:rsidRDefault="00894742" w:rsidP="00FA091F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 xml:space="preserve">С момента заключения контракта; </w:t>
            </w:r>
          </w:p>
          <w:p w:rsidR="00894742" w:rsidRPr="00894742" w:rsidRDefault="00894742" w:rsidP="00FA091F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Продолжительность: по 31.03.2020 г.</w:t>
            </w:r>
          </w:p>
        </w:tc>
      </w:tr>
      <w:tr w:rsidR="00894742" w:rsidRPr="000A42DD" w:rsidTr="00FE5999">
        <w:trPr>
          <w:trHeight w:val="586"/>
        </w:trPr>
        <w:tc>
          <w:tcPr>
            <w:tcW w:w="2678" w:type="dxa"/>
          </w:tcPr>
          <w:p w:rsidR="00894742" w:rsidRPr="000A42DD" w:rsidRDefault="00894742" w:rsidP="00FA091F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0171300012019000135-1-01 от 24.01.2020</w:t>
            </w:r>
          </w:p>
        </w:tc>
        <w:tc>
          <w:tcPr>
            <w:tcW w:w="3826" w:type="dxa"/>
          </w:tcPr>
          <w:p w:rsidR="00894742" w:rsidRPr="00894742" w:rsidRDefault="00894742" w:rsidP="00FA091F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 xml:space="preserve">Содержание парков, скверов, площадей, мемориалов и прочих объекта внешнего благоустройства общественной территории подведомственной </w:t>
            </w:r>
            <w:proofErr w:type="spellStart"/>
            <w:r w:rsidRPr="00894742">
              <w:rPr>
                <w:rFonts w:ascii="Times New Roman" w:hAnsi="Times New Roman" w:cs="Times New Roman"/>
              </w:rPr>
              <w:t>Рязанцевскому</w:t>
            </w:r>
            <w:proofErr w:type="spellEnd"/>
            <w:r w:rsidRPr="00894742">
              <w:rPr>
                <w:rFonts w:ascii="Times New Roman" w:hAnsi="Times New Roman" w:cs="Times New Roman"/>
              </w:rPr>
              <w:t xml:space="preserve"> территориальному управлению городского округа города Переславля-Залесского</w:t>
            </w:r>
          </w:p>
        </w:tc>
        <w:tc>
          <w:tcPr>
            <w:tcW w:w="1481" w:type="dxa"/>
          </w:tcPr>
          <w:p w:rsidR="00894742" w:rsidRPr="00894742" w:rsidRDefault="00894742" w:rsidP="000A42DD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590 000,40</w:t>
            </w:r>
          </w:p>
        </w:tc>
        <w:tc>
          <w:tcPr>
            <w:tcW w:w="2837" w:type="dxa"/>
          </w:tcPr>
          <w:p w:rsidR="00894742" w:rsidRPr="00894742" w:rsidRDefault="00894742" w:rsidP="00FA091F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Муниципальное унитарное предприятие «Сервис»</w:t>
            </w:r>
          </w:p>
        </w:tc>
        <w:tc>
          <w:tcPr>
            <w:tcW w:w="2219" w:type="dxa"/>
          </w:tcPr>
          <w:p w:rsidR="00894742" w:rsidRPr="00894742" w:rsidRDefault="00894742" w:rsidP="000A42DD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590 000,40</w:t>
            </w:r>
          </w:p>
        </w:tc>
        <w:tc>
          <w:tcPr>
            <w:tcW w:w="2552" w:type="dxa"/>
          </w:tcPr>
          <w:p w:rsidR="00894742" w:rsidRPr="00894742" w:rsidRDefault="00894742" w:rsidP="00FA091F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 xml:space="preserve">С момента заключения контракта; </w:t>
            </w:r>
          </w:p>
          <w:p w:rsidR="00894742" w:rsidRPr="00894742" w:rsidRDefault="00894742" w:rsidP="00FA091F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Продолжительность: по 31.12.2020 г.</w:t>
            </w:r>
          </w:p>
        </w:tc>
      </w:tr>
      <w:tr w:rsidR="00894742" w:rsidRPr="000A42DD" w:rsidTr="00FE5999">
        <w:trPr>
          <w:trHeight w:val="586"/>
        </w:trPr>
        <w:tc>
          <w:tcPr>
            <w:tcW w:w="2678" w:type="dxa"/>
          </w:tcPr>
          <w:p w:rsidR="00894742" w:rsidRPr="000A42DD" w:rsidRDefault="00894742" w:rsidP="00FA091F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0171300012019000137-1-01 от 24.01.2020</w:t>
            </w:r>
          </w:p>
        </w:tc>
        <w:tc>
          <w:tcPr>
            <w:tcW w:w="3826" w:type="dxa"/>
          </w:tcPr>
          <w:p w:rsidR="00894742" w:rsidRPr="00894742" w:rsidRDefault="00894742" w:rsidP="00FA091F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 xml:space="preserve">Содержание парков, скверов, площадей, мемориалов и прочих объектов внешнего благоустройства общественной территории подведомственной </w:t>
            </w:r>
            <w:proofErr w:type="spellStart"/>
            <w:r w:rsidRPr="00894742">
              <w:rPr>
                <w:rFonts w:ascii="Times New Roman" w:hAnsi="Times New Roman" w:cs="Times New Roman"/>
              </w:rPr>
              <w:t>Нагорьевскому</w:t>
            </w:r>
            <w:proofErr w:type="spellEnd"/>
            <w:r w:rsidRPr="00894742">
              <w:rPr>
                <w:rFonts w:ascii="Times New Roman" w:hAnsi="Times New Roman" w:cs="Times New Roman"/>
              </w:rPr>
              <w:t xml:space="preserve"> территориальному управлению городского округа города Переславля-Залесского</w:t>
            </w:r>
          </w:p>
        </w:tc>
        <w:tc>
          <w:tcPr>
            <w:tcW w:w="1481" w:type="dxa"/>
          </w:tcPr>
          <w:p w:rsidR="00894742" w:rsidRPr="00894742" w:rsidRDefault="00894742" w:rsidP="000A42DD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986 000,40</w:t>
            </w:r>
          </w:p>
        </w:tc>
        <w:tc>
          <w:tcPr>
            <w:tcW w:w="2837" w:type="dxa"/>
          </w:tcPr>
          <w:p w:rsidR="00894742" w:rsidRPr="00894742" w:rsidRDefault="00894742" w:rsidP="00FA091F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Муниципальное унитарное предприятие «Сервис»</w:t>
            </w:r>
          </w:p>
        </w:tc>
        <w:tc>
          <w:tcPr>
            <w:tcW w:w="2219" w:type="dxa"/>
          </w:tcPr>
          <w:p w:rsidR="00894742" w:rsidRPr="00894742" w:rsidRDefault="00894742" w:rsidP="000A42DD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986 000,40</w:t>
            </w:r>
          </w:p>
        </w:tc>
        <w:tc>
          <w:tcPr>
            <w:tcW w:w="2552" w:type="dxa"/>
          </w:tcPr>
          <w:p w:rsidR="00894742" w:rsidRPr="00894742" w:rsidRDefault="00894742" w:rsidP="00FA091F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 xml:space="preserve">С момента заключения контракта; </w:t>
            </w:r>
          </w:p>
          <w:p w:rsidR="00894742" w:rsidRPr="00894742" w:rsidRDefault="00894742" w:rsidP="00FA091F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Продолжительность: по 31.12.2020 г.</w:t>
            </w:r>
          </w:p>
        </w:tc>
      </w:tr>
      <w:tr w:rsidR="00894742" w:rsidRPr="000A42DD" w:rsidTr="00FE5999">
        <w:trPr>
          <w:trHeight w:val="586"/>
        </w:trPr>
        <w:tc>
          <w:tcPr>
            <w:tcW w:w="2678" w:type="dxa"/>
          </w:tcPr>
          <w:p w:rsidR="00894742" w:rsidRPr="000A42DD" w:rsidRDefault="00894742" w:rsidP="00FA091F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0171300012019000131-1-01 от 10.01.2020</w:t>
            </w:r>
          </w:p>
        </w:tc>
        <w:tc>
          <w:tcPr>
            <w:tcW w:w="3826" w:type="dxa"/>
          </w:tcPr>
          <w:p w:rsidR="00894742" w:rsidRPr="00894742" w:rsidRDefault="00894742" w:rsidP="00FA091F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 xml:space="preserve">Зимнее содержание автомобильных дорог общего пользования местного значения городского округа города Переславля-Залесского в сельских округах: Алексинский, </w:t>
            </w:r>
            <w:proofErr w:type="spellStart"/>
            <w:r w:rsidRPr="00894742">
              <w:rPr>
                <w:rFonts w:ascii="Times New Roman" w:hAnsi="Times New Roman" w:cs="Times New Roman"/>
              </w:rPr>
              <w:t>Берендеевский</w:t>
            </w:r>
            <w:proofErr w:type="spellEnd"/>
            <w:r w:rsidRPr="00894742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894742">
              <w:rPr>
                <w:rFonts w:ascii="Times New Roman" w:hAnsi="Times New Roman" w:cs="Times New Roman"/>
              </w:rPr>
              <w:t>Дубровицкий</w:t>
            </w:r>
            <w:proofErr w:type="spellEnd"/>
            <w:r w:rsidRPr="00894742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894742">
              <w:rPr>
                <w:rFonts w:ascii="Times New Roman" w:hAnsi="Times New Roman" w:cs="Times New Roman"/>
              </w:rPr>
              <w:t>Любимцевский</w:t>
            </w:r>
            <w:proofErr w:type="spellEnd"/>
            <w:r w:rsidRPr="00894742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894742">
              <w:rPr>
                <w:rFonts w:ascii="Times New Roman" w:hAnsi="Times New Roman" w:cs="Times New Roman"/>
              </w:rPr>
              <w:t>Рязанцевский</w:t>
            </w:r>
            <w:proofErr w:type="spellEnd"/>
            <w:r w:rsidRPr="00894742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894742">
              <w:rPr>
                <w:rFonts w:ascii="Times New Roman" w:hAnsi="Times New Roman" w:cs="Times New Roman"/>
              </w:rPr>
              <w:t>Скоблевский</w:t>
            </w:r>
            <w:proofErr w:type="spellEnd"/>
            <w:r w:rsidRPr="00894742">
              <w:rPr>
                <w:rFonts w:ascii="Times New Roman" w:hAnsi="Times New Roman" w:cs="Times New Roman"/>
              </w:rPr>
              <w:t>, Смоленский на 2020 год</w:t>
            </w:r>
          </w:p>
        </w:tc>
        <w:tc>
          <w:tcPr>
            <w:tcW w:w="1481" w:type="dxa"/>
          </w:tcPr>
          <w:p w:rsidR="00894742" w:rsidRPr="00894742" w:rsidRDefault="00894742" w:rsidP="000A42DD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1 400 062,00</w:t>
            </w:r>
          </w:p>
        </w:tc>
        <w:tc>
          <w:tcPr>
            <w:tcW w:w="2837" w:type="dxa"/>
          </w:tcPr>
          <w:p w:rsidR="00894742" w:rsidRPr="00894742" w:rsidRDefault="00894742" w:rsidP="00FA091F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МУП «Сервис»</w:t>
            </w:r>
          </w:p>
        </w:tc>
        <w:tc>
          <w:tcPr>
            <w:tcW w:w="2219" w:type="dxa"/>
          </w:tcPr>
          <w:p w:rsidR="00894742" w:rsidRPr="00894742" w:rsidRDefault="00894742" w:rsidP="000A42DD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1 400 062,00</w:t>
            </w:r>
          </w:p>
        </w:tc>
        <w:tc>
          <w:tcPr>
            <w:tcW w:w="2552" w:type="dxa"/>
          </w:tcPr>
          <w:p w:rsidR="00894742" w:rsidRPr="00894742" w:rsidRDefault="00894742" w:rsidP="00FA091F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с момента заключения контракта; продолжительность: по 31.03.2020 г.</w:t>
            </w:r>
          </w:p>
        </w:tc>
      </w:tr>
      <w:tr w:rsidR="00894742" w:rsidRPr="000A42DD" w:rsidTr="00FE5999">
        <w:trPr>
          <w:trHeight w:val="586"/>
        </w:trPr>
        <w:tc>
          <w:tcPr>
            <w:tcW w:w="2678" w:type="dxa"/>
          </w:tcPr>
          <w:p w:rsidR="00894742" w:rsidRPr="000A42DD" w:rsidRDefault="00894742" w:rsidP="00FA091F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0171300012019000130-1-01 от 10.01.2020</w:t>
            </w:r>
          </w:p>
        </w:tc>
        <w:tc>
          <w:tcPr>
            <w:tcW w:w="3826" w:type="dxa"/>
          </w:tcPr>
          <w:p w:rsidR="00894742" w:rsidRPr="00894742" w:rsidRDefault="00894742" w:rsidP="00FA091F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 xml:space="preserve">Зимнее содержание автомобильных дорог общего пользования местного значения городского округа города Переславля-Залесского в сельских округах </w:t>
            </w:r>
            <w:proofErr w:type="spellStart"/>
            <w:r w:rsidRPr="00894742">
              <w:rPr>
                <w:rFonts w:ascii="Times New Roman" w:hAnsi="Times New Roman" w:cs="Times New Roman"/>
              </w:rPr>
              <w:t>Веськовский</w:t>
            </w:r>
            <w:proofErr w:type="spellEnd"/>
            <w:r w:rsidRPr="00894742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894742">
              <w:rPr>
                <w:rFonts w:ascii="Times New Roman" w:hAnsi="Times New Roman" w:cs="Times New Roman"/>
              </w:rPr>
              <w:t>Глебовский</w:t>
            </w:r>
            <w:proofErr w:type="spellEnd"/>
            <w:r w:rsidRPr="00894742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894742">
              <w:rPr>
                <w:rFonts w:ascii="Times New Roman" w:hAnsi="Times New Roman" w:cs="Times New Roman"/>
              </w:rPr>
              <w:t>Добриловский</w:t>
            </w:r>
            <w:proofErr w:type="spellEnd"/>
            <w:r w:rsidRPr="00894742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894742">
              <w:rPr>
                <w:rFonts w:ascii="Times New Roman" w:hAnsi="Times New Roman" w:cs="Times New Roman"/>
              </w:rPr>
              <w:t>Купанский</w:t>
            </w:r>
            <w:proofErr w:type="spellEnd"/>
            <w:r w:rsidRPr="00894742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894742">
              <w:rPr>
                <w:rFonts w:ascii="Times New Roman" w:hAnsi="Times New Roman" w:cs="Times New Roman"/>
              </w:rPr>
              <w:t>Лыченский</w:t>
            </w:r>
            <w:proofErr w:type="spellEnd"/>
            <w:r w:rsidRPr="00894742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894742">
              <w:rPr>
                <w:rFonts w:ascii="Times New Roman" w:hAnsi="Times New Roman" w:cs="Times New Roman"/>
              </w:rPr>
              <w:t>Перелесский</w:t>
            </w:r>
            <w:proofErr w:type="spellEnd"/>
            <w:r w:rsidRPr="00894742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894742">
              <w:rPr>
                <w:rFonts w:ascii="Times New Roman" w:hAnsi="Times New Roman" w:cs="Times New Roman"/>
              </w:rPr>
              <w:t>Пономарёвский</w:t>
            </w:r>
            <w:proofErr w:type="spellEnd"/>
            <w:r w:rsidRPr="00894742">
              <w:rPr>
                <w:rFonts w:ascii="Times New Roman" w:hAnsi="Times New Roman" w:cs="Times New Roman"/>
              </w:rPr>
              <w:t>, Троицкий на 2020 год</w:t>
            </w:r>
          </w:p>
        </w:tc>
        <w:tc>
          <w:tcPr>
            <w:tcW w:w="1481" w:type="dxa"/>
          </w:tcPr>
          <w:p w:rsidR="00894742" w:rsidRPr="00894742" w:rsidRDefault="00894742" w:rsidP="000A42DD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2 100 000,00</w:t>
            </w:r>
          </w:p>
        </w:tc>
        <w:tc>
          <w:tcPr>
            <w:tcW w:w="2837" w:type="dxa"/>
          </w:tcPr>
          <w:p w:rsidR="00894742" w:rsidRPr="00894742" w:rsidRDefault="00894742" w:rsidP="00FA091F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МУП «Сервис»</w:t>
            </w:r>
          </w:p>
        </w:tc>
        <w:tc>
          <w:tcPr>
            <w:tcW w:w="2219" w:type="dxa"/>
          </w:tcPr>
          <w:p w:rsidR="00894742" w:rsidRPr="00894742" w:rsidRDefault="00894742" w:rsidP="000A42DD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2 100 000,00</w:t>
            </w:r>
          </w:p>
        </w:tc>
        <w:tc>
          <w:tcPr>
            <w:tcW w:w="2552" w:type="dxa"/>
          </w:tcPr>
          <w:p w:rsidR="00894742" w:rsidRPr="00894742" w:rsidRDefault="00894742" w:rsidP="00FA091F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с момента заключения контракта; продолжительность: по 31.03.2020 г.</w:t>
            </w:r>
          </w:p>
        </w:tc>
      </w:tr>
      <w:tr w:rsidR="00894742" w:rsidRPr="000A42DD" w:rsidTr="00FE5999">
        <w:trPr>
          <w:trHeight w:val="586"/>
        </w:trPr>
        <w:tc>
          <w:tcPr>
            <w:tcW w:w="2678" w:type="dxa"/>
          </w:tcPr>
          <w:p w:rsidR="00894742" w:rsidRPr="000A42DD" w:rsidRDefault="00894742" w:rsidP="00FA091F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0171300012019000129-1-01 от 10.01.2020</w:t>
            </w:r>
          </w:p>
        </w:tc>
        <w:tc>
          <w:tcPr>
            <w:tcW w:w="3826" w:type="dxa"/>
          </w:tcPr>
          <w:p w:rsidR="00894742" w:rsidRPr="00894742" w:rsidRDefault="00894742" w:rsidP="00FA091F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 xml:space="preserve">Зимнее содержание автомобильных дорог общего пользования местного значения городского округа города </w:t>
            </w:r>
            <w:r w:rsidRPr="00894742">
              <w:rPr>
                <w:rFonts w:ascii="Times New Roman" w:hAnsi="Times New Roman" w:cs="Times New Roman"/>
              </w:rPr>
              <w:lastRenderedPageBreak/>
              <w:t xml:space="preserve">Переславля-Залесского в сельских округах: </w:t>
            </w:r>
            <w:proofErr w:type="spellStart"/>
            <w:r w:rsidRPr="00894742">
              <w:rPr>
                <w:rFonts w:ascii="Times New Roman" w:hAnsi="Times New Roman" w:cs="Times New Roman"/>
              </w:rPr>
              <w:t>Андриановский</w:t>
            </w:r>
            <w:proofErr w:type="spellEnd"/>
            <w:r w:rsidRPr="00894742">
              <w:rPr>
                <w:rFonts w:ascii="Times New Roman" w:hAnsi="Times New Roman" w:cs="Times New Roman"/>
              </w:rPr>
              <w:t xml:space="preserve">, Дмитриевский, </w:t>
            </w:r>
            <w:proofErr w:type="spellStart"/>
            <w:r w:rsidRPr="00894742">
              <w:rPr>
                <w:rFonts w:ascii="Times New Roman" w:hAnsi="Times New Roman" w:cs="Times New Roman"/>
              </w:rPr>
              <w:t>Загорьевский</w:t>
            </w:r>
            <w:proofErr w:type="spellEnd"/>
            <w:r w:rsidRPr="00894742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894742">
              <w:rPr>
                <w:rFonts w:ascii="Times New Roman" w:hAnsi="Times New Roman" w:cs="Times New Roman"/>
              </w:rPr>
              <w:t>Копнинский</w:t>
            </w:r>
            <w:proofErr w:type="spellEnd"/>
            <w:r w:rsidRPr="00894742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894742">
              <w:rPr>
                <w:rFonts w:ascii="Times New Roman" w:hAnsi="Times New Roman" w:cs="Times New Roman"/>
              </w:rPr>
              <w:t>Кубринский</w:t>
            </w:r>
            <w:proofErr w:type="spellEnd"/>
            <w:r w:rsidRPr="00894742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894742">
              <w:rPr>
                <w:rFonts w:ascii="Times New Roman" w:hAnsi="Times New Roman" w:cs="Times New Roman"/>
              </w:rPr>
              <w:t>Нагорьевский</w:t>
            </w:r>
            <w:proofErr w:type="spellEnd"/>
            <w:r w:rsidRPr="00894742">
              <w:rPr>
                <w:rFonts w:ascii="Times New Roman" w:hAnsi="Times New Roman" w:cs="Times New Roman"/>
              </w:rPr>
              <w:t xml:space="preserve">  на 2020 год</w:t>
            </w:r>
          </w:p>
        </w:tc>
        <w:tc>
          <w:tcPr>
            <w:tcW w:w="1481" w:type="dxa"/>
          </w:tcPr>
          <w:p w:rsidR="00894742" w:rsidRPr="00894742" w:rsidRDefault="00894742" w:rsidP="000A42DD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lastRenderedPageBreak/>
              <w:t>1 700 161,00</w:t>
            </w:r>
          </w:p>
        </w:tc>
        <w:tc>
          <w:tcPr>
            <w:tcW w:w="2837" w:type="dxa"/>
          </w:tcPr>
          <w:p w:rsidR="00894742" w:rsidRPr="00894742" w:rsidRDefault="00894742" w:rsidP="00FA091F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МУП «Сервис»</w:t>
            </w:r>
          </w:p>
        </w:tc>
        <w:tc>
          <w:tcPr>
            <w:tcW w:w="2219" w:type="dxa"/>
          </w:tcPr>
          <w:p w:rsidR="00894742" w:rsidRPr="00894742" w:rsidRDefault="00894742" w:rsidP="000A42DD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1 700 161,00</w:t>
            </w:r>
          </w:p>
        </w:tc>
        <w:tc>
          <w:tcPr>
            <w:tcW w:w="2552" w:type="dxa"/>
          </w:tcPr>
          <w:p w:rsidR="00894742" w:rsidRPr="00894742" w:rsidRDefault="00894742" w:rsidP="00FA091F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 xml:space="preserve">с момента заключения контракта; продолжительность: по </w:t>
            </w:r>
            <w:r w:rsidRPr="00894742">
              <w:rPr>
                <w:rFonts w:ascii="Times New Roman" w:hAnsi="Times New Roman" w:cs="Times New Roman"/>
              </w:rPr>
              <w:lastRenderedPageBreak/>
              <w:t>31.03.2020 г.</w:t>
            </w:r>
          </w:p>
        </w:tc>
      </w:tr>
      <w:tr w:rsidR="00FE5999" w:rsidRPr="000A42DD" w:rsidTr="00FE5999">
        <w:trPr>
          <w:trHeight w:val="586"/>
        </w:trPr>
        <w:tc>
          <w:tcPr>
            <w:tcW w:w="2678" w:type="dxa"/>
          </w:tcPr>
          <w:p w:rsidR="00FE5999" w:rsidRPr="00FE5999" w:rsidRDefault="00FE5999" w:rsidP="003F3268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lastRenderedPageBreak/>
              <w:t>0171300012019000124</w:t>
            </w:r>
            <w:r w:rsidRPr="00894742">
              <w:rPr>
                <w:rFonts w:ascii="Times New Roman" w:hAnsi="Times New Roman" w:cs="Times New Roman"/>
              </w:rPr>
              <w:t>-1-01 от 23.12.2019</w:t>
            </w:r>
          </w:p>
        </w:tc>
        <w:tc>
          <w:tcPr>
            <w:tcW w:w="3826" w:type="dxa"/>
          </w:tcPr>
          <w:p w:rsidR="00FE5999" w:rsidRPr="00894742" w:rsidRDefault="00FE5999" w:rsidP="000A42DD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 xml:space="preserve">Выполнение работ по обустройству контейнерных площадок в городском округе городе Переславле-Залесском </w:t>
            </w:r>
          </w:p>
          <w:p w:rsidR="00FE5999" w:rsidRPr="00894742" w:rsidRDefault="00FE5999" w:rsidP="003F32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81" w:type="dxa"/>
          </w:tcPr>
          <w:p w:rsidR="00FE5999" w:rsidRPr="00894742" w:rsidRDefault="00FE5999" w:rsidP="000A42DD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556 178,74</w:t>
            </w:r>
          </w:p>
        </w:tc>
        <w:tc>
          <w:tcPr>
            <w:tcW w:w="2837" w:type="dxa"/>
          </w:tcPr>
          <w:p w:rsidR="00FE5999" w:rsidRPr="00FE5999" w:rsidRDefault="00FE5999" w:rsidP="003F3268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МУП «Сервис»</w:t>
            </w:r>
          </w:p>
        </w:tc>
        <w:tc>
          <w:tcPr>
            <w:tcW w:w="2219" w:type="dxa"/>
          </w:tcPr>
          <w:p w:rsidR="00FE5999" w:rsidRPr="00894742" w:rsidRDefault="00FE5999" w:rsidP="000A42DD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556 178,74</w:t>
            </w:r>
          </w:p>
        </w:tc>
        <w:tc>
          <w:tcPr>
            <w:tcW w:w="2552" w:type="dxa"/>
          </w:tcPr>
          <w:p w:rsidR="00FE5999" w:rsidRPr="00894742" w:rsidRDefault="00FE5999" w:rsidP="003F3268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С момента заключения по 31.12.2019 года</w:t>
            </w:r>
          </w:p>
        </w:tc>
      </w:tr>
      <w:tr w:rsidR="00FE5999" w:rsidRPr="000A42DD" w:rsidTr="00FE5999">
        <w:trPr>
          <w:trHeight w:val="586"/>
        </w:trPr>
        <w:tc>
          <w:tcPr>
            <w:tcW w:w="2678" w:type="dxa"/>
          </w:tcPr>
          <w:p w:rsidR="00FE5999" w:rsidRPr="000A42DD" w:rsidRDefault="00FE5999" w:rsidP="003F3268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0171300012019000122-1-01 от 16.12.2019</w:t>
            </w:r>
          </w:p>
        </w:tc>
        <w:tc>
          <w:tcPr>
            <w:tcW w:w="3826" w:type="dxa"/>
          </w:tcPr>
          <w:p w:rsidR="00FE5999" w:rsidRPr="000A42DD" w:rsidRDefault="00FE5999" w:rsidP="003F3268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 xml:space="preserve">Зимнее содержание дорог общего пользования местного значения городского округа города Переславля-Залесского (город) </w:t>
            </w:r>
          </w:p>
          <w:p w:rsidR="00FE5999" w:rsidRPr="000A42DD" w:rsidRDefault="00FE5999" w:rsidP="003F32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81" w:type="dxa"/>
          </w:tcPr>
          <w:p w:rsidR="00FE5999" w:rsidRPr="000A42DD" w:rsidRDefault="00FE5999" w:rsidP="000A42DD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3 515 248,80</w:t>
            </w:r>
          </w:p>
        </w:tc>
        <w:tc>
          <w:tcPr>
            <w:tcW w:w="2837" w:type="dxa"/>
          </w:tcPr>
          <w:p w:rsidR="00FE5999" w:rsidRPr="00FE5999" w:rsidRDefault="00FE5999" w:rsidP="003F3268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 xml:space="preserve">ОБЩЕСТВО С ОГРАНИЧЕННОЙ ОТВЕТСТВЕННОСТЬЮ "ЯРОСЛАВСКАЯ ПРОЕКТНО-СТРОИТЕЛЬНАЯ КОМПАНИЯ" </w:t>
            </w:r>
          </w:p>
        </w:tc>
        <w:tc>
          <w:tcPr>
            <w:tcW w:w="2219" w:type="dxa"/>
          </w:tcPr>
          <w:p w:rsidR="00FE5999" w:rsidRPr="000A42DD" w:rsidRDefault="00FE5999" w:rsidP="000A42DD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3 515 248,80</w:t>
            </w:r>
          </w:p>
        </w:tc>
        <w:tc>
          <w:tcPr>
            <w:tcW w:w="2552" w:type="dxa"/>
          </w:tcPr>
          <w:p w:rsidR="00FE5999" w:rsidRPr="000A42DD" w:rsidRDefault="00FE5999" w:rsidP="003F3268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Срок выполнения: С момента заключения в течении 50 дней (до 03.02.2020 года)</w:t>
            </w:r>
          </w:p>
        </w:tc>
      </w:tr>
      <w:tr w:rsidR="00FE5999" w:rsidRPr="000A42DD" w:rsidTr="00FE5999">
        <w:trPr>
          <w:trHeight w:val="586"/>
        </w:trPr>
        <w:tc>
          <w:tcPr>
            <w:tcW w:w="2678" w:type="dxa"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90"/>
              <w:gridCol w:w="1082"/>
              <w:gridCol w:w="1082"/>
            </w:tblGrid>
            <w:tr w:rsidR="00FE5999" w:rsidRPr="000A42DD" w:rsidTr="003F3268">
              <w:tc>
                <w:tcPr>
                  <w:tcW w:w="290" w:type="dxa"/>
                  <w:vAlign w:val="center"/>
                </w:tcPr>
                <w:p w:rsidR="00FE5999" w:rsidRPr="000A42DD" w:rsidRDefault="00FE5999" w:rsidP="003F3268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:rsidR="00FE5999" w:rsidRPr="000A42DD" w:rsidRDefault="00FE5999" w:rsidP="003F3268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:rsidR="00FE5999" w:rsidRPr="000A42DD" w:rsidRDefault="00FE5999" w:rsidP="003F3268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FE5999" w:rsidRPr="000A42DD" w:rsidRDefault="00FE5999" w:rsidP="003F3268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0171300012019000121-1-01 от 16.12.2019</w:t>
            </w:r>
          </w:p>
        </w:tc>
        <w:tc>
          <w:tcPr>
            <w:tcW w:w="3826" w:type="dxa"/>
          </w:tcPr>
          <w:p w:rsidR="00FE5999" w:rsidRPr="000A42DD" w:rsidRDefault="00FE5999" w:rsidP="003F3268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Приготовление пескосоляной смеси для распределения на автомобильных дорогах городского округа города Переславля-Залесского (ПСС)</w:t>
            </w:r>
          </w:p>
          <w:p w:rsidR="00FE5999" w:rsidRPr="000A42DD" w:rsidRDefault="00FE5999" w:rsidP="003F32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81" w:type="dxa"/>
          </w:tcPr>
          <w:p w:rsidR="00FE5999" w:rsidRPr="000A42DD" w:rsidRDefault="00FE5999" w:rsidP="000A42DD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1 660 309,20</w:t>
            </w:r>
          </w:p>
        </w:tc>
        <w:tc>
          <w:tcPr>
            <w:tcW w:w="2837" w:type="dxa"/>
          </w:tcPr>
          <w:p w:rsidR="00FE5999" w:rsidRPr="00FE5999" w:rsidRDefault="00FE5999" w:rsidP="003F3268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 xml:space="preserve">ОБЩЕСТВО С ОГРАНИЧЕННОЙ ОТВЕТСТВЕННОСТЬЮ "ЯРОСЛАВСКАЯ ПРОЕКТНО-СТРОИТЕЛЬНАЯ КОМПАНИЯ" </w:t>
            </w:r>
          </w:p>
        </w:tc>
        <w:tc>
          <w:tcPr>
            <w:tcW w:w="2219" w:type="dxa"/>
          </w:tcPr>
          <w:p w:rsidR="00FE5999" w:rsidRPr="000A42DD" w:rsidRDefault="00FE5999" w:rsidP="000A42DD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 xml:space="preserve">1 660 309,20 </w:t>
            </w:r>
          </w:p>
        </w:tc>
        <w:tc>
          <w:tcPr>
            <w:tcW w:w="2552" w:type="dxa"/>
          </w:tcPr>
          <w:p w:rsidR="00FE5999" w:rsidRPr="000A42DD" w:rsidRDefault="00FE5999" w:rsidP="003F3268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Срок выполнения: В течении 10 дней</w:t>
            </w:r>
          </w:p>
        </w:tc>
      </w:tr>
      <w:tr w:rsidR="00FE5999" w:rsidRPr="000A42DD" w:rsidTr="00FE5999">
        <w:trPr>
          <w:trHeight w:val="586"/>
        </w:trPr>
        <w:tc>
          <w:tcPr>
            <w:tcW w:w="2678" w:type="dxa"/>
          </w:tcPr>
          <w:p w:rsidR="00FE5999" w:rsidRPr="000A42DD" w:rsidRDefault="00FE5999" w:rsidP="000C63BC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0171300012019000119-1-01 от 09</w:t>
            </w:r>
            <w:r w:rsidR="000C63BC" w:rsidRPr="000A42DD">
              <w:rPr>
                <w:rFonts w:ascii="Times New Roman" w:hAnsi="Times New Roman" w:cs="Times New Roman"/>
              </w:rPr>
              <w:t>.12.</w:t>
            </w:r>
            <w:r w:rsidRPr="000A42DD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3826" w:type="dxa"/>
          </w:tcPr>
          <w:p w:rsidR="00FE5999" w:rsidRPr="000A42DD" w:rsidRDefault="00FE5999" w:rsidP="00D810C8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Зимнее содержание автомобильных дорог общего пользования местного значения городского округа города Переславля-Залесского в сельских округах: Алексинский, Берендеевский, Дубровицкий, Любимцевский, Рязанцевский, Скоблевский, Смоленский (Рязанцевское СП)</w:t>
            </w:r>
          </w:p>
        </w:tc>
        <w:tc>
          <w:tcPr>
            <w:tcW w:w="1481" w:type="dxa"/>
          </w:tcPr>
          <w:p w:rsidR="00FE5999" w:rsidRPr="00FE5999" w:rsidRDefault="00FE5999" w:rsidP="000A42DD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500 890,80</w:t>
            </w:r>
          </w:p>
        </w:tc>
        <w:tc>
          <w:tcPr>
            <w:tcW w:w="2837" w:type="dxa"/>
          </w:tcPr>
          <w:p w:rsidR="00FE5999" w:rsidRPr="00FE5999" w:rsidRDefault="00FE5999" w:rsidP="00D810C8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МУП «Сервис»</w:t>
            </w:r>
          </w:p>
        </w:tc>
        <w:tc>
          <w:tcPr>
            <w:tcW w:w="2219" w:type="dxa"/>
          </w:tcPr>
          <w:p w:rsidR="00FE5999" w:rsidRPr="00FE5999" w:rsidRDefault="00FE5999" w:rsidP="000A42DD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500 890,80</w:t>
            </w:r>
          </w:p>
        </w:tc>
        <w:tc>
          <w:tcPr>
            <w:tcW w:w="2552" w:type="dxa"/>
          </w:tcPr>
          <w:p w:rsidR="00FE5999" w:rsidRPr="000A42DD" w:rsidRDefault="00FE5999" w:rsidP="00D810C8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 xml:space="preserve">С момента заключения по 31.12.2019 года </w:t>
            </w:r>
          </w:p>
        </w:tc>
      </w:tr>
      <w:tr w:rsidR="00FE5999" w:rsidRPr="000A42DD" w:rsidTr="00FE5999">
        <w:trPr>
          <w:trHeight w:val="586"/>
        </w:trPr>
        <w:tc>
          <w:tcPr>
            <w:tcW w:w="2678" w:type="dxa"/>
          </w:tcPr>
          <w:p w:rsidR="00FE5999" w:rsidRPr="000A42DD" w:rsidRDefault="00FE5999" w:rsidP="00D810C8">
            <w:pPr>
              <w:rPr>
                <w:rFonts w:ascii="Times New Roman" w:hAnsi="Times New Roman" w:cs="Times New Roman"/>
              </w:rPr>
            </w:pPr>
          </w:p>
          <w:p w:rsidR="00FE5999" w:rsidRPr="000A42DD" w:rsidRDefault="00FE5999" w:rsidP="00D810C8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0171300012019000118-1-01 от 09/12/2019</w:t>
            </w:r>
          </w:p>
        </w:tc>
        <w:tc>
          <w:tcPr>
            <w:tcW w:w="3826" w:type="dxa"/>
          </w:tcPr>
          <w:p w:rsidR="00FE5999" w:rsidRPr="000A42DD" w:rsidRDefault="00FE5999" w:rsidP="00D810C8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 xml:space="preserve">Зимнее содержание автомобильных дорог общего пользования местного значения городского округа города Переславля-Залесского в сельских округах </w:t>
            </w:r>
            <w:proofErr w:type="spellStart"/>
            <w:r w:rsidRPr="000A42DD">
              <w:rPr>
                <w:rFonts w:ascii="Times New Roman" w:hAnsi="Times New Roman" w:cs="Times New Roman"/>
              </w:rPr>
              <w:t>Веськовский</w:t>
            </w:r>
            <w:proofErr w:type="spellEnd"/>
            <w:r w:rsidRPr="000A42DD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0A42DD">
              <w:rPr>
                <w:rFonts w:ascii="Times New Roman" w:hAnsi="Times New Roman" w:cs="Times New Roman"/>
              </w:rPr>
              <w:t>Глебовский</w:t>
            </w:r>
            <w:proofErr w:type="spellEnd"/>
            <w:r w:rsidRPr="000A42DD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0A42DD">
              <w:rPr>
                <w:rFonts w:ascii="Times New Roman" w:hAnsi="Times New Roman" w:cs="Times New Roman"/>
              </w:rPr>
              <w:t>Добриловский</w:t>
            </w:r>
            <w:proofErr w:type="spellEnd"/>
            <w:r w:rsidRPr="000A42DD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0A42DD">
              <w:rPr>
                <w:rFonts w:ascii="Times New Roman" w:hAnsi="Times New Roman" w:cs="Times New Roman"/>
              </w:rPr>
              <w:t>Купанский</w:t>
            </w:r>
            <w:proofErr w:type="spellEnd"/>
            <w:r w:rsidRPr="000A42DD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0A42DD">
              <w:rPr>
                <w:rFonts w:ascii="Times New Roman" w:hAnsi="Times New Roman" w:cs="Times New Roman"/>
              </w:rPr>
              <w:t>Лыченский</w:t>
            </w:r>
            <w:proofErr w:type="spellEnd"/>
            <w:r w:rsidRPr="000A42DD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0A42DD">
              <w:rPr>
                <w:rFonts w:ascii="Times New Roman" w:hAnsi="Times New Roman" w:cs="Times New Roman"/>
              </w:rPr>
              <w:t>Перелесский</w:t>
            </w:r>
            <w:proofErr w:type="spellEnd"/>
            <w:r w:rsidRPr="000A42DD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0A42DD">
              <w:rPr>
                <w:rFonts w:ascii="Times New Roman" w:hAnsi="Times New Roman" w:cs="Times New Roman"/>
              </w:rPr>
              <w:t>Пономарёвский</w:t>
            </w:r>
            <w:proofErr w:type="spellEnd"/>
            <w:r w:rsidRPr="000A42DD">
              <w:rPr>
                <w:rFonts w:ascii="Times New Roman" w:hAnsi="Times New Roman" w:cs="Times New Roman"/>
              </w:rPr>
              <w:t>, Троицкий (Пригородное СП)</w:t>
            </w:r>
          </w:p>
        </w:tc>
        <w:tc>
          <w:tcPr>
            <w:tcW w:w="1481" w:type="dxa"/>
          </w:tcPr>
          <w:p w:rsidR="00FE5999" w:rsidRPr="00FE5999" w:rsidRDefault="00FE5999" w:rsidP="000A42DD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562 040,40</w:t>
            </w:r>
          </w:p>
        </w:tc>
        <w:tc>
          <w:tcPr>
            <w:tcW w:w="2837" w:type="dxa"/>
          </w:tcPr>
          <w:p w:rsidR="00FE5999" w:rsidRPr="000A42DD" w:rsidRDefault="00FE5999" w:rsidP="00D810C8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МУП «Сервис»</w:t>
            </w:r>
          </w:p>
        </w:tc>
        <w:tc>
          <w:tcPr>
            <w:tcW w:w="2219" w:type="dxa"/>
          </w:tcPr>
          <w:p w:rsidR="00FE5999" w:rsidRPr="00FE5999" w:rsidRDefault="00FE5999" w:rsidP="000A42DD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562 040,40</w:t>
            </w:r>
          </w:p>
        </w:tc>
        <w:tc>
          <w:tcPr>
            <w:tcW w:w="2552" w:type="dxa"/>
          </w:tcPr>
          <w:p w:rsidR="00FE5999" w:rsidRPr="000A42DD" w:rsidRDefault="00FE5999" w:rsidP="00D810C8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С момента заключения по 31.12.2019 года</w:t>
            </w:r>
          </w:p>
        </w:tc>
      </w:tr>
      <w:tr w:rsidR="00FE5999" w:rsidRPr="000A42DD" w:rsidTr="00FE5999">
        <w:trPr>
          <w:trHeight w:val="586"/>
        </w:trPr>
        <w:tc>
          <w:tcPr>
            <w:tcW w:w="2678" w:type="dxa"/>
          </w:tcPr>
          <w:p w:rsidR="00FE5999" w:rsidRPr="000A42DD" w:rsidRDefault="00FE5999" w:rsidP="00D810C8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lastRenderedPageBreak/>
              <w:t>0171300012019000117-1-01 от 09/12/2019</w:t>
            </w:r>
          </w:p>
        </w:tc>
        <w:tc>
          <w:tcPr>
            <w:tcW w:w="3826" w:type="dxa"/>
          </w:tcPr>
          <w:p w:rsidR="00FE5999" w:rsidRPr="000A42DD" w:rsidRDefault="00FE5999" w:rsidP="00D810C8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Зимнее содержание автомобильных дорог общего пользования местного значения городского округа города Переславля-Залесского в сельских округах: Андриановский, Дмитриевский, Загорьевский, Копнинский, Кубринский, Нагорьевский (Нагорьевское СП)</w:t>
            </w:r>
          </w:p>
        </w:tc>
        <w:tc>
          <w:tcPr>
            <w:tcW w:w="1481" w:type="dxa"/>
          </w:tcPr>
          <w:p w:rsidR="00FE5999" w:rsidRPr="00FE5999" w:rsidRDefault="00FE5999" w:rsidP="000A42DD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500 678,40</w:t>
            </w:r>
          </w:p>
        </w:tc>
        <w:tc>
          <w:tcPr>
            <w:tcW w:w="2837" w:type="dxa"/>
          </w:tcPr>
          <w:p w:rsidR="00FE5999" w:rsidRPr="000A42DD" w:rsidRDefault="00FE5999" w:rsidP="00D810C8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МУП «Сервис»</w:t>
            </w:r>
          </w:p>
        </w:tc>
        <w:tc>
          <w:tcPr>
            <w:tcW w:w="2219" w:type="dxa"/>
          </w:tcPr>
          <w:p w:rsidR="00FE5999" w:rsidRPr="00FE5999" w:rsidRDefault="00FE5999" w:rsidP="000A42DD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500 678,40</w:t>
            </w:r>
          </w:p>
        </w:tc>
        <w:tc>
          <w:tcPr>
            <w:tcW w:w="2552" w:type="dxa"/>
          </w:tcPr>
          <w:p w:rsidR="00FE5999" w:rsidRPr="000A42DD" w:rsidRDefault="00FE5999" w:rsidP="00D810C8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С момента заключения по 31.12.2019 года</w:t>
            </w:r>
          </w:p>
        </w:tc>
      </w:tr>
      <w:tr w:rsidR="00FE5999" w:rsidRPr="000A42DD" w:rsidTr="00FE5999">
        <w:trPr>
          <w:trHeight w:val="586"/>
        </w:trPr>
        <w:tc>
          <w:tcPr>
            <w:tcW w:w="2678" w:type="dxa"/>
          </w:tcPr>
          <w:p w:rsidR="00FE5999" w:rsidRPr="000A42DD" w:rsidRDefault="00FE5999" w:rsidP="00AF2965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0171300012019000113-1 от 02.12.2019 года</w:t>
            </w:r>
          </w:p>
        </w:tc>
        <w:tc>
          <w:tcPr>
            <w:tcW w:w="3826" w:type="dxa"/>
          </w:tcPr>
          <w:p w:rsidR="00FE5999" w:rsidRPr="000A42DD" w:rsidRDefault="00FE5999" w:rsidP="00AF2965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 xml:space="preserve">Выполнение работ по ремонту автомобильной дороги </w:t>
            </w:r>
            <w:proofErr w:type="spellStart"/>
            <w:r w:rsidRPr="000A42DD">
              <w:rPr>
                <w:rFonts w:ascii="Times New Roman" w:hAnsi="Times New Roman" w:cs="Times New Roman"/>
              </w:rPr>
              <w:t>Аниково</w:t>
            </w:r>
            <w:proofErr w:type="spellEnd"/>
            <w:r w:rsidRPr="000A42DD">
              <w:rPr>
                <w:rFonts w:ascii="Times New Roman" w:hAnsi="Times New Roman" w:cs="Times New Roman"/>
              </w:rPr>
              <w:t>-Борисово городского округа города Переславля-Залесского ПК0+00-ПК1+10</w:t>
            </w:r>
          </w:p>
          <w:p w:rsidR="00FE5999" w:rsidRPr="000A42DD" w:rsidRDefault="00FE5999" w:rsidP="00AF29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81" w:type="dxa"/>
          </w:tcPr>
          <w:p w:rsidR="00FE5999" w:rsidRPr="00FE5999" w:rsidRDefault="00FE5999" w:rsidP="00D810C8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 xml:space="preserve">939 222,18 </w:t>
            </w:r>
          </w:p>
        </w:tc>
        <w:tc>
          <w:tcPr>
            <w:tcW w:w="2837" w:type="dxa"/>
          </w:tcPr>
          <w:p w:rsidR="00FE5999" w:rsidRPr="00FE5999" w:rsidRDefault="00FE5999" w:rsidP="00AF2965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ООО «Дорстрой»</w:t>
            </w:r>
          </w:p>
        </w:tc>
        <w:tc>
          <w:tcPr>
            <w:tcW w:w="2219" w:type="dxa"/>
          </w:tcPr>
          <w:p w:rsidR="00FE5999" w:rsidRPr="00FE5999" w:rsidRDefault="00FE5999" w:rsidP="00AF2965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793 642,76</w:t>
            </w:r>
          </w:p>
        </w:tc>
        <w:tc>
          <w:tcPr>
            <w:tcW w:w="2552" w:type="dxa"/>
          </w:tcPr>
          <w:p w:rsidR="00FE5999" w:rsidRPr="000A42DD" w:rsidRDefault="00FE5999" w:rsidP="00155850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С момента заключения контракта в течении 30 календарных дней</w:t>
            </w:r>
          </w:p>
        </w:tc>
      </w:tr>
      <w:tr w:rsidR="00FE5999" w:rsidRPr="000A42DD" w:rsidTr="00FE5999">
        <w:trPr>
          <w:trHeight w:val="586"/>
        </w:trPr>
        <w:tc>
          <w:tcPr>
            <w:tcW w:w="2678" w:type="dxa"/>
          </w:tcPr>
          <w:p w:rsidR="00FE5999" w:rsidRPr="000A42DD" w:rsidRDefault="00FE5999" w:rsidP="00AF2965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0171300012019000114-1</w:t>
            </w:r>
          </w:p>
          <w:p w:rsidR="00FE5999" w:rsidRPr="000A42DD" w:rsidRDefault="00FE5999" w:rsidP="00AF2965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от 02.12.2019 года</w:t>
            </w:r>
          </w:p>
        </w:tc>
        <w:tc>
          <w:tcPr>
            <w:tcW w:w="3826" w:type="dxa"/>
          </w:tcPr>
          <w:p w:rsidR="00FE5999" w:rsidRPr="000A42DD" w:rsidRDefault="00FE5999" w:rsidP="00AF2965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 xml:space="preserve">Выполнение работ по ремонту автомобильной дороги </w:t>
            </w:r>
            <w:proofErr w:type="spellStart"/>
            <w:r w:rsidRPr="000A42DD">
              <w:rPr>
                <w:rFonts w:ascii="Times New Roman" w:hAnsi="Times New Roman" w:cs="Times New Roman"/>
              </w:rPr>
              <w:t>Аниково</w:t>
            </w:r>
            <w:proofErr w:type="spellEnd"/>
            <w:r w:rsidRPr="000A42DD">
              <w:rPr>
                <w:rFonts w:ascii="Times New Roman" w:hAnsi="Times New Roman" w:cs="Times New Roman"/>
              </w:rPr>
              <w:t>-Борисово городского округа города Переславля-Залесского ПК1+10-ПК2+20</w:t>
            </w:r>
          </w:p>
          <w:p w:rsidR="00FE5999" w:rsidRPr="000A42DD" w:rsidRDefault="00FE5999" w:rsidP="00AF2965">
            <w:pPr>
              <w:rPr>
                <w:rFonts w:ascii="Times New Roman" w:hAnsi="Times New Roman" w:cs="Times New Roman"/>
              </w:rPr>
            </w:pPr>
          </w:p>
          <w:p w:rsidR="00FE5999" w:rsidRPr="000A42DD" w:rsidRDefault="00FE5999" w:rsidP="00AF29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81" w:type="dxa"/>
          </w:tcPr>
          <w:p w:rsidR="00FE5999" w:rsidRPr="00FE5999" w:rsidRDefault="00FE5999" w:rsidP="00D810C8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 xml:space="preserve">939 222,18 </w:t>
            </w:r>
          </w:p>
        </w:tc>
        <w:tc>
          <w:tcPr>
            <w:tcW w:w="2837" w:type="dxa"/>
          </w:tcPr>
          <w:p w:rsidR="00FE5999" w:rsidRPr="00FE5999" w:rsidRDefault="00FE5999" w:rsidP="00AF2965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ООО «Дорстрой»</w:t>
            </w:r>
          </w:p>
        </w:tc>
        <w:tc>
          <w:tcPr>
            <w:tcW w:w="2219" w:type="dxa"/>
          </w:tcPr>
          <w:p w:rsidR="00FE5999" w:rsidRPr="00FE5999" w:rsidRDefault="00FE5999" w:rsidP="00AF2965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840 603,87</w:t>
            </w:r>
          </w:p>
        </w:tc>
        <w:tc>
          <w:tcPr>
            <w:tcW w:w="2552" w:type="dxa"/>
          </w:tcPr>
          <w:p w:rsidR="00FE5999" w:rsidRPr="000A42DD" w:rsidRDefault="00FE5999" w:rsidP="00AF2965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С момента заключения контракта в течении 30 календарных дней</w:t>
            </w:r>
          </w:p>
        </w:tc>
      </w:tr>
      <w:tr w:rsidR="00FE5999" w:rsidRPr="000A42DD" w:rsidTr="00FE5999">
        <w:trPr>
          <w:trHeight w:val="586"/>
        </w:trPr>
        <w:tc>
          <w:tcPr>
            <w:tcW w:w="2678" w:type="dxa"/>
          </w:tcPr>
          <w:p w:rsidR="00FE5999" w:rsidRPr="000A42DD" w:rsidRDefault="00FE5999" w:rsidP="00D810C8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0171300012019000115-1</w:t>
            </w:r>
          </w:p>
          <w:p w:rsidR="00FE5999" w:rsidRPr="000A42DD" w:rsidRDefault="00FE5999" w:rsidP="00D810C8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 xml:space="preserve">от 02.12.2019 года </w:t>
            </w:r>
          </w:p>
        </w:tc>
        <w:tc>
          <w:tcPr>
            <w:tcW w:w="3826" w:type="dxa"/>
          </w:tcPr>
          <w:p w:rsidR="00FE5999" w:rsidRPr="000A42DD" w:rsidRDefault="00FE5999" w:rsidP="00D810C8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Устройство наружного освещения Парка Победы г. Переславль-Залесский</w:t>
            </w:r>
          </w:p>
          <w:p w:rsidR="00FE5999" w:rsidRPr="000A42DD" w:rsidRDefault="00FE5999" w:rsidP="00D810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81" w:type="dxa"/>
          </w:tcPr>
          <w:p w:rsidR="00FE5999" w:rsidRPr="00FE5999" w:rsidRDefault="00FE5999" w:rsidP="000A42DD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 xml:space="preserve">999 944,40 </w:t>
            </w:r>
          </w:p>
        </w:tc>
        <w:tc>
          <w:tcPr>
            <w:tcW w:w="2837" w:type="dxa"/>
          </w:tcPr>
          <w:p w:rsidR="00FE5999" w:rsidRPr="00FE5999" w:rsidRDefault="00FE5999" w:rsidP="006C7175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ООО «Оригинал»</w:t>
            </w:r>
          </w:p>
        </w:tc>
        <w:tc>
          <w:tcPr>
            <w:tcW w:w="2219" w:type="dxa"/>
          </w:tcPr>
          <w:p w:rsidR="00FE5999" w:rsidRPr="00FE5999" w:rsidRDefault="00FE5999" w:rsidP="00D810C8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845 426,43</w:t>
            </w:r>
          </w:p>
        </w:tc>
        <w:tc>
          <w:tcPr>
            <w:tcW w:w="2552" w:type="dxa"/>
          </w:tcPr>
          <w:p w:rsidR="00FE5999" w:rsidRPr="000A42DD" w:rsidRDefault="00FE5999" w:rsidP="00D810C8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с момента заключения контракта в течение 14 дней.</w:t>
            </w:r>
          </w:p>
        </w:tc>
      </w:tr>
      <w:tr w:rsidR="00FE5999" w:rsidRPr="000A42DD" w:rsidTr="00FE5999">
        <w:trPr>
          <w:trHeight w:val="586"/>
        </w:trPr>
        <w:tc>
          <w:tcPr>
            <w:tcW w:w="2678" w:type="dxa"/>
          </w:tcPr>
          <w:p w:rsidR="00FE5999" w:rsidRPr="000A42DD" w:rsidRDefault="00FE5999" w:rsidP="00D810C8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0171300012019000106-01 от 29.11.2019</w:t>
            </w:r>
          </w:p>
        </w:tc>
        <w:tc>
          <w:tcPr>
            <w:tcW w:w="3826" w:type="dxa"/>
          </w:tcPr>
          <w:p w:rsidR="00FE5999" w:rsidRPr="000A42DD" w:rsidRDefault="00FE5999" w:rsidP="00D810C8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 xml:space="preserve">Выполнение работ, связанных с осуществлением регулярных перевозок пассажиров и багажа автомобильным транспортом по регулируемым тарифам на муниципальном маршруте № 1 на территории городского округа города Переславля-Залесского Ярославской области </w:t>
            </w:r>
          </w:p>
          <w:p w:rsidR="00FE5999" w:rsidRPr="00FE5999" w:rsidRDefault="00FE5999" w:rsidP="00D810C8">
            <w:pPr>
              <w:rPr>
                <w:rFonts w:ascii="Times New Roman" w:hAnsi="Times New Roman" w:cs="Times New Roman"/>
              </w:rPr>
            </w:pPr>
          </w:p>
          <w:p w:rsidR="00FE5999" w:rsidRPr="000A42DD" w:rsidRDefault="00FE5999" w:rsidP="00D810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81" w:type="dxa"/>
          </w:tcPr>
          <w:p w:rsidR="00FE5999" w:rsidRPr="00FE5999" w:rsidRDefault="00FE5999" w:rsidP="000A42DD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1,00 руб.</w:t>
            </w:r>
          </w:p>
        </w:tc>
        <w:tc>
          <w:tcPr>
            <w:tcW w:w="2837" w:type="dxa"/>
          </w:tcPr>
          <w:p w:rsidR="00FE5999" w:rsidRPr="00FE5999" w:rsidRDefault="00FE5999" w:rsidP="00D810C8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 xml:space="preserve">ООО «Терек ЛТД» </w:t>
            </w:r>
          </w:p>
        </w:tc>
        <w:tc>
          <w:tcPr>
            <w:tcW w:w="2219" w:type="dxa"/>
          </w:tcPr>
          <w:p w:rsidR="00FE5999" w:rsidRPr="00FE5999" w:rsidRDefault="00FE5999" w:rsidP="00D810C8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0,01</w:t>
            </w:r>
          </w:p>
        </w:tc>
        <w:tc>
          <w:tcPr>
            <w:tcW w:w="2552" w:type="dxa"/>
          </w:tcPr>
          <w:p w:rsidR="00FE5999" w:rsidRPr="000A42DD" w:rsidRDefault="00FE5999" w:rsidP="00D810C8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С момента заключения контракта в течении 5 лет (до 31.12.2024 года)</w:t>
            </w:r>
          </w:p>
        </w:tc>
      </w:tr>
      <w:tr w:rsidR="00FE5999" w:rsidRPr="000A42DD" w:rsidTr="00FE5999">
        <w:trPr>
          <w:trHeight w:val="586"/>
        </w:trPr>
        <w:tc>
          <w:tcPr>
            <w:tcW w:w="2678" w:type="dxa"/>
          </w:tcPr>
          <w:p w:rsidR="00FE5999" w:rsidRPr="000A42DD" w:rsidRDefault="00FE5999" w:rsidP="00D810C8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0171300012019000107-01 от 29.11.2019</w:t>
            </w:r>
          </w:p>
        </w:tc>
        <w:tc>
          <w:tcPr>
            <w:tcW w:w="3826" w:type="dxa"/>
          </w:tcPr>
          <w:p w:rsidR="00FE5999" w:rsidRPr="000A42DD" w:rsidRDefault="00FE5999" w:rsidP="00D810C8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 xml:space="preserve">Выполнение работ, связанных с осуществлением регулярных перевозок пассажиров и багажа автомобильным транспортом по регулируемым тарифам на </w:t>
            </w:r>
            <w:r w:rsidRPr="000A42DD">
              <w:rPr>
                <w:rFonts w:ascii="Times New Roman" w:hAnsi="Times New Roman" w:cs="Times New Roman"/>
              </w:rPr>
              <w:lastRenderedPageBreak/>
              <w:t>муниципальных маршрутах №  4, 5, 6, 7, 8, 9, 10 на территории городского округа города Переславля-Залесского Ярославской области</w:t>
            </w:r>
          </w:p>
          <w:p w:rsidR="00FE5999" w:rsidRPr="000A42DD" w:rsidRDefault="00FE5999" w:rsidP="00D810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81" w:type="dxa"/>
          </w:tcPr>
          <w:p w:rsidR="00FE5999" w:rsidRPr="00FE5999" w:rsidRDefault="00FE5999" w:rsidP="000A42DD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lastRenderedPageBreak/>
              <w:t>1,00 руб.</w:t>
            </w:r>
          </w:p>
        </w:tc>
        <w:tc>
          <w:tcPr>
            <w:tcW w:w="2837" w:type="dxa"/>
          </w:tcPr>
          <w:p w:rsidR="00FE5999" w:rsidRPr="00FE5999" w:rsidRDefault="00FE5999" w:rsidP="00D810C8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ООО «Терек ЛТД»</w:t>
            </w:r>
          </w:p>
        </w:tc>
        <w:tc>
          <w:tcPr>
            <w:tcW w:w="2219" w:type="dxa"/>
          </w:tcPr>
          <w:p w:rsidR="00FE5999" w:rsidRPr="00FE5999" w:rsidRDefault="00FE5999" w:rsidP="00D810C8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0,01</w:t>
            </w:r>
          </w:p>
        </w:tc>
        <w:tc>
          <w:tcPr>
            <w:tcW w:w="2552" w:type="dxa"/>
          </w:tcPr>
          <w:p w:rsidR="00FE5999" w:rsidRPr="000A42DD" w:rsidRDefault="00FE5999" w:rsidP="00D810C8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С момента заключения контракта в течении 5 лет (до 31.12.2024 года)</w:t>
            </w:r>
          </w:p>
        </w:tc>
      </w:tr>
      <w:tr w:rsidR="00FE5999" w:rsidRPr="000A42DD" w:rsidTr="00FE5999">
        <w:trPr>
          <w:trHeight w:val="586"/>
        </w:trPr>
        <w:tc>
          <w:tcPr>
            <w:tcW w:w="2678" w:type="dxa"/>
          </w:tcPr>
          <w:p w:rsidR="00FE5999" w:rsidRPr="000A42DD" w:rsidRDefault="00FE5999" w:rsidP="00D810C8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0171300012019000116-01 от 29.11.2019</w:t>
            </w:r>
          </w:p>
        </w:tc>
        <w:tc>
          <w:tcPr>
            <w:tcW w:w="3826" w:type="dxa"/>
          </w:tcPr>
          <w:p w:rsidR="00FE5999" w:rsidRPr="00FE5999" w:rsidRDefault="00FE5999" w:rsidP="00D810C8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Восстановление дорожных знаков по ул. Кооперативная г. Переславль-Залесский</w:t>
            </w:r>
          </w:p>
          <w:p w:rsidR="00FE5999" w:rsidRPr="000A42DD" w:rsidRDefault="00FE5999" w:rsidP="00D810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81" w:type="dxa"/>
          </w:tcPr>
          <w:p w:rsidR="00FE5999" w:rsidRPr="00FE5999" w:rsidRDefault="00FE5999" w:rsidP="000A42DD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210 006,00</w:t>
            </w:r>
          </w:p>
        </w:tc>
        <w:tc>
          <w:tcPr>
            <w:tcW w:w="2837" w:type="dxa"/>
          </w:tcPr>
          <w:p w:rsidR="00FE5999" w:rsidRPr="00FE5999" w:rsidRDefault="00FE5999" w:rsidP="00D810C8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Общество с ограниченной ответственностью «Яртранссигнал»</w:t>
            </w:r>
          </w:p>
        </w:tc>
        <w:tc>
          <w:tcPr>
            <w:tcW w:w="2219" w:type="dxa"/>
          </w:tcPr>
          <w:p w:rsidR="00FE5999" w:rsidRPr="00FE5999" w:rsidRDefault="00FE5999" w:rsidP="00D810C8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198 990,00</w:t>
            </w:r>
          </w:p>
        </w:tc>
        <w:tc>
          <w:tcPr>
            <w:tcW w:w="2552" w:type="dxa"/>
          </w:tcPr>
          <w:p w:rsidR="00FE5999" w:rsidRPr="000A42DD" w:rsidRDefault="00FE5999" w:rsidP="00D810C8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с момента заключения контракта в течение 30 дней.</w:t>
            </w:r>
          </w:p>
        </w:tc>
      </w:tr>
      <w:tr w:rsidR="00FE5999" w:rsidRPr="000A42DD" w:rsidTr="00FE5999">
        <w:trPr>
          <w:trHeight w:val="586"/>
        </w:trPr>
        <w:tc>
          <w:tcPr>
            <w:tcW w:w="2678" w:type="dxa"/>
          </w:tcPr>
          <w:p w:rsidR="00FE5999" w:rsidRPr="000A42DD" w:rsidRDefault="00FE5999" w:rsidP="00D810C8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0171300012019000109-01 от 18.11.2019</w:t>
            </w:r>
          </w:p>
        </w:tc>
        <w:tc>
          <w:tcPr>
            <w:tcW w:w="3826" w:type="dxa"/>
          </w:tcPr>
          <w:p w:rsidR="00FE5999" w:rsidRPr="000A42DD" w:rsidRDefault="00FE5999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Содержание и текущий ремонт объектов уличного освещения г. Переславля-Залесского на 4 квартал 2019 года</w:t>
            </w:r>
          </w:p>
          <w:p w:rsidR="00FE5999" w:rsidRPr="000A42DD" w:rsidRDefault="00FE5999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81" w:type="dxa"/>
          </w:tcPr>
          <w:p w:rsidR="00FE5999" w:rsidRPr="00FE5999" w:rsidRDefault="00FE5999" w:rsidP="000A42DD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 xml:space="preserve">300 247,20 </w:t>
            </w:r>
          </w:p>
        </w:tc>
        <w:tc>
          <w:tcPr>
            <w:tcW w:w="2837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АО «Ярославская электросетевая компания»</w:t>
            </w:r>
          </w:p>
        </w:tc>
        <w:tc>
          <w:tcPr>
            <w:tcW w:w="2219" w:type="dxa"/>
          </w:tcPr>
          <w:p w:rsidR="00FE5999" w:rsidRPr="000A42DD" w:rsidRDefault="00FE5999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250 247,20</w:t>
            </w:r>
          </w:p>
        </w:tc>
        <w:tc>
          <w:tcPr>
            <w:tcW w:w="2552" w:type="dxa"/>
          </w:tcPr>
          <w:p w:rsidR="00FE5999" w:rsidRPr="000A42DD" w:rsidRDefault="00FE5999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С момента заключения контракта до 31.12.2019</w:t>
            </w:r>
          </w:p>
        </w:tc>
      </w:tr>
      <w:tr w:rsidR="00FE5999" w:rsidRPr="000A42DD" w:rsidTr="00FE5999">
        <w:trPr>
          <w:trHeight w:val="690"/>
        </w:trPr>
        <w:tc>
          <w:tcPr>
            <w:tcW w:w="2678" w:type="dxa"/>
          </w:tcPr>
          <w:p w:rsidR="00FE5999" w:rsidRPr="000A42DD" w:rsidRDefault="00FE5999" w:rsidP="00D810C8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0171300012019000110-01 от 18.11.2019</w:t>
            </w:r>
          </w:p>
        </w:tc>
        <w:tc>
          <w:tcPr>
            <w:tcW w:w="3826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Содержание и текущий ремонт объектов уличного освещения Переславского района на 4 квартал 2019 г.</w:t>
            </w:r>
          </w:p>
          <w:p w:rsidR="00FE5999" w:rsidRPr="000A42DD" w:rsidRDefault="00FE5999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81" w:type="dxa"/>
          </w:tcPr>
          <w:p w:rsidR="00FE5999" w:rsidRPr="00FE5999" w:rsidRDefault="00FE5999" w:rsidP="000A42DD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 xml:space="preserve">306 063,60 </w:t>
            </w:r>
          </w:p>
        </w:tc>
        <w:tc>
          <w:tcPr>
            <w:tcW w:w="2837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ИП Лебедев Дмитрий Владимирович</w:t>
            </w:r>
          </w:p>
        </w:tc>
        <w:tc>
          <w:tcPr>
            <w:tcW w:w="2219" w:type="dxa"/>
          </w:tcPr>
          <w:p w:rsidR="00FE5999" w:rsidRPr="000A42DD" w:rsidRDefault="00FE5999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298 999,00</w:t>
            </w:r>
          </w:p>
        </w:tc>
        <w:tc>
          <w:tcPr>
            <w:tcW w:w="2552" w:type="dxa"/>
          </w:tcPr>
          <w:p w:rsidR="00FE5999" w:rsidRPr="000A42DD" w:rsidRDefault="00FE5999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С момента заключения контракта до 31.12.2019</w:t>
            </w:r>
          </w:p>
        </w:tc>
      </w:tr>
      <w:tr w:rsidR="00FE5999" w:rsidRPr="000A42DD" w:rsidTr="00FE5999">
        <w:trPr>
          <w:trHeight w:val="1299"/>
        </w:trPr>
        <w:tc>
          <w:tcPr>
            <w:tcW w:w="2678" w:type="dxa"/>
          </w:tcPr>
          <w:p w:rsidR="00FE5999" w:rsidRPr="000A42DD" w:rsidRDefault="00FE5999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0171300012019000108-1-01 от 13.11.2019</w:t>
            </w:r>
          </w:p>
        </w:tc>
        <w:tc>
          <w:tcPr>
            <w:tcW w:w="3826" w:type="dxa"/>
          </w:tcPr>
          <w:p w:rsidR="00FE5999" w:rsidRPr="000A42DD" w:rsidRDefault="00FE5999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 xml:space="preserve">Ликвидация несанкционированных свалок </w:t>
            </w:r>
          </w:p>
          <w:p w:rsidR="00FE5999" w:rsidRPr="000A42DD" w:rsidRDefault="00FE5999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81" w:type="dxa"/>
          </w:tcPr>
          <w:p w:rsidR="00FE5999" w:rsidRPr="000A42DD" w:rsidRDefault="00FE5999" w:rsidP="000A42DD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 xml:space="preserve">778 302,15 </w:t>
            </w:r>
          </w:p>
        </w:tc>
        <w:tc>
          <w:tcPr>
            <w:tcW w:w="2837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ИП Кербетов Дмитрий Александрович</w:t>
            </w:r>
          </w:p>
        </w:tc>
        <w:tc>
          <w:tcPr>
            <w:tcW w:w="2219" w:type="dxa"/>
          </w:tcPr>
          <w:p w:rsidR="00FE5999" w:rsidRPr="000A42DD" w:rsidRDefault="00FE5999" w:rsidP="00D810C8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 xml:space="preserve">778 302,15 </w:t>
            </w:r>
          </w:p>
        </w:tc>
        <w:tc>
          <w:tcPr>
            <w:tcW w:w="2552" w:type="dxa"/>
          </w:tcPr>
          <w:p w:rsidR="00FE5999" w:rsidRPr="000A42DD" w:rsidRDefault="00FE5999" w:rsidP="00D21F0A">
            <w:pPr>
              <w:rPr>
                <w:rFonts w:ascii="Times New Roman" w:hAnsi="Times New Roman" w:cs="Times New Roman"/>
              </w:rPr>
            </w:pPr>
          </w:p>
        </w:tc>
      </w:tr>
      <w:tr w:rsidR="00FE5999" w:rsidRPr="000A42DD" w:rsidTr="00FE5999">
        <w:trPr>
          <w:trHeight w:val="1299"/>
        </w:trPr>
        <w:tc>
          <w:tcPr>
            <w:tcW w:w="2678" w:type="dxa"/>
          </w:tcPr>
          <w:p w:rsidR="00FE5999" w:rsidRPr="000A42DD" w:rsidRDefault="00FE5999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0171300012019000105-1-01 от 05.11.2019</w:t>
            </w:r>
          </w:p>
        </w:tc>
        <w:tc>
          <w:tcPr>
            <w:tcW w:w="3826" w:type="dxa"/>
          </w:tcPr>
          <w:p w:rsidR="00FE5999" w:rsidRPr="000A42DD" w:rsidRDefault="00FE5999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Выполнение работ, связанных с осуществлением регулярных перевозок пассажиров и багажа автомобильным транспортом по регулируемым тарифам на муниципальных маршрутах городского округа города Переславля-Залесского (район)</w:t>
            </w:r>
          </w:p>
        </w:tc>
        <w:tc>
          <w:tcPr>
            <w:tcW w:w="1481" w:type="dxa"/>
          </w:tcPr>
          <w:p w:rsidR="00FE5999" w:rsidRPr="00FE5999" w:rsidRDefault="00FE5999" w:rsidP="000A42DD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 xml:space="preserve">2 635 694,03 </w:t>
            </w:r>
          </w:p>
        </w:tc>
        <w:tc>
          <w:tcPr>
            <w:tcW w:w="2837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ООО «Авто-Надежда»</w:t>
            </w:r>
          </w:p>
        </w:tc>
        <w:tc>
          <w:tcPr>
            <w:tcW w:w="2219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2 635 694,03</w:t>
            </w:r>
          </w:p>
        </w:tc>
        <w:tc>
          <w:tcPr>
            <w:tcW w:w="2552" w:type="dxa"/>
          </w:tcPr>
          <w:p w:rsidR="00FE5999" w:rsidRPr="000A42DD" w:rsidRDefault="00FE5999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С момента заключения по 31.12.2019</w:t>
            </w:r>
          </w:p>
        </w:tc>
      </w:tr>
      <w:tr w:rsidR="00FE5999" w:rsidRPr="000A42DD" w:rsidTr="00FE5999">
        <w:trPr>
          <w:trHeight w:val="1299"/>
        </w:trPr>
        <w:tc>
          <w:tcPr>
            <w:tcW w:w="2678" w:type="dxa"/>
          </w:tcPr>
          <w:p w:rsidR="00FE5999" w:rsidRPr="000A42DD" w:rsidRDefault="00FE5999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0171300012019000090-1 от 22.10.2019</w:t>
            </w:r>
          </w:p>
        </w:tc>
        <w:tc>
          <w:tcPr>
            <w:tcW w:w="3826" w:type="dxa"/>
          </w:tcPr>
          <w:p w:rsidR="00FE5999" w:rsidRPr="000A42DD" w:rsidRDefault="00FE5999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Содержание контейнерных площадок</w:t>
            </w:r>
          </w:p>
          <w:p w:rsidR="00FE5999" w:rsidRPr="000A42DD" w:rsidRDefault="00FE5999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81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443 821,20</w:t>
            </w:r>
          </w:p>
        </w:tc>
        <w:tc>
          <w:tcPr>
            <w:tcW w:w="2837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ООО «Мехуборка»</w:t>
            </w:r>
          </w:p>
        </w:tc>
        <w:tc>
          <w:tcPr>
            <w:tcW w:w="2219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443 821,20</w:t>
            </w:r>
          </w:p>
        </w:tc>
        <w:tc>
          <w:tcPr>
            <w:tcW w:w="2552" w:type="dxa"/>
          </w:tcPr>
          <w:p w:rsidR="00FE5999" w:rsidRPr="000A42DD" w:rsidRDefault="00FE5999" w:rsidP="00D21F0A">
            <w:pPr>
              <w:rPr>
                <w:rFonts w:ascii="Times New Roman" w:hAnsi="Times New Roman" w:cs="Times New Roman"/>
              </w:rPr>
            </w:pPr>
          </w:p>
        </w:tc>
      </w:tr>
      <w:tr w:rsidR="00FE5999" w:rsidRPr="000A42DD" w:rsidTr="00FE5999">
        <w:trPr>
          <w:trHeight w:val="1299"/>
        </w:trPr>
        <w:tc>
          <w:tcPr>
            <w:tcW w:w="2678" w:type="dxa"/>
          </w:tcPr>
          <w:p w:rsidR="00FE5999" w:rsidRPr="000A42DD" w:rsidRDefault="00FE5999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lastRenderedPageBreak/>
              <w:t>0171300012019000099-1-01</w:t>
            </w:r>
          </w:p>
          <w:p w:rsidR="00FE5999" w:rsidRPr="000A42DD" w:rsidRDefault="00FE5999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от 15.10.2019</w:t>
            </w:r>
          </w:p>
          <w:p w:rsidR="00FE5999" w:rsidRPr="000A42DD" w:rsidRDefault="00FE5999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6" w:type="dxa"/>
          </w:tcPr>
          <w:p w:rsidR="00FE5999" w:rsidRPr="000A42DD" w:rsidRDefault="00FE5999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Текущий ремонт автомобильных дорог общего пользования местного значения</w:t>
            </w:r>
          </w:p>
          <w:p w:rsidR="00FE5999" w:rsidRPr="000A42DD" w:rsidRDefault="00FE5999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 xml:space="preserve"> городского округа города Переславля-Залесского - 16 этап</w:t>
            </w:r>
          </w:p>
          <w:p w:rsidR="00FE5999" w:rsidRPr="000A42DD" w:rsidRDefault="00FE5999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81" w:type="dxa"/>
          </w:tcPr>
          <w:p w:rsidR="00FE5999" w:rsidRPr="000A42DD" w:rsidRDefault="00FE5999" w:rsidP="00D810C8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 xml:space="preserve">999 926,40 </w:t>
            </w:r>
          </w:p>
        </w:tc>
        <w:tc>
          <w:tcPr>
            <w:tcW w:w="2837" w:type="dxa"/>
          </w:tcPr>
          <w:p w:rsidR="00FE5999" w:rsidRPr="000A42DD" w:rsidRDefault="00FE5999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ООО «Дорстрой»</w:t>
            </w:r>
          </w:p>
        </w:tc>
        <w:tc>
          <w:tcPr>
            <w:tcW w:w="2219" w:type="dxa"/>
          </w:tcPr>
          <w:p w:rsidR="00FE5999" w:rsidRPr="000A42DD" w:rsidRDefault="00FE5999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FE5999" w:rsidRPr="000A42DD" w:rsidRDefault="00FE5999" w:rsidP="00D21F0A">
            <w:pPr>
              <w:rPr>
                <w:rFonts w:ascii="Times New Roman" w:hAnsi="Times New Roman" w:cs="Times New Roman"/>
              </w:rPr>
            </w:pPr>
          </w:p>
        </w:tc>
      </w:tr>
      <w:tr w:rsidR="00FE5999" w:rsidRPr="000A42DD" w:rsidTr="00FE5999">
        <w:trPr>
          <w:trHeight w:val="1299"/>
        </w:trPr>
        <w:tc>
          <w:tcPr>
            <w:tcW w:w="2678" w:type="dxa"/>
          </w:tcPr>
          <w:p w:rsidR="00FE5999" w:rsidRPr="000A42DD" w:rsidRDefault="00FE5999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0171300012019000100-01 от 22.10.2019</w:t>
            </w:r>
          </w:p>
        </w:tc>
        <w:tc>
          <w:tcPr>
            <w:tcW w:w="3826" w:type="dxa"/>
          </w:tcPr>
          <w:p w:rsidR="00FE5999" w:rsidRPr="000A42DD" w:rsidRDefault="00FE5999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Содержание детских игровых (спортивных) площадок в городском округе город Переславль-Залесский на территориях подведомственных Нагорьевскому территориальному управлению (в теплый период)</w:t>
            </w:r>
          </w:p>
        </w:tc>
        <w:tc>
          <w:tcPr>
            <w:tcW w:w="1481" w:type="dxa"/>
          </w:tcPr>
          <w:p w:rsidR="00FE5999" w:rsidRPr="000A42DD" w:rsidRDefault="00FE5999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 xml:space="preserve">330 905,57 </w:t>
            </w:r>
          </w:p>
        </w:tc>
        <w:tc>
          <w:tcPr>
            <w:tcW w:w="2837" w:type="dxa"/>
          </w:tcPr>
          <w:p w:rsidR="00FE5999" w:rsidRPr="000A42DD" w:rsidRDefault="00FE5999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ИП Степанов С.В.</w:t>
            </w:r>
          </w:p>
        </w:tc>
        <w:tc>
          <w:tcPr>
            <w:tcW w:w="2219" w:type="dxa"/>
          </w:tcPr>
          <w:p w:rsidR="00FE5999" w:rsidRPr="000A42DD" w:rsidRDefault="00FE5999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330 000,00</w:t>
            </w:r>
          </w:p>
        </w:tc>
        <w:tc>
          <w:tcPr>
            <w:tcW w:w="2552" w:type="dxa"/>
          </w:tcPr>
          <w:p w:rsidR="00FE5999" w:rsidRPr="000A42DD" w:rsidRDefault="00FE5999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До 31.10.2019</w:t>
            </w:r>
          </w:p>
        </w:tc>
      </w:tr>
      <w:tr w:rsidR="00FE5999" w:rsidRPr="000A42DD" w:rsidTr="00FE5999">
        <w:trPr>
          <w:trHeight w:val="1299"/>
        </w:trPr>
        <w:tc>
          <w:tcPr>
            <w:tcW w:w="2678" w:type="dxa"/>
          </w:tcPr>
          <w:p w:rsidR="00FE5999" w:rsidRPr="000A42DD" w:rsidRDefault="00FE5999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0171300012019000101-01 от 15.10.2019</w:t>
            </w:r>
          </w:p>
        </w:tc>
        <w:tc>
          <w:tcPr>
            <w:tcW w:w="3826" w:type="dxa"/>
            <w:vAlign w:val="center"/>
          </w:tcPr>
          <w:p w:rsidR="00FE5999" w:rsidRPr="000A42DD" w:rsidRDefault="00FE5999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Демонтаж рекламных конструкций</w:t>
            </w:r>
          </w:p>
        </w:tc>
        <w:tc>
          <w:tcPr>
            <w:tcW w:w="1481" w:type="dxa"/>
          </w:tcPr>
          <w:p w:rsidR="00FE5999" w:rsidRPr="000A42DD" w:rsidRDefault="00FE5999" w:rsidP="00D21F0A">
            <w:pPr>
              <w:rPr>
                <w:rFonts w:ascii="Times New Roman" w:hAnsi="Times New Roman" w:cs="Times New Roman"/>
              </w:rPr>
            </w:pPr>
          </w:p>
          <w:p w:rsidR="00FE5999" w:rsidRPr="000A42DD" w:rsidRDefault="00FE5999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381 148,74</w:t>
            </w:r>
          </w:p>
        </w:tc>
        <w:tc>
          <w:tcPr>
            <w:tcW w:w="2837" w:type="dxa"/>
          </w:tcPr>
          <w:p w:rsidR="00FE5999" w:rsidRPr="000A42DD" w:rsidRDefault="00FE5999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ИП Деев Виктор Николаевич</w:t>
            </w:r>
          </w:p>
          <w:p w:rsidR="00FE5999" w:rsidRPr="000A42DD" w:rsidRDefault="00FE5999" w:rsidP="00D21F0A">
            <w:pPr>
              <w:rPr>
                <w:rFonts w:ascii="Times New Roman" w:hAnsi="Times New Roman" w:cs="Times New Roman"/>
              </w:rPr>
            </w:pPr>
          </w:p>
          <w:p w:rsidR="00FE5999" w:rsidRPr="000A42DD" w:rsidRDefault="00FE5999" w:rsidP="00D21F0A">
            <w:pPr>
              <w:rPr>
                <w:rFonts w:ascii="Times New Roman" w:hAnsi="Times New Roman" w:cs="Times New Roman"/>
              </w:rPr>
            </w:pPr>
          </w:p>
          <w:p w:rsidR="00FE5999" w:rsidRPr="000A42DD" w:rsidRDefault="00FE5999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19" w:type="dxa"/>
          </w:tcPr>
          <w:p w:rsidR="00FE5999" w:rsidRPr="000A42DD" w:rsidRDefault="00FE5999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160 000,00</w:t>
            </w:r>
          </w:p>
        </w:tc>
        <w:tc>
          <w:tcPr>
            <w:tcW w:w="2552" w:type="dxa"/>
          </w:tcPr>
          <w:p w:rsidR="00FE5999" w:rsidRPr="000A42DD" w:rsidRDefault="00FE5999" w:rsidP="00D21F0A">
            <w:pPr>
              <w:rPr>
                <w:rFonts w:ascii="Times New Roman" w:hAnsi="Times New Roman" w:cs="Times New Roman"/>
              </w:rPr>
            </w:pPr>
          </w:p>
        </w:tc>
      </w:tr>
      <w:tr w:rsidR="00FE5999" w:rsidRPr="000A42DD" w:rsidTr="00FE5999">
        <w:trPr>
          <w:trHeight w:val="1299"/>
        </w:trPr>
        <w:tc>
          <w:tcPr>
            <w:tcW w:w="2678" w:type="dxa"/>
          </w:tcPr>
          <w:p w:rsidR="00FE5999" w:rsidRPr="000A42DD" w:rsidRDefault="00FE5999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0171300012019000102-01 от 15.10.2019</w:t>
            </w:r>
          </w:p>
        </w:tc>
        <w:tc>
          <w:tcPr>
            <w:tcW w:w="3826" w:type="dxa"/>
          </w:tcPr>
          <w:p w:rsidR="00FE5999" w:rsidRPr="000A42DD" w:rsidRDefault="00FE5999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Монтаж ВЛ-0,4кВ уличного освещения и светильников ДКУ-50, по ул. Ново-Борисоглебская, Борисоглебская Слобода, Переславский район</w:t>
            </w:r>
          </w:p>
        </w:tc>
        <w:tc>
          <w:tcPr>
            <w:tcW w:w="1481" w:type="dxa"/>
          </w:tcPr>
          <w:p w:rsidR="00FE5999" w:rsidRPr="000A42DD" w:rsidRDefault="00FE5999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 xml:space="preserve">296 912,40 </w:t>
            </w:r>
          </w:p>
        </w:tc>
        <w:tc>
          <w:tcPr>
            <w:tcW w:w="2837" w:type="dxa"/>
          </w:tcPr>
          <w:p w:rsidR="00FE5999" w:rsidRPr="000A42DD" w:rsidRDefault="00FE5999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ООО «</w:t>
            </w:r>
            <w:proofErr w:type="spellStart"/>
            <w:r w:rsidRPr="000A42DD">
              <w:rPr>
                <w:rFonts w:ascii="Times New Roman" w:hAnsi="Times New Roman" w:cs="Times New Roman"/>
              </w:rPr>
              <w:t>Энергопром</w:t>
            </w:r>
            <w:proofErr w:type="spellEnd"/>
            <w:r w:rsidRPr="000A42DD">
              <w:rPr>
                <w:rFonts w:ascii="Times New Roman" w:hAnsi="Times New Roman" w:cs="Times New Roman"/>
              </w:rPr>
              <w:t>»</w:t>
            </w:r>
          </w:p>
          <w:p w:rsidR="00FE5999" w:rsidRPr="000A42DD" w:rsidRDefault="00FE5999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19" w:type="dxa"/>
          </w:tcPr>
          <w:p w:rsidR="00FE5999" w:rsidRPr="000A42DD" w:rsidRDefault="00FE5999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228 000,00</w:t>
            </w:r>
          </w:p>
        </w:tc>
        <w:tc>
          <w:tcPr>
            <w:tcW w:w="2552" w:type="dxa"/>
          </w:tcPr>
          <w:p w:rsidR="00FE5999" w:rsidRPr="000A42DD" w:rsidRDefault="00FE5999" w:rsidP="00D21F0A">
            <w:pPr>
              <w:rPr>
                <w:rFonts w:ascii="Times New Roman" w:hAnsi="Times New Roman" w:cs="Times New Roman"/>
              </w:rPr>
            </w:pPr>
          </w:p>
        </w:tc>
      </w:tr>
      <w:tr w:rsidR="00FE5999" w:rsidRPr="000A42DD" w:rsidTr="00FE5999">
        <w:trPr>
          <w:trHeight w:val="1299"/>
        </w:trPr>
        <w:tc>
          <w:tcPr>
            <w:tcW w:w="2678" w:type="dxa"/>
          </w:tcPr>
          <w:p w:rsidR="00FE5999" w:rsidRPr="000A42DD" w:rsidRDefault="00FE5999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0171300012019000093-1-01 от 04.10.2019</w:t>
            </w:r>
          </w:p>
        </w:tc>
        <w:tc>
          <w:tcPr>
            <w:tcW w:w="3826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Летнее содержание автомобильных дорог общего пользования местного значения городского округа города Переславля-Залесского - 3 этап</w:t>
            </w:r>
          </w:p>
          <w:p w:rsidR="00FE5999" w:rsidRPr="000A42DD" w:rsidRDefault="00FE5999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81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 xml:space="preserve">999 314,40 </w:t>
            </w:r>
          </w:p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7" w:type="dxa"/>
          </w:tcPr>
          <w:p w:rsidR="00FE5999" w:rsidRPr="000A42DD" w:rsidRDefault="00FE5999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МУП «Теплосервис»</w:t>
            </w:r>
          </w:p>
          <w:p w:rsidR="00FE5999" w:rsidRPr="000A42DD" w:rsidRDefault="00FE5999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19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 xml:space="preserve">999 314,40 </w:t>
            </w:r>
          </w:p>
          <w:p w:rsidR="00FE5999" w:rsidRPr="000A42DD" w:rsidRDefault="00FE5999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FE5999" w:rsidRPr="000A42DD" w:rsidRDefault="00FE5999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40 дней по 12.11.2019</w:t>
            </w:r>
          </w:p>
        </w:tc>
      </w:tr>
      <w:tr w:rsidR="00FE5999" w:rsidRPr="000A42DD" w:rsidTr="00FE5999">
        <w:trPr>
          <w:trHeight w:val="1299"/>
        </w:trPr>
        <w:tc>
          <w:tcPr>
            <w:tcW w:w="2678" w:type="dxa"/>
          </w:tcPr>
          <w:p w:rsidR="00FE5999" w:rsidRPr="000A42DD" w:rsidRDefault="00FE5999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0171300012019000096-01 от 04.10.2019</w:t>
            </w:r>
          </w:p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6" w:type="dxa"/>
          </w:tcPr>
          <w:p w:rsidR="00FE5999" w:rsidRPr="000A42DD" w:rsidRDefault="00FE5999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 xml:space="preserve">Содержание автомобильных дорог городского округа город Переславль-Залесский в сельских округах: </w:t>
            </w:r>
            <w:proofErr w:type="spellStart"/>
            <w:r w:rsidRPr="000A42DD">
              <w:rPr>
                <w:rFonts w:ascii="Times New Roman" w:hAnsi="Times New Roman" w:cs="Times New Roman"/>
              </w:rPr>
              <w:t>Веськовский</w:t>
            </w:r>
            <w:proofErr w:type="spellEnd"/>
            <w:r w:rsidRPr="000A42DD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0A42DD">
              <w:rPr>
                <w:rFonts w:ascii="Times New Roman" w:hAnsi="Times New Roman" w:cs="Times New Roman"/>
              </w:rPr>
              <w:t>Глебовский</w:t>
            </w:r>
            <w:proofErr w:type="spellEnd"/>
            <w:r w:rsidRPr="000A42DD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0A42DD">
              <w:rPr>
                <w:rFonts w:ascii="Times New Roman" w:hAnsi="Times New Roman" w:cs="Times New Roman"/>
              </w:rPr>
              <w:t>Добриловский</w:t>
            </w:r>
            <w:proofErr w:type="spellEnd"/>
            <w:r w:rsidRPr="000A42DD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0A42DD">
              <w:rPr>
                <w:rFonts w:ascii="Times New Roman" w:hAnsi="Times New Roman" w:cs="Times New Roman"/>
              </w:rPr>
              <w:t>Купанский</w:t>
            </w:r>
            <w:proofErr w:type="spellEnd"/>
            <w:r w:rsidRPr="000A42DD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0A42DD">
              <w:rPr>
                <w:rFonts w:ascii="Times New Roman" w:hAnsi="Times New Roman" w:cs="Times New Roman"/>
              </w:rPr>
              <w:t>Лыченский</w:t>
            </w:r>
            <w:proofErr w:type="spellEnd"/>
            <w:r w:rsidRPr="000A42DD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0A42DD">
              <w:rPr>
                <w:rFonts w:ascii="Times New Roman" w:hAnsi="Times New Roman" w:cs="Times New Roman"/>
              </w:rPr>
              <w:t>Перелесский</w:t>
            </w:r>
            <w:proofErr w:type="spellEnd"/>
            <w:r w:rsidRPr="000A42DD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0A42DD">
              <w:rPr>
                <w:rFonts w:ascii="Times New Roman" w:hAnsi="Times New Roman" w:cs="Times New Roman"/>
              </w:rPr>
              <w:t>Пономарёвский</w:t>
            </w:r>
            <w:proofErr w:type="spellEnd"/>
            <w:r w:rsidRPr="000A42DD">
              <w:rPr>
                <w:rFonts w:ascii="Times New Roman" w:hAnsi="Times New Roman" w:cs="Times New Roman"/>
              </w:rPr>
              <w:t>, Троицкий - 2 этап</w:t>
            </w:r>
          </w:p>
          <w:p w:rsidR="00FE5999" w:rsidRPr="000A42DD" w:rsidRDefault="00FE5999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81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660 169,20</w:t>
            </w:r>
          </w:p>
        </w:tc>
        <w:tc>
          <w:tcPr>
            <w:tcW w:w="2837" w:type="dxa"/>
          </w:tcPr>
          <w:p w:rsidR="00FE5999" w:rsidRPr="000A42DD" w:rsidRDefault="00FE5999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МУП «Сервис»</w:t>
            </w:r>
          </w:p>
        </w:tc>
        <w:tc>
          <w:tcPr>
            <w:tcW w:w="2219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660 169,20</w:t>
            </w:r>
          </w:p>
        </w:tc>
        <w:tc>
          <w:tcPr>
            <w:tcW w:w="2552" w:type="dxa"/>
          </w:tcPr>
          <w:p w:rsidR="00FE5999" w:rsidRPr="000A42DD" w:rsidRDefault="00FE5999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50 дней по 22.11.2019</w:t>
            </w:r>
          </w:p>
        </w:tc>
      </w:tr>
      <w:tr w:rsidR="00FE5999" w:rsidRPr="000A42DD" w:rsidTr="00FE5999">
        <w:trPr>
          <w:trHeight w:val="1299"/>
        </w:trPr>
        <w:tc>
          <w:tcPr>
            <w:tcW w:w="2678" w:type="dxa"/>
          </w:tcPr>
          <w:p w:rsidR="00FE5999" w:rsidRPr="000A42DD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0171200001919001497-01 от 08.10.2019</w:t>
            </w:r>
          </w:p>
        </w:tc>
        <w:tc>
          <w:tcPr>
            <w:tcW w:w="3826" w:type="dxa"/>
          </w:tcPr>
          <w:p w:rsidR="00FE5999" w:rsidRPr="000A42DD" w:rsidRDefault="00FE5999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Ремонт автомобильной дороги ул. Магистральная (участок от ул. Менделеева до пос. Молодежный) по адресу: Ярославская область, г. Переславль-Залесский</w:t>
            </w:r>
          </w:p>
          <w:p w:rsidR="00FE5999" w:rsidRPr="000A42DD" w:rsidRDefault="00FE5999" w:rsidP="00D21F0A">
            <w:pPr>
              <w:rPr>
                <w:rFonts w:ascii="Times New Roman" w:hAnsi="Times New Roman" w:cs="Times New Roman"/>
              </w:rPr>
            </w:pPr>
          </w:p>
          <w:p w:rsidR="00FE5999" w:rsidRPr="000A42DD" w:rsidRDefault="00FE5999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81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lastRenderedPageBreak/>
              <w:t>21 161 120,40</w:t>
            </w:r>
          </w:p>
        </w:tc>
        <w:tc>
          <w:tcPr>
            <w:tcW w:w="2837" w:type="dxa"/>
          </w:tcPr>
          <w:p w:rsidR="00FE5999" w:rsidRPr="000A42DD" w:rsidRDefault="00FE5999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ООО «СУ – 76»</w:t>
            </w:r>
          </w:p>
        </w:tc>
        <w:tc>
          <w:tcPr>
            <w:tcW w:w="2219" w:type="dxa"/>
          </w:tcPr>
          <w:p w:rsidR="00FE5999" w:rsidRPr="000A42DD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21 161 120,40</w:t>
            </w:r>
          </w:p>
        </w:tc>
        <w:tc>
          <w:tcPr>
            <w:tcW w:w="2552" w:type="dxa"/>
          </w:tcPr>
          <w:p w:rsidR="00FE5999" w:rsidRPr="000A42DD" w:rsidRDefault="00FE5999" w:rsidP="00D21F0A">
            <w:pPr>
              <w:rPr>
                <w:rFonts w:ascii="Times New Roman" w:hAnsi="Times New Roman" w:cs="Times New Roman"/>
              </w:rPr>
            </w:pPr>
          </w:p>
        </w:tc>
      </w:tr>
      <w:tr w:rsidR="00FE5999" w:rsidRPr="000A42DD" w:rsidTr="00FE5999">
        <w:trPr>
          <w:trHeight w:val="1299"/>
        </w:trPr>
        <w:tc>
          <w:tcPr>
            <w:tcW w:w="2678" w:type="dxa"/>
          </w:tcPr>
          <w:p w:rsidR="00FE5999" w:rsidRPr="000A42DD" w:rsidRDefault="00FE5999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0171300012019000095-1 от 01.10.2019</w:t>
            </w:r>
          </w:p>
        </w:tc>
        <w:tc>
          <w:tcPr>
            <w:tcW w:w="3826" w:type="dxa"/>
          </w:tcPr>
          <w:p w:rsidR="00FE5999" w:rsidRPr="000A42DD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Содержание детских игровых (спортивных) площадок, расположенных в городе Переславль-Залесский около следующих многоквартирных домов: ул. Кооперативная, дом №54 и ул. Строителей, дом №31; ул. Менделеева, дом №52; ул. 50 лет Комсомола, дом №1; ул. 50 лет Комсомола, дом №19; ул. Строителей, дом №43 (</w:t>
            </w:r>
            <w:proofErr w:type="spellStart"/>
            <w:r w:rsidRPr="00FE5999">
              <w:rPr>
                <w:rFonts w:ascii="Times New Roman" w:hAnsi="Times New Roman" w:cs="Times New Roman"/>
              </w:rPr>
              <w:t>Чехачевский</w:t>
            </w:r>
            <w:proofErr w:type="spellEnd"/>
            <w:r w:rsidRPr="00FE5999">
              <w:rPr>
                <w:rFonts w:ascii="Times New Roman" w:hAnsi="Times New Roman" w:cs="Times New Roman"/>
              </w:rPr>
              <w:t xml:space="preserve"> парк), в теплый период</w:t>
            </w:r>
          </w:p>
        </w:tc>
        <w:tc>
          <w:tcPr>
            <w:tcW w:w="1481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175 970,40</w:t>
            </w:r>
          </w:p>
        </w:tc>
        <w:tc>
          <w:tcPr>
            <w:tcW w:w="2837" w:type="dxa"/>
          </w:tcPr>
          <w:p w:rsidR="00FE5999" w:rsidRPr="000A42DD" w:rsidRDefault="00FE5999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ООО «Строй-Мастер»</w:t>
            </w:r>
          </w:p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19" w:type="dxa"/>
          </w:tcPr>
          <w:p w:rsidR="00FE5999" w:rsidRPr="000A42DD" w:rsidRDefault="00FE5999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169 000,00</w:t>
            </w:r>
          </w:p>
        </w:tc>
        <w:tc>
          <w:tcPr>
            <w:tcW w:w="2552" w:type="dxa"/>
          </w:tcPr>
          <w:p w:rsidR="00FE5999" w:rsidRPr="000A42DD" w:rsidRDefault="00FE5999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Экономия</w:t>
            </w:r>
          </w:p>
        </w:tc>
      </w:tr>
      <w:tr w:rsidR="00FE5999" w:rsidRPr="000A42DD" w:rsidTr="00FE5999">
        <w:trPr>
          <w:trHeight w:val="1299"/>
        </w:trPr>
        <w:tc>
          <w:tcPr>
            <w:tcW w:w="2678" w:type="dxa"/>
          </w:tcPr>
          <w:p w:rsidR="00FE5999" w:rsidRPr="000A42DD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0171300012019000094-01 от 01.10.2019</w:t>
            </w:r>
          </w:p>
        </w:tc>
        <w:tc>
          <w:tcPr>
            <w:tcW w:w="3826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Содержание детских игровых (спортивных) площадок, расположенных в городе Переславль-Залесский около следующих многоквартирных домов: мкр. Чкаловский, дом №41; мкр. Чкаловский, дом №51; ул. Берендеевская, дом №5, пер. Красноэховский, дома №14 и №16, ул. 40 лет ВЛКСМ, дом №4; ул. Первомайская, дом №10а; ул. Пушкина, дома №№31, 29, 27; ул. Первомайская, дома №№4, 6, 8; ул. Ямская, дом №11; ул. Красноэховская, дома №11 и №12, в теплый период</w:t>
            </w:r>
          </w:p>
        </w:tc>
        <w:tc>
          <w:tcPr>
            <w:tcW w:w="1481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 xml:space="preserve">236 512,80 </w:t>
            </w:r>
          </w:p>
        </w:tc>
        <w:tc>
          <w:tcPr>
            <w:tcW w:w="2837" w:type="dxa"/>
          </w:tcPr>
          <w:p w:rsidR="00FE5999" w:rsidRPr="000A42DD" w:rsidRDefault="00FE5999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ООО «Строй-Мастер»</w:t>
            </w:r>
          </w:p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19" w:type="dxa"/>
          </w:tcPr>
          <w:p w:rsidR="00FE5999" w:rsidRPr="000A42DD" w:rsidRDefault="00FE5999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200 000,00</w:t>
            </w:r>
          </w:p>
        </w:tc>
        <w:tc>
          <w:tcPr>
            <w:tcW w:w="2552" w:type="dxa"/>
          </w:tcPr>
          <w:p w:rsidR="00FE5999" w:rsidRPr="000A42DD" w:rsidRDefault="00FE5999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 xml:space="preserve">Экономия </w:t>
            </w:r>
          </w:p>
        </w:tc>
      </w:tr>
      <w:tr w:rsidR="00FE5999" w:rsidRPr="000A42DD" w:rsidTr="00FE5999">
        <w:trPr>
          <w:trHeight w:val="1299"/>
        </w:trPr>
        <w:tc>
          <w:tcPr>
            <w:tcW w:w="2678" w:type="dxa"/>
          </w:tcPr>
          <w:p w:rsidR="00FE5999" w:rsidRPr="000A42DD" w:rsidRDefault="00FE5999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0171300012019000083-1 от 10.09.2019</w:t>
            </w:r>
          </w:p>
          <w:p w:rsidR="00FE5999" w:rsidRPr="000A42DD" w:rsidRDefault="00FE5999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6" w:type="dxa"/>
            <w:vAlign w:val="center"/>
          </w:tcPr>
          <w:p w:rsidR="00FE5999" w:rsidRPr="000A42DD" w:rsidRDefault="00FE5999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Ремонт автомобильной дороги по адресу: Ярославская область, городской округ город Переславль-Залесский, п. Нагорье, ул. Первомайская</w:t>
            </w:r>
          </w:p>
        </w:tc>
        <w:tc>
          <w:tcPr>
            <w:tcW w:w="1481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985 383,44</w:t>
            </w:r>
          </w:p>
        </w:tc>
        <w:tc>
          <w:tcPr>
            <w:tcW w:w="2837" w:type="dxa"/>
          </w:tcPr>
          <w:p w:rsidR="00FE5999" w:rsidRPr="000A42DD" w:rsidRDefault="00FE5999" w:rsidP="006C7175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Общество с ограниченной ответственностью  «</w:t>
            </w:r>
            <w:proofErr w:type="spellStart"/>
            <w:r w:rsidRPr="000A42DD">
              <w:rPr>
                <w:rFonts w:ascii="Times New Roman" w:hAnsi="Times New Roman" w:cs="Times New Roman"/>
              </w:rPr>
              <w:t>Юнипроф</w:t>
            </w:r>
            <w:proofErr w:type="spellEnd"/>
            <w:r w:rsidRPr="000A42DD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219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985 383,44</w:t>
            </w:r>
          </w:p>
        </w:tc>
        <w:tc>
          <w:tcPr>
            <w:tcW w:w="2552" w:type="dxa"/>
          </w:tcPr>
          <w:p w:rsidR="00FE5999" w:rsidRPr="000A42DD" w:rsidRDefault="00FE5999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с момента заключения Контракта в течение 30 дней.</w:t>
            </w:r>
          </w:p>
        </w:tc>
      </w:tr>
      <w:tr w:rsidR="00FE5999" w:rsidRPr="000A42DD" w:rsidTr="00FE5999">
        <w:trPr>
          <w:trHeight w:val="1299"/>
        </w:trPr>
        <w:tc>
          <w:tcPr>
            <w:tcW w:w="2678" w:type="dxa"/>
          </w:tcPr>
          <w:p w:rsidR="00FE5999" w:rsidRPr="000A42DD" w:rsidRDefault="00FE5999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lastRenderedPageBreak/>
              <w:t>0171300012019000077-01 от 09.09.2019</w:t>
            </w:r>
          </w:p>
        </w:tc>
        <w:tc>
          <w:tcPr>
            <w:tcW w:w="3826" w:type="dxa"/>
          </w:tcPr>
          <w:p w:rsidR="00FE5999" w:rsidRPr="000A42DD" w:rsidRDefault="00FE5999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ЭА «Содержание автомобильных дорог городского округа город Переславль-Залесский в сельских округах: Андриановский, Дмитриевский, Загорьевский, Копнинский, Кубринский, Нагорьевский - 2 этап» (Нагорье)</w:t>
            </w:r>
          </w:p>
        </w:tc>
        <w:tc>
          <w:tcPr>
            <w:tcW w:w="1481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431 422,80</w:t>
            </w:r>
          </w:p>
        </w:tc>
        <w:tc>
          <w:tcPr>
            <w:tcW w:w="2837" w:type="dxa"/>
          </w:tcPr>
          <w:p w:rsidR="00FE5999" w:rsidRPr="000A42DD" w:rsidRDefault="00FE5999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Индивидуальный предприниматель Степанов Сергей Владимирович</w:t>
            </w:r>
          </w:p>
        </w:tc>
        <w:tc>
          <w:tcPr>
            <w:tcW w:w="2219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431 000,00</w:t>
            </w:r>
          </w:p>
        </w:tc>
        <w:tc>
          <w:tcPr>
            <w:tcW w:w="2552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с момента заключения Контракта в течение 50 дней.</w:t>
            </w:r>
          </w:p>
        </w:tc>
      </w:tr>
      <w:tr w:rsidR="00FE5999" w:rsidRPr="000A42DD" w:rsidTr="00FE5999">
        <w:trPr>
          <w:trHeight w:val="1299"/>
        </w:trPr>
        <w:tc>
          <w:tcPr>
            <w:tcW w:w="2678" w:type="dxa"/>
          </w:tcPr>
          <w:p w:rsidR="00FE5999" w:rsidRPr="000A42DD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0171300012019000078-01 от 06.09.2019</w:t>
            </w:r>
          </w:p>
        </w:tc>
        <w:tc>
          <w:tcPr>
            <w:tcW w:w="3826" w:type="dxa"/>
          </w:tcPr>
          <w:p w:rsidR="00FE5999" w:rsidRPr="000A42DD" w:rsidRDefault="00FE5999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Содержание автомобильных дорог городского округа город Переславль-Залесский в сельских округах: Алексинский, Берендеевский, Дубровицкий, Любимцевский,  Рязанцевский, Скоблевский, Смоленский  - 2 этап (Рязанцево)</w:t>
            </w:r>
          </w:p>
        </w:tc>
        <w:tc>
          <w:tcPr>
            <w:tcW w:w="1481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408 372,00</w:t>
            </w:r>
          </w:p>
        </w:tc>
        <w:tc>
          <w:tcPr>
            <w:tcW w:w="2837" w:type="dxa"/>
          </w:tcPr>
          <w:p w:rsidR="00FE5999" w:rsidRPr="000A42DD" w:rsidRDefault="00FE5999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Индивидуальный предприниматель Коржов Александр Юрьевич</w:t>
            </w:r>
          </w:p>
        </w:tc>
        <w:tc>
          <w:tcPr>
            <w:tcW w:w="2219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408 372,00</w:t>
            </w:r>
          </w:p>
        </w:tc>
        <w:tc>
          <w:tcPr>
            <w:tcW w:w="2552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с момента заключения Контракта в течение 50 дней.</w:t>
            </w:r>
          </w:p>
        </w:tc>
      </w:tr>
      <w:tr w:rsidR="00FE5999" w:rsidRPr="000A42DD" w:rsidTr="00FE5999">
        <w:trPr>
          <w:trHeight w:val="1299"/>
        </w:trPr>
        <w:tc>
          <w:tcPr>
            <w:tcW w:w="2678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 xml:space="preserve">0171300012019000080-01  </w:t>
            </w:r>
            <w:r w:rsidRPr="000A42DD">
              <w:rPr>
                <w:rFonts w:ascii="Times New Roman" w:hAnsi="Times New Roman" w:cs="Times New Roman"/>
              </w:rPr>
              <w:t>от 06.09.2019</w:t>
            </w:r>
          </w:p>
        </w:tc>
        <w:tc>
          <w:tcPr>
            <w:tcW w:w="3826" w:type="dxa"/>
            <w:vAlign w:val="center"/>
          </w:tcPr>
          <w:p w:rsidR="00FE5999" w:rsidRPr="000A42DD" w:rsidRDefault="00FE5999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Содержание парков, скверов, площадей и прочих объектов внешнего благоустройства на территории города Переславля-Залесского</w:t>
            </w:r>
          </w:p>
        </w:tc>
        <w:tc>
          <w:tcPr>
            <w:tcW w:w="1481" w:type="dxa"/>
            <w:vAlign w:val="center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2 247 864,95</w:t>
            </w:r>
          </w:p>
        </w:tc>
        <w:tc>
          <w:tcPr>
            <w:tcW w:w="2837" w:type="dxa"/>
          </w:tcPr>
          <w:p w:rsidR="00FE5999" w:rsidRPr="000A42DD" w:rsidRDefault="00FE5999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МУНИЦИПАЛЬНОЕ УНИТАРНОЕ ПРЕДПРИЯТИЕ ГОРОДСКОГО ОКРУГА ГОРОДА ПЕРЕСЛАВЛЯ-ЗАЛЕССКОГО ЯРОСЛАВСКОЙ ОБЛАСТИ "ТЕПЛОСЕРВИС"</w:t>
            </w:r>
          </w:p>
        </w:tc>
        <w:tc>
          <w:tcPr>
            <w:tcW w:w="2219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2 247 864,95</w:t>
            </w:r>
          </w:p>
        </w:tc>
        <w:tc>
          <w:tcPr>
            <w:tcW w:w="2552" w:type="dxa"/>
          </w:tcPr>
          <w:p w:rsidR="00FE5999" w:rsidRPr="000A42DD" w:rsidRDefault="00FE5999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с момента заключения контракта по 31.12.2019 г.</w:t>
            </w:r>
          </w:p>
        </w:tc>
      </w:tr>
      <w:tr w:rsidR="00FE5999" w:rsidRPr="000A42DD" w:rsidTr="00FE5999">
        <w:trPr>
          <w:trHeight w:val="1299"/>
        </w:trPr>
        <w:tc>
          <w:tcPr>
            <w:tcW w:w="2678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0171300012019000062-01</w:t>
            </w:r>
            <w:r w:rsidRPr="000A42DD">
              <w:rPr>
                <w:rFonts w:ascii="Times New Roman" w:hAnsi="Times New Roman" w:cs="Times New Roman"/>
              </w:rPr>
              <w:t xml:space="preserve"> </w:t>
            </w:r>
            <w:r w:rsidRPr="00FE5999">
              <w:rPr>
                <w:rFonts w:ascii="Times New Roman" w:hAnsi="Times New Roman" w:cs="Times New Roman"/>
              </w:rPr>
              <w:t>от 26.08.2019</w:t>
            </w:r>
          </w:p>
        </w:tc>
        <w:tc>
          <w:tcPr>
            <w:tcW w:w="3826" w:type="dxa"/>
          </w:tcPr>
          <w:p w:rsidR="00FE5999" w:rsidRPr="000A42DD" w:rsidRDefault="00FE5999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Восстановление дорожной разметки на автомобильных дорогах городского округа города Переславля-Залесского 1 этап</w:t>
            </w:r>
          </w:p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81" w:type="dxa"/>
          </w:tcPr>
          <w:p w:rsidR="00FE5999" w:rsidRPr="000A42DD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 xml:space="preserve"> </w:t>
            </w:r>
            <w:r w:rsidRPr="000A42DD">
              <w:rPr>
                <w:rFonts w:ascii="Times New Roman" w:hAnsi="Times New Roman" w:cs="Times New Roman"/>
              </w:rPr>
              <w:t>947 040,00</w:t>
            </w:r>
          </w:p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7" w:type="dxa"/>
          </w:tcPr>
          <w:p w:rsidR="00FE5999" w:rsidRPr="000A42DD" w:rsidRDefault="00FE5999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ИП ЖУПИКОВ НИКИТА ВАЛЕРЬЕВИЧ</w:t>
            </w:r>
          </w:p>
        </w:tc>
        <w:tc>
          <w:tcPr>
            <w:tcW w:w="2219" w:type="dxa"/>
          </w:tcPr>
          <w:p w:rsidR="00FE5999" w:rsidRPr="000A42DD" w:rsidRDefault="00FE5999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947 040,00</w:t>
            </w:r>
          </w:p>
        </w:tc>
        <w:tc>
          <w:tcPr>
            <w:tcW w:w="2552" w:type="dxa"/>
          </w:tcPr>
          <w:p w:rsidR="00FE5999" w:rsidRPr="000A42DD" w:rsidRDefault="00FE5999" w:rsidP="00D21F0A">
            <w:pPr>
              <w:rPr>
                <w:rFonts w:ascii="Times New Roman" w:hAnsi="Times New Roman" w:cs="Times New Roman"/>
              </w:rPr>
            </w:pPr>
          </w:p>
        </w:tc>
      </w:tr>
      <w:tr w:rsidR="00FE5999" w:rsidRPr="000A42DD" w:rsidTr="00FE5999">
        <w:trPr>
          <w:trHeight w:val="1299"/>
        </w:trPr>
        <w:tc>
          <w:tcPr>
            <w:tcW w:w="2678" w:type="dxa"/>
          </w:tcPr>
          <w:p w:rsidR="00FE5999" w:rsidRPr="000A42DD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0171300012019000063-01 от 26.08.2019</w:t>
            </w:r>
          </w:p>
        </w:tc>
        <w:tc>
          <w:tcPr>
            <w:tcW w:w="3826" w:type="dxa"/>
          </w:tcPr>
          <w:p w:rsidR="00FE5999" w:rsidRPr="000A42DD" w:rsidRDefault="00FE5999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Восстановление дорожной разметки на автомобильных дорогах городского округа города Переславля-Залесского 2 этап</w:t>
            </w:r>
          </w:p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81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 xml:space="preserve"> </w:t>
            </w:r>
            <w:r w:rsidRPr="000A42DD">
              <w:rPr>
                <w:rFonts w:ascii="Times New Roman" w:hAnsi="Times New Roman" w:cs="Times New Roman"/>
              </w:rPr>
              <w:t>990 794,40</w:t>
            </w:r>
            <w:r w:rsidRPr="00FE5999">
              <w:rPr>
                <w:rFonts w:ascii="Times New Roman" w:hAnsi="Times New Roman" w:cs="Times New Roman"/>
              </w:rPr>
              <w:t xml:space="preserve"> </w:t>
            </w:r>
          </w:p>
          <w:p w:rsidR="00FE5999" w:rsidRPr="000A42DD" w:rsidRDefault="00FE5999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7" w:type="dxa"/>
          </w:tcPr>
          <w:p w:rsidR="00FE5999" w:rsidRPr="000A42DD" w:rsidRDefault="00FE5999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ИП ЖУПИКОВ НИКИТА ВАЛЕРЬЕВИЧ</w:t>
            </w:r>
          </w:p>
        </w:tc>
        <w:tc>
          <w:tcPr>
            <w:tcW w:w="2219" w:type="dxa"/>
          </w:tcPr>
          <w:p w:rsidR="00FE5999" w:rsidRPr="000A42DD" w:rsidRDefault="00FE5999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990 794,40</w:t>
            </w:r>
          </w:p>
        </w:tc>
        <w:tc>
          <w:tcPr>
            <w:tcW w:w="2552" w:type="dxa"/>
          </w:tcPr>
          <w:p w:rsidR="00FE5999" w:rsidRPr="000A42DD" w:rsidRDefault="00FE5999" w:rsidP="00D21F0A">
            <w:pPr>
              <w:rPr>
                <w:rFonts w:ascii="Times New Roman" w:hAnsi="Times New Roman" w:cs="Times New Roman"/>
              </w:rPr>
            </w:pPr>
          </w:p>
        </w:tc>
      </w:tr>
      <w:tr w:rsidR="00FE5999" w:rsidRPr="000A42DD" w:rsidTr="00FE5999">
        <w:trPr>
          <w:trHeight w:val="1299"/>
        </w:trPr>
        <w:tc>
          <w:tcPr>
            <w:tcW w:w="2678" w:type="dxa"/>
          </w:tcPr>
          <w:p w:rsidR="00FE5999" w:rsidRPr="000A42DD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0171300012019000064-01 от 26.08.2019</w:t>
            </w:r>
          </w:p>
        </w:tc>
        <w:tc>
          <w:tcPr>
            <w:tcW w:w="3826" w:type="dxa"/>
          </w:tcPr>
          <w:p w:rsidR="00FE5999" w:rsidRPr="000A42DD" w:rsidRDefault="00FE5999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Восстановление дорожной разметки на автомобильных дорогах городского округа города Переславля-Залесского 3 этап</w:t>
            </w:r>
          </w:p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81" w:type="dxa"/>
          </w:tcPr>
          <w:p w:rsidR="00FE5999" w:rsidRPr="000A42DD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 xml:space="preserve"> </w:t>
            </w:r>
            <w:r w:rsidRPr="000A42DD">
              <w:rPr>
                <w:rFonts w:ascii="Times New Roman" w:hAnsi="Times New Roman" w:cs="Times New Roman"/>
              </w:rPr>
              <w:t>449 556,00</w:t>
            </w:r>
          </w:p>
          <w:p w:rsidR="00FE5999" w:rsidRPr="000A42DD" w:rsidRDefault="00FE5999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7" w:type="dxa"/>
          </w:tcPr>
          <w:p w:rsidR="00FE5999" w:rsidRPr="000A42DD" w:rsidRDefault="00FE5999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ИП ЖУПИКОВ НИКИТА ВАЛЕРЬЕВИЧ</w:t>
            </w:r>
          </w:p>
        </w:tc>
        <w:tc>
          <w:tcPr>
            <w:tcW w:w="2219" w:type="dxa"/>
          </w:tcPr>
          <w:p w:rsidR="00FE5999" w:rsidRPr="000A42DD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497 894,40</w:t>
            </w:r>
          </w:p>
        </w:tc>
        <w:tc>
          <w:tcPr>
            <w:tcW w:w="2552" w:type="dxa"/>
          </w:tcPr>
          <w:p w:rsidR="00FE5999" w:rsidRPr="000A42DD" w:rsidRDefault="00FE5999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Экономия 48 338,40</w:t>
            </w:r>
          </w:p>
        </w:tc>
      </w:tr>
      <w:tr w:rsidR="00FE5999" w:rsidRPr="000A42DD" w:rsidTr="00FE5999">
        <w:trPr>
          <w:trHeight w:val="1299"/>
        </w:trPr>
        <w:tc>
          <w:tcPr>
            <w:tcW w:w="2678" w:type="dxa"/>
          </w:tcPr>
          <w:p w:rsidR="00FE5999" w:rsidRPr="000A42DD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lastRenderedPageBreak/>
              <w:t>0171300012019000065-01 от 26.08.2019</w:t>
            </w:r>
          </w:p>
        </w:tc>
        <w:tc>
          <w:tcPr>
            <w:tcW w:w="3826" w:type="dxa"/>
          </w:tcPr>
          <w:p w:rsidR="00FE5999" w:rsidRPr="000A42DD" w:rsidRDefault="00FE5999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Восстановление дорожной разметки на автомобильных дорогах городского округа города Переславля-Залесского 4 этап</w:t>
            </w:r>
          </w:p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81" w:type="dxa"/>
          </w:tcPr>
          <w:p w:rsidR="00FE5999" w:rsidRPr="000A42DD" w:rsidRDefault="00FE5999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814 834</w:t>
            </w:r>
            <w:r w:rsidRPr="00FE5999">
              <w:rPr>
                <w:rFonts w:ascii="Times New Roman" w:hAnsi="Times New Roman" w:cs="Times New Roman"/>
              </w:rPr>
              <w:t>,</w:t>
            </w:r>
            <w:r w:rsidRPr="000A42DD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2837" w:type="dxa"/>
          </w:tcPr>
          <w:p w:rsidR="00FE5999" w:rsidRPr="000A42DD" w:rsidRDefault="00FE5999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ИП ЖУПИКОВ НИКИТА ВАЛЕРЬЕВИЧ</w:t>
            </w:r>
          </w:p>
        </w:tc>
        <w:tc>
          <w:tcPr>
            <w:tcW w:w="2219" w:type="dxa"/>
          </w:tcPr>
          <w:p w:rsidR="00FE5999" w:rsidRPr="000A42DD" w:rsidRDefault="00FE5999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814 834</w:t>
            </w:r>
            <w:r w:rsidRPr="00FE5999">
              <w:rPr>
                <w:rFonts w:ascii="Times New Roman" w:hAnsi="Times New Roman" w:cs="Times New Roman"/>
              </w:rPr>
              <w:t>,</w:t>
            </w:r>
            <w:r w:rsidRPr="000A42DD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2552" w:type="dxa"/>
          </w:tcPr>
          <w:p w:rsidR="00FE5999" w:rsidRPr="000A42DD" w:rsidRDefault="00FE5999" w:rsidP="00D21F0A">
            <w:pPr>
              <w:rPr>
                <w:rFonts w:ascii="Times New Roman" w:hAnsi="Times New Roman" w:cs="Times New Roman"/>
              </w:rPr>
            </w:pPr>
          </w:p>
        </w:tc>
      </w:tr>
      <w:tr w:rsidR="00FE5999" w:rsidRPr="000A42DD" w:rsidTr="00FE5999">
        <w:trPr>
          <w:trHeight w:val="1299"/>
        </w:trPr>
        <w:tc>
          <w:tcPr>
            <w:tcW w:w="2678" w:type="dxa"/>
          </w:tcPr>
          <w:p w:rsidR="00FE5999" w:rsidRPr="000A42DD" w:rsidRDefault="00FE5999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 xml:space="preserve">0171300012019000058-01 </w:t>
            </w:r>
            <w:r w:rsidRPr="00FE5999">
              <w:rPr>
                <w:rFonts w:ascii="Times New Roman" w:hAnsi="Times New Roman" w:cs="Times New Roman"/>
              </w:rPr>
              <w:t>от 26.08.2019</w:t>
            </w:r>
          </w:p>
        </w:tc>
        <w:tc>
          <w:tcPr>
            <w:tcW w:w="3826" w:type="dxa"/>
          </w:tcPr>
          <w:p w:rsidR="00FE5999" w:rsidRPr="000A42DD" w:rsidRDefault="00FE5999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Текущий ремонт автомобильных дорог общего пользования местного значения городского округа города Переславля-Залесского 12 этап</w:t>
            </w:r>
          </w:p>
        </w:tc>
        <w:tc>
          <w:tcPr>
            <w:tcW w:w="1481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 xml:space="preserve"> 996 732,00</w:t>
            </w:r>
          </w:p>
        </w:tc>
        <w:tc>
          <w:tcPr>
            <w:tcW w:w="2837" w:type="dxa"/>
          </w:tcPr>
          <w:p w:rsidR="00FE5999" w:rsidRPr="000A42DD" w:rsidRDefault="00FE5999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ОБЩЕСТВО С ОГРАНИЧЕННОЙ ОТВЕТСТВЕННОСТЬЮ "ДОРСТРОЙ"</w:t>
            </w:r>
          </w:p>
        </w:tc>
        <w:tc>
          <w:tcPr>
            <w:tcW w:w="2219" w:type="dxa"/>
          </w:tcPr>
          <w:p w:rsidR="00FE5999" w:rsidRPr="000A42DD" w:rsidRDefault="00FE5999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991 748,34</w:t>
            </w:r>
          </w:p>
        </w:tc>
        <w:tc>
          <w:tcPr>
            <w:tcW w:w="2552" w:type="dxa"/>
          </w:tcPr>
          <w:p w:rsidR="00FE5999" w:rsidRPr="000A42DD" w:rsidRDefault="00FE5999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Экономия 4983,66</w:t>
            </w:r>
          </w:p>
        </w:tc>
      </w:tr>
      <w:tr w:rsidR="00FE5999" w:rsidRPr="000A42DD" w:rsidTr="00FE5999">
        <w:trPr>
          <w:trHeight w:val="1299"/>
        </w:trPr>
        <w:tc>
          <w:tcPr>
            <w:tcW w:w="2678" w:type="dxa"/>
          </w:tcPr>
          <w:p w:rsidR="00FE5999" w:rsidRPr="000A42DD" w:rsidRDefault="00FE5999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0171200001919001295-01 от 21.08.2019</w:t>
            </w:r>
          </w:p>
        </w:tc>
        <w:tc>
          <w:tcPr>
            <w:tcW w:w="3826" w:type="dxa"/>
          </w:tcPr>
          <w:p w:rsidR="00FE5999" w:rsidRPr="000A42DD" w:rsidRDefault="00FE5999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 xml:space="preserve">Ремонт автомобильной дороги по адресу: Ярославская область, городской округ </w:t>
            </w:r>
          </w:p>
          <w:p w:rsidR="00FE5999" w:rsidRPr="000A42DD" w:rsidRDefault="00FE5999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город Переславль-Залесский, п. Кубринск, ул. Пионерская</w:t>
            </w:r>
          </w:p>
        </w:tc>
        <w:tc>
          <w:tcPr>
            <w:tcW w:w="1481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7" w:type="dxa"/>
          </w:tcPr>
          <w:p w:rsidR="00FE5999" w:rsidRPr="000A42DD" w:rsidRDefault="00FE5999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ОБЩЕСТВО С ОГРАНИЧЕННОЙ ОТВЕТСТВЕННОСТЬЮ "ДОРСТРОЙ"</w:t>
            </w:r>
          </w:p>
        </w:tc>
        <w:tc>
          <w:tcPr>
            <w:tcW w:w="2219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2 745 699,94</w:t>
            </w:r>
          </w:p>
        </w:tc>
        <w:tc>
          <w:tcPr>
            <w:tcW w:w="2552" w:type="dxa"/>
          </w:tcPr>
          <w:p w:rsidR="00FE5999" w:rsidRPr="000A42DD" w:rsidRDefault="00FE5999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с момента заключения Контракта в течение 45 дней</w:t>
            </w:r>
          </w:p>
        </w:tc>
      </w:tr>
      <w:tr w:rsidR="00FE5999" w:rsidRPr="000A42DD" w:rsidTr="00FE5999">
        <w:trPr>
          <w:trHeight w:val="1299"/>
        </w:trPr>
        <w:tc>
          <w:tcPr>
            <w:tcW w:w="2678" w:type="dxa"/>
          </w:tcPr>
          <w:p w:rsidR="00FE5999" w:rsidRPr="000A42DD" w:rsidRDefault="00FE5999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0171300012019000052-01 от 21.08.2019</w:t>
            </w:r>
          </w:p>
          <w:p w:rsidR="00FE5999" w:rsidRPr="000A42DD" w:rsidRDefault="00FE5999" w:rsidP="000A4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6" w:type="dxa"/>
          </w:tcPr>
          <w:p w:rsidR="00FE5999" w:rsidRPr="000A42DD" w:rsidRDefault="00FE5999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Устройство уличного освещения дворовой территории по адресу: Ярославская область, городской округ город Переславль-Залесский, с. Берендеево, ул. Центральная, д. 13, 15</w:t>
            </w:r>
          </w:p>
          <w:p w:rsidR="00FE5999" w:rsidRPr="000A42DD" w:rsidRDefault="00FE5999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81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7" w:type="dxa"/>
          </w:tcPr>
          <w:p w:rsidR="00FE5999" w:rsidRPr="000A42DD" w:rsidRDefault="00FE5999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ОБЩЕСТВО С ОГРАНИЧЕННОЙ ОТВЕТСТВЕННОСТЬЮ "ЭНЕРГОСТРОЙМОНТАЖ-АПЭ"</w:t>
            </w:r>
          </w:p>
        </w:tc>
        <w:tc>
          <w:tcPr>
            <w:tcW w:w="2219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225 249,60</w:t>
            </w:r>
          </w:p>
        </w:tc>
        <w:tc>
          <w:tcPr>
            <w:tcW w:w="2552" w:type="dxa"/>
          </w:tcPr>
          <w:p w:rsidR="00FE5999" w:rsidRPr="000A42DD" w:rsidRDefault="00FE5999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с момента заключения Контракта в течение 30 дней</w:t>
            </w:r>
          </w:p>
        </w:tc>
      </w:tr>
      <w:tr w:rsidR="00FE5999" w:rsidRPr="000A42DD" w:rsidTr="00FE5999">
        <w:trPr>
          <w:trHeight w:val="1299"/>
        </w:trPr>
        <w:tc>
          <w:tcPr>
            <w:tcW w:w="2678" w:type="dxa"/>
          </w:tcPr>
          <w:p w:rsidR="00FE5999" w:rsidRPr="000A42DD" w:rsidRDefault="00FE5999" w:rsidP="000A42DD">
            <w:pPr>
              <w:rPr>
                <w:rFonts w:ascii="Times New Roman" w:hAnsi="Times New Roman" w:cs="Times New Roman"/>
              </w:rPr>
            </w:pPr>
          </w:p>
          <w:p w:rsidR="00FE5999" w:rsidRPr="000A42DD" w:rsidRDefault="00FE5999" w:rsidP="00D21F0A">
            <w:pPr>
              <w:rPr>
                <w:rFonts w:ascii="Times New Roman" w:hAnsi="Times New Roman" w:cs="Times New Roman"/>
              </w:rPr>
            </w:pPr>
          </w:p>
          <w:p w:rsidR="00FE5999" w:rsidRPr="000A42DD" w:rsidRDefault="00FE5999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0171300012019000050 -01 от 15.08.2019</w:t>
            </w:r>
          </w:p>
        </w:tc>
        <w:tc>
          <w:tcPr>
            <w:tcW w:w="3826" w:type="dxa"/>
          </w:tcPr>
          <w:p w:rsidR="00FE5999" w:rsidRPr="000A42DD" w:rsidRDefault="00FE5999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Содержание детских игровых (спортивных) площадок в городском округе город Переславль-Залесский на территориях подведомственных Пригородному территориальному управлению (в теплый период)</w:t>
            </w:r>
          </w:p>
        </w:tc>
        <w:tc>
          <w:tcPr>
            <w:tcW w:w="1481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293 641,20</w:t>
            </w:r>
          </w:p>
        </w:tc>
        <w:tc>
          <w:tcPr>
            <w:tcW w:w="2837" w:type="dxa"/>
          </w:tcPr>
          <w:p w:rsidR="00FE5999" w:rsidRPr="000A42DD" w:rsidRDefault="00FE5999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МУП «Сервис»</w:t>
            </w:r>
          </w:p>
        </w:tc>
        <w:tc>
          <w:tcPr>
            <w:tcW w:w="2219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293 641,20</w:t>
            </w:r>
          </w:p>
        </w:tc>
        <w:tc>
          <w:tcPr>
            <w:tcW w:w="2552" w:type="dxa"/>
          </w:tcPr>
          <w:p w:rsidR="00FE5999" w:rsidRPr="000A42DD" w:rsidRDefault="00FE5999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с момента заключения Контракта по 31.10.2019 г.</w:t>
            </w:r>
          </w:p>
        </w:tc>
      </w:tr>
      <w:tr w:rsidR="00FE5999" w:rsidRPr="000A42DD" w:rsidTr="00FE5999">
        <w:trPr>
          <w:trHeight w:val="1299"/>
        </w:trPr>
        <w:tc>
          <w:tcPr>
            <w:tcW w:w="2678" w:type="dxa"/>
          </w:tcPr>
          <w:p w:rsidR="00FE5999" w:rsidRPr="000A42DD" w:rsidRDefault="00FE5999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0171300012019000051-01 от 15.08.2019</w:t>
            </w:r>
          </w:p>
        </w:tc>
        <w:tc>
          <w:tcPr>
            <w:tcW w:w="3826" w:type="dxa"/>
          </w:tcPr>
          <w:p w:rsidR="00FE5999" w:rsidRPr="000A42DD" w:rsidRDefault="00FE5999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 xml:space="preserve">  Содержание детских игровых (спортивных) площадок в городском округе город Переславль-Залесский на территориях подведомственных Рязанцевскому территориальному управлению (в теплый период)</w:t>
            </w:r>
          </w:p>
          <w:p w:rsidR="00FE5999" w:rsidRPr="000A42DD" w:rsidRDefault="00FE5999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81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293 045,20</w:t>
            </w:r>
          </w:p>
        </w:tc>
        <w:tc>
          <w:tcPr>
            <w:tcW w:w="2837" w:type="dxa"/>
          </w:tcPr>
          <w:p w:rsidR="00FE5999" w:rsidRPr="000A42DD" w:rsidRDefault="00FE5999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ИП Коржов А.Ю.</w:t>
            </w:r>
          </w:p>
        </w:tc>
        <w:tc>
          <w:tcPr>
            <w:tcW w:w="2219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293 041,20</w:t>
            </w:r>
          </w:p>
        </w:tc>
        <w:tc>
          <w:tcPr>
            <w:tcW w:w="2552" w:type="dxa"/>
          </w:tcPr>
          <w:p w:rsidR="00FE5999" w:rsidRPr="000A42DD" w:rsidRDefault="00FE5999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с момента заключения Контракта по 31.10.2019 г.</w:t>
            </w:r>
          </w:p>
        </w:tc>
      </w:tr>
      <w:tr w:rsidR="00FE5999" w:rsidRPr="000A42DD" w:rsidTr="00FE5999">
        <w:trPr>
          <w:trHeight w:val="1299"/>
        </w:trPr>
        <w:tc>
          <w:tcPr>
            <w:tcW w:w="2678" w:type="dxa"/>
          </w:tcPr>
          <w:p w:rsidR="00FE5999" w:rsidRPr="000A42DD" w:rsidRDefault="00FE5999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0171300012019000053-01 от 21.08.2019</w:t>
            </w:r>
          </w:p>
        </w:tc>
        <w:tc>
          <w:tcPr>
            <w:tcW w:w="3826" w:type="dxa"/>
          </w:tcPr>
          <w:p w:rsidR="00FE5999" w:rsidRPr="000A42DD" w:rsidRDefault="00FE5999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Текущий ремонт автомобильных дорог общего пользования местного значения городского округа города Переславля-Залесского 7 этап</w:t>
            </w:r>
          </w:p>
        </w:tc>
        <w:tc>
          <w:tcPr>
            <w:tcW w:w="1481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7" w:type="dxa"/>
          </w:tcPr>
          <w:p w:rsidR="00FE5999" w:rsidRPr="000A42DD" w:rsidRDefault="00FE5999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ОБЩЕСТВО С ОГРАНИЧЕННОЙ ОТВЕТСТВЕННОСТЬЮ "ДОРСТРОЙ"</w:t>
            </w:r>
          </w:p>
        </w:tc>
        <w:tc>
          <w:tcPr>
            <w:tcW w:w="2219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952 509,60</w:t>
            </w:r>
          </w:p>
        </w:tc>
        <w:tc>
          <w:tcPr>
            <w:tcW w:w="2552" w:type="dxa"/>
          </w:tcPr>
          <w:p w:rsidR="00FE5999" w:rsidRPr="000A42DD" w:rsidRDefault="00FE5999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с момента заключения контракта в течении 45 дней</w:t>
            </w:r>
          </w:p>
        </w:tc>
      </w:tr>
      <w:tr w:rsidR="00FE5999" w:rsidRPr="000A42DD" w:rsidTr="00FE5999">
        <w:trPr>
          <w:trHeight w:val="1299"/>
        </w:trPr>
        <w:tc>
          <w:tcPr>
            <w:tcW w:w="2678" w:type="dxa"/>
          </w:tcPr>
          <w:p w:rsidR="00FE5999" w:rsidRPr="000A42DD" w:rsidRDefault="00FE5999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lastRenderedPageBreak/>
              <w:t>0171300012019000055-01 от 21.08.2019</w:t>
            </w:r>
          </w:p>
        </w:tc>
        <w:tc>
          <w:tcPr>
            <w:tcW w:w="3826" w:type="dxa"/>
          </w:tcPr>
          <w:p w:rsidR="00FE5999" w:rsidRPr="000A42DD" w:rsidRDefault="00FE5999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Текущий ремонт автомобильных дорог общего пользования местного значения городского округа города Переславля-Залесского - 9 этап</w:t>
            </w:r>
          </w:p>
          <w:p w:rsidR="00FE5999" w:rsidRPr="000A42DD" w:rsidRDefault="00FE5999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81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7" w:type="dxa"/>
          </w:tcPr>
          <w:p w:rsidR="00FE5999" w:rsidRPr="000A42DD" w:rsidRDefault="00FE5999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ОБЩЕСТВО С ОГРАНИЧЕННОЙ ОТВЕТСТВЕННОСТЬЮ "ДОРСТРОЙ"</w:t>
            </w:r>
          </w:p>
        </w:tc>
        <w:tc>
          <w:tcPr>
            <w:tcW w:w="2219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977 500,80</w:t>
            </w:r>
          </w:p>
        </w:tc>
        <w:tc>
          <w:tcPr>
            <w:tcW w:w="2552" w:type="dxa"/>
          </w:tcPr>
          <w:p w:rsidR="00FE5999" w:rsidRPr="000A42DD" w:rsidRDefault="00FE5999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с момента заключения контракта в течении 45 дней</w:t>
            </w:r>
          </w:p>
        </w:tc>
      </w:tr>
      <w:tr w:rsidR="00FE5999" w:rsidRPr="000A42DD" w:rsidTr="00FE5999">
        <w:trPr>
          <w:trHeight w:val="1299"/>
        </w:trPr>
        <w:tc>
          <w:tcPr>
            <w:tcW w:w="2678" w:type="dxa"/>
          </w:tcPr>
          <w:p w:rsidR="00FE5999" w:rsidRPr="000A42DD" w:rsidRDefault="00FE5999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0171300012019000059-01 от 21.08.2019</w:t>
            </w:r>
          </w:p>
        </w:tc>
        <w:tc>
          <w:tcPr>
            <w:tcW w:w="3826" w:type="dxa"/>
          </w:tcPr>
          <w:p w:rsidR="00FE5999" w:rsidRPr="000A42DD" w:rsidRDefault="00FE5999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Текущий ремонт автомобильных дорог общего пользования местного значения городского округа города Переславля-Залесского - 13 этап</w:t>
            </w:r>
          </w:p>
          <w:p w:rsidR="00FE5999" w:rsidRPr="000A42DD" w:rsidRDefault="00FE5999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81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7" w:type="dxa"/>
          </w:tcPr>
          <w:p w:rsidR="00FE5999" w:rsidRPr="000A42DD" w:rsidRDefault="00FE5999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ОБЩЕСТВО С ОГРАНИЧЕННОЙ ОТВЕТСТВЕННОСТЬЮ "ДОРСТРОЙ"</w:t>
            </w:r>
          </w:p>
        </w:tc>
        <w:tc>
          <w:tcPr>
            <w:tcW w:w="2219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999 907,20</w:t>
            </w:r>
          </w:p>
        </w:tc>
        <w:tc>
          <w:tcPr>
            <w:tcW w:w="2552" w:type="dxa"/>
          </w:tcPr>
          <w:p w:rsidR="00FE5999" w:rsidRPr="000A42DD" w:rsidRDefault="00FE5999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с момента заключения контракта в течении 45 дней</w:t>
            </w:r>
          </w:p>
        </w:tc>
      </w:tr>
      <w:tr w:rsidR="00FE5999" w:rsidRPr="000A42DD" w:rsidTr="00FE5999">
        <w:trPr>
          <w:trHeight w:val="1299"/>
        </w:trPr>
        <w:tc>
          <w:tcPr>
            <w:tcW w:w="2678" w:type="dxa"/>
          </w:tcPr>
          <w:p w:rsidR="00FE5999" w:rsidRPr="000A42DD" w:rsidRDefault="00FE5999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0171300012019000060-01 от 21.08.2019</w:t>
            </w:r>
          </w:p>
        </w:tc>
        <w:tc>
          <w:tcPr>
            <w:tcW w:w="3826" w:type="dxa"/>
          </w:tcPr>
          <w:p w:rsidR="00FE5999" w:rsidRPr="000A42DD" w:rsidRDefault="00FE5999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Текущий ремонт автомобильных дорог общего пользования местного значения городского округа города Переславля-Залесского - 14 этап</w:t>
            </w:r>
          </w:p>
          <w:p w:rsidR="00FE5999" w:rsidRPr="000A42DD" w:rsidRDefault="00FE5999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81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7" w:type="dxa"/>
          </w:tcPr>
          <w:p w:rsidR="00FE5999" w:rsidRPr="000A42DD" w:rsidRDefault="00FE5999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ОБЩЕСТВО С ОГРАНИЧЕННОЙ ОТВЕТСТВЕННОСТЬЮ "ДОРСТРОЙ"</w:t>
            </w:r>
          </w:p>
        </w:tc>
        <w:tc>
          <w:tcPr>
            <w:tcW w:w="2219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999 549,60</w:t>
            </w:r>
          </w:p>
        </w:tc>
        <w:tc>
          <w:tcPr>
            <w:tcW w:w="2552" w:type="dxa"/>
          </w:tcPr>
          <w:p w:rsidR="00FE5999" w:rsidRPr="000A42DD" w:rsidRDefault="00FE5999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с момента заключения контракта в течении 45 дней</w:t>
            </w:r>
          </w:p>
        </w:tc>
      </w:tr>
      <w:tr w:rsidR="00FE5999" w:rsidRPr="000A42DD" w:rsidTr="00FE5999">
        <w:trPr>
          <w:trHeight w:val="1299"/>
        </w:trPr>
        <w:tc>
          <w:tcPr>
            <w:tcW w:w="2678" w:type="dxa"/>
          </w:tcPr>
          <w:p w:rsidR="00FE5999" w:rsidRPr="000A42DD" w:rsidRDefault="00FE5999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0171300012019000061-01 от 21.08.2019</w:t>
            </w:r>
          </w:p>
        </w:tc>
        <w:tc>
          <w:tcPr>
            <w:tcW w:w="3826" w:type="dxa"/>
          </w:tcPr>
          <w:p w:rsidR="00FE5999" w:rsidRPr="000A42DD" w:rsidRDefault="00FE5999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Текущий ремонт автомобильных дорог общего пользования местного значения городского округа города Переславля-Залесского - 15 этап</w:t>
            </w:r>
          </w:p>
          <w:p w:rsidR="00FE5999" w:rsidRPr="000A42DD" w:rsidRDefault="00FE5999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81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7" w:type="dxa"/>
          </w:tcPr>
          <w:p w:rsidR="00FE5999" w:rsidRPr="000A42DD" w:rsidRDefault="00FE5999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ОБЩЕСТВО С ОГРАНИЧЕННОЙ ОТВЕТСТВЕННОСТЬЮ "ДОРСТРОЙ"</w:t>
            </w:r>
          </w:p>
        </w:tc>
        <w:tc>
          <w:tcPr>
            <w:tcW w:w="2219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999 621,60</w:t>
            </w:r>
          </w:p>
        </w:tc>
        <w:tc>
          <w:tcPr>
            <w:tcW w:w="2552" w:type="dxa"/>
          </w:tcPr>
          <w:p w:rsidR="00FE5999" w:rsidRPr="000A42DD" w:rsidRDefault="00FE5999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с момента заключения контракта в течении 45 дней</w:t>
            </w:r>
          </w:p>
        </w:tc>
      </w:tr>
      <w:tr w:rsidR="00FE5999" w:rsidRPr="000A42DD" w:rsidTr="00FE5999">
        <w:trPr>
          <w:trHeight w:val="1299"/>
        </w:trPr>
        <w:tc>
          <w:tcPr>
            <w:tcW w:w="2678" w:type="dxa"/>
          </w:tcPr>
          <w:p w:rsidR="00FE5999" w:rsidRPr="000A42DD" w:rsidRDefault="00FE5999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0171300012019000057-01 от 21.08.2019</w:t>
            </w:r>
          </w:p>
          <w:p w:rsidR="00FE5999" w:rsidRPr="000A42DD" w:rsidRDefault="00FE5999" w:rsidP="000A4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6" w:type="dxa"/>
          </w:tcPr>
          <w:p w:rsidR="00FE5999" w:rsidRPr="000A42DD" w:rsidRDefault="00FE5999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Текущий ремонт автомобильных дорог общего пользования местного значения городского округа города Переславля-Залесского - 11 этап</w:t>
            </w:r>
          </w:p>
          <w:p w:rsidR="00FE5999" w:rsidRPr="000A42DD" w:rsidRDefault="00FE5999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81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7" w:type="dxa"/>
          </w:tcPr>
          <w:p w:rsidR="00FE5999" w:rsidRPr="000A42DD" w:rsidRDefault="00FE5999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ОБЩЕСТВО С ОГРАНИЧЕННОЙ ОТВЕТСТВЕННОСТЬЮ "ДОРСТРОЙ"</w:t>
            </w:r>
          </w:p>
        </w:tc>
        <w:tc>
          <w:tcPr>
            <w:tcW w:w="2219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997 125,00</w:t>
            </w:r>
          </w:p>
        </w:tc>
        <w:tc>
          <w:tcPr>
            <w:tcW w:w="2552" w:type="dxa"/>
          </w:tcPr>
          <w:p w:rsidR="00FE5999" w:rsidRPr="000A42DD" w:rsidRDefault="00FE5999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с момента заключения контракта в течении 45 дней</w:t>
            </w:r>
          </w:p>
        </w:tc>
      </w:tr>
      <w:tr w:rsidR="00FE5999" w:rsidRPr="000A42DD" w:rsidTr="00FE5999">
        <w:trPr>
          <w:trHeight w:val="1299"/>
        </w:trPr>
        <w:tc>
          <w:tcPr>
            <w:tcW w:w="2678" w:type="dxa"/>
          </w:tcPr>
          <w:p w:rsidR="00FE5999" w:rsidRPr="000A42DD" w:rsidRDefault="00FE5999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0171300012019000056-01 от 21.08.2019</w:t>
            </w:r>
          </w:p>
          <w:p w:rsidR="00FE5999" w:rsidRPr="000A42DD" w:rsidRDefault="00FE5999" w:rsidP="000A4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6" w:type="dxa"/>
          </w:tcPr>
          <w:p w:rsidR="00FE5999" w:rsidRPr="000A42DD" w:rsidRDefault="00FE5999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Текущий ремонт автомобильных дорог общего пользования местного значения городского округа города Переславля-Залесского - 10 этап</w:t>
            </w:r>
          </w:p>
          <w:p w:rsidR="00FE5999" w:rsidRPr="000A42DD" w:rsidRDefault="00FE5999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81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7" w:type="dxa"/>
          </w:tcPr>
          <w:p w:rsidR="00FE5999" w:rsidRPr="000A42DD" w:rsidRDefault="00FE5999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ОБЩЕСТВО С ОГРАНИЧЕННОЙ ОТВЕТСТВЕННОСТЬЮ "ДОРСТРОЙ"</w:t>
            </w:r>
          </w:p>
        </w:tc>
        <w:tc>
          <w:tcPr>
            <w:tcW w:w="2219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989 966,00</w:t>
            </w:r>
          </w:p>
        </w:tc>
        <w:tc>
          <w:tcPr>
            <w:tcW w:w="2552" w:type="dxa"/>
          </w:tcPr>
          <w:p w:rsidR="00FE5999" w:rsidRPr="000A42DD" w:rsidRDefault="00FE5999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с момента заключения контракта в течении 45 дней</w:t>
            </w:r>
          </w:p>
        </w:tc>
      </w:tr>
      <w:tr w:rsidR="00FE5999" w:rsidRPr="000A42DD" w:rsidTr="00FE5999">
        <w:trPr>
          <w:trHeight w:val="1299"/>
        </w:trPr>
        <w:tc>
          <w:tcPr>
            <w:tcW w:w="2678" w:type="dxa"/>
          </w:tcPr>
          <w:p w:rsidR="00FE5999" w:rsidRPr="000A42DD" w:rsidRDefault="00FE5999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№ 0171300012019000054-01 от 21.08.2019</w:t>
            </w:r>
          </w:p>
          <w:p w:rsidR="00FE5999" w:rsidRPr="000A42DD" w:rsidRDefault="00FE5999" w:rsidP="000A4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6" w:type="dxa"/>
          </w:tcPr>
          <w:p w:rsidR="00FE5999" w:rsidRPr="000A42DD" w:rsidRDefault="00FE5999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Текущий ремонт автомобильных дорог общего пользования местного значения городского округа города Переславля-Залесского - 8 этап</w:t>
            </w:r>
          </w:p>
          <w:p w:rsidR="00FE5999" w:rsidRPr="000A42DD" w:rsidRDefault="00FE5999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81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7" w:type="dxa"/>
          </w:tcPr>
          <w:p w:rsidR="00FE5999" w:rsidRPr="000A42DD" w:rsidRDefault="00FE5999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ОБЩЕСТВО С ОГРАНИЧЕННОЙ ОТВЕТСТВЕННОСТЬЮ "ДОРСТРОЙ"</w:t>
            </w:r>
          </w:p>
        </w:tc>
        <w:tc>
          <w:tcPr>
            <w:tcW w:w="2219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999 578,00</w:t>
            </w:r>
          </w:p>
        </w:tc>
        <w:tc>
          <w:tcPr>
            <w:tcW w:w="2552" w:type="dxa"/>
          </w:tcPr>
          <w:p w:rsidR="00FE5999" w:rsidRPr="000A42DD" w:rsidRDefault="00FE5999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с момента заключения контракта в течении 45 дней</w:t>
            </w:r>
          </w:p>
        </w:tc>
      </w:tr>
      <w:tr w:rsidR="00FE5999" w:rsidRPr="000A42DD" w:rsidTr="00FE5999">
        <w:trPr>
          <w:trHeight w:val="1299"/>
        </w:trPr>
        <w:tc>
          <w:tcPr>
            <w:tcW w:w="2678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0171300012019000046-01 от 29.07.2019</w:t>
            </w:r>
          </w:p>
        </w:tc>
        <w:tc>
          <w:tcPr>
            <w:tcW w:w="3826" w:type="dxa"/>
          </w:tcPr>
          <w:p w:rsidR="00FE5999" w:rsidRPr="000A42DD" w:rsidRDefault="00FE5999" w:rsidP="00D810C8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Валка деревьев, обрезка, посадка</w:t>
            </w:r>
          </w:p>
        </w:tc>
        <w:tc>
          <w:tcPr>
            <w:tcW w:w="1481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850 000,00</w:t>
            </w:r>
          </w:p>
        </w:tc>
        <w:tc>
          <w:tcPr>
            <w:tcW w:w="2837" w:type="dxa"/>
          </w:tcPr>
          <w:p w:rsidR="00FE5999" w:rsidRPr="000A42DD" w:rsidRDefault="00FE5999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Общество с ограниченной ответственностью «ААА Груп»</w:t>
            </w:r>
          </w:p>
        </w:tc>
        <w:tc>
          <w:tcPr>
            <w:tcW w:w="2219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841 047,34</w:t>
            </w:r>
          </w:p>
        </w:tc>
        <w:tc>
          <w:tcPr>
            <w:tcW w:w="2552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От 29.07.2019 (с момента заключения контракта по 01.10.2019)</w:t>
            </w:r>
          </w:p>
        </w:tc>
      </w:tr>
      <w:tr w:rsidR="00FE5999" w:rsidRPr="000A42DD" w:rsidTr="00FE5999">
        <w:trPr>
          <w:trHeight w:val="1299"/>
        </w:trPr>
        <w:tc>
          <w:tcPr>
            <w:tcW w:w="2678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lastRenderedPageBreak/>
              <w:t>0171200001919000852-01 от 15.07.2019</w:t>
            </w:r>
          </w:p>
        </w:tc>
        <w:tc>
          <w:tcPr>
            <w:tcW w:w="3826" w:type="dxa"/>
          </w:tcPr>
          <w:p w:rsidR="00FE5999" w:rsidRPr="000A42DD" w:rsidRDefault="00FE5999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Обустройство универсального детского спортивного комплекса с. Берендеево</w:t>
            </w:r>
          </w:p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81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3 555 988,80</w:t>
            </w:r>
          </w:p>
        </w:tc>
        <w:tc>
          <w:tcPr>
            <w:tcW w:w="2837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Общество с ограниченной ответственностью «Оригинал»</w:t>
            </w:r>
          </w:p>
        </w:tc>
        <w:tc>
          <w:tcPr>
            <w:tcW w:w="2219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3 555 988,80</w:t>
            </w:r>
          </w:p>
        </w:tc>
        <w:tc>
          <w:tcPr>
            <w:tcW w:w="2552" w:type="dxa"/>
          </w:tcPr>
          <w:p w:rsidR="00FE5999" w:rsidRPr="000A42DD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от 15.07.2019 (</w:t>
            </w:r>
            <w:r w:rsidRPr="000A42DD">
              <w:rPr>
                <w:rFonts w:ascii="Times New Roman" w:hAnsi="Times New Roman" w:cs="Times New Roman"/>
              </w:rPr>
              <w:t>с момента заключения по 30.08.2019)</w:t>
            </w:r>
          </w:p>
        </w:tc>
      </w:tr>
      <w:tr w:rsidR="00FE5999" w:rsidRPr="000A42DD" w:rsidTr="00FE5999">
        <w:trPr>
          <w:trHeight w:val="1299"/>
        </w:trPr>
        <w:tc>
          <w:tcPr>
            <w:tcW w:w="2678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0171300012019000041-1-01 от 16.07.2019</w:t>
            </w:r>
          </w:p>
        </w:tc>
        <w:tc>
          <w:tcPr>
            <w:tcW w:w="3826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Выполнение работ связанных с осуществлением регулярных перевозок по регулируемым тарифам в 2019 году - 2 этап</w:t>
            </w:r>
          </w:p>
        </w:tc>
        <w:tc>
          <w:tcPr>
            <w:tcW w:w="1481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3 983 065,88</w:t>
            </w:r>
          </w:p>
        </w:tc>
        <w:tc>
          <w:tcPr>
            <w:tcW w:w="2837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Общество с ограниченной ответственностью "Авто-Надежда"</w:t>
            </w:r>
          </w:p>
        </w:tc>
        <w:tc>
          <w:tcPr>
            <w:tcW w:w="2219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3 983 065,88</w:t>
            </w:r>
          </w:p>
        </w:tc>
        <w:tc>
          <w:tcPr>
            <w:tcW w:w="2552" w:type="dxa"/>
          </w:tcPr>
          <w:p w:rsidR="00FE5999" w:rsidRPr="000A42DD" w:rsidRDefault="00FE5999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от 16.07.2019</w:t>
            </w:r>
            <w:r w:rsidRPr="00FE5999">
              <w:rPr>
                <w:rFonts w:ascii="Times New Roman" w:hAnsi="Times New Roman" w:cs="Times New Roman"/>
              </w:rPr>
              <w:t xml:space="preserve"> (</w:t>
            </w:r>
            <w:r w:rsidRPr="000A42DD">
              <w:rPr>
                <w:rFonts w:ascii="Times New Roman" w:hAnsi="Times New Roman" w:cs="Times New Roman"/>
              </w:rPr>
              <w:t>с момента заключения по 10.10.2019)</w:t>
            </w:r>
          </w:p>
        </w:tc>
      </w:tr>
      <w:tr w:rsidR="00FE5999" w:rsidRPr="000A42DD" w:rsidTr="00FE5999">
        <w:tc>
          <w:tcPr>
            <w:tcW w:w="2678" w:type="dxa"/>
          </w:tcPr>
          <w:p w:rsidR="00FE5999" w:rsidRPr="000A42DD" w:rsidRDefault="00FE5999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0171300012019000037-01 от 12.07.2019</w:t>
            </w:r>
          </w:p>
        </w:tc>
        <w:tc>
          <w:tcPr>
            <w:tcW w:w="3826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Содержание автомобильных дорог городского округа город Переславль-Залесский в сельских округах: Алексинский, Берендеевский, Дубровицкий, Любимцевский, Рязанцевский, Скоблевский, Смоленский</w:t>
            </w:r>
          </w:p>
        </w:tc>
        <w:tc>
          <w:tcPr>
            <w:tcW w:w="1481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265 195,20</w:t>
            </w:r>
          </w:p>
        </w:tc>
        <w:tc>
          <w:tcPr>
            <w:tcW w:w="2837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ИП Коржов Александр Юрьевич</w:t>
            </w:r>
          </w:p>
        </w:tc>
        <w:tc>
          <w:tcPr>
            <w:tcW w:w="2219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265 194,20</w:t>
            </w:r>
          </w:p>
        </w:tc>
        <w:tc>
          <w:tcPr>
            <w:tcW w:w="2552" w:type="dxa"/>
          </w:tcPr>
          <w:p w:rsidR="00FE5999" w:rsidRPr="000A42DD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(</w:t>
            </w:r>
            <w:r w:rsidRPr="000A42DD">
              <w:rPr>
                <w:rFonts w:ascii="Times New Roman" w:hAnsi="Times New Roman" w:cs="Times New Roman"/>
              </w:rPr>
              <w:t>с момента заключения в течении 30 дней)</w:t>
            </w:r>
          </w:p>
        </w:tc>
      </w:tr>
      <w:tr w:rsidR="00FE5999" w:rsidRPr="000A42DD" w:rsidTr="00FE5999">
        <w:tc>
          <w:tcPr>
            <w:tcW w:w="2678" w:type="dxa"/>
          </w:tcPr>
          <w:p w:rsidR="00FE5999" w:rsidRPr="000A42DD" w:rsidRDefault="00FE5999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0171300012019000038-01 от 11.07.2019</w:t>
            </w:r>
          </w:p>
        </w:tc>
        <w:tc>
          <w:tcPr>
            <w:tcW w:w="3826" w:type="dxa"/>
            <w:vAlign w:val="bottom"/>
          </w:tcPr>
          <w:p w:rsidR="00FE5999" w:rsidRPr="000A42DD" w:rsidRDefault="00FE5999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 xml:space="preserve">Содержание автомобильных дорог городского округа город Переславль-Залесский в сельских округах: </w:t>
            </w:r>
            <w:proofErr w:type="spellStart"/>
            <w:r w:rsidRPr="000A42DD">
              <w:rPr>
                <w:rFonts w:ascii="Times New Roman" w:hAnsi="Times New Roman" w:cs="Times New Roman"/>
              </w:rPr>
              <w:t>Веськовский</w:t>
            </w:r>
            <w:proofErr w:type="spellEnd"/>
            <w:r w:rsidRPr="000A42DD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0A42DD">
              <w:rPr>
                <w:rFonts w:ascii="Times New Roman" w:hAnsi="Times New Roman" w:cs="Times New Roman"/>
              </w:rPr>
              <w:t>Глебовский</w:t>
            </w:r>
            <w:proofErr w:type="spellEnd"/>
            <w:r w:rsidRPr="000A42DD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0A42DD">
              <w:rPr>
                <w:rFonts w:ascii="Times New Roman" w:hAnsi="Times New Roman" w:cs="Times New Roman"/>
              </w:rPr>
              <w:t>Добриловский</w:t>
            </w:r>
            <w:proofErr w:type="spellEnd"/>
            <w:r w:rsidRPr="000A42DD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0A42DD">
              <w:rPr>
                <w:rFonts w:ascii="Times New Roman" w:hAnsi="Times New Roman" w:cs="Times New Roman"/>
              </w:rPr>
              <w:t>Купанский</w:t>
            </w:r>
            <w:proofErr w:type="spellEnd"/>
            <w:r w:rsidRPr="000A42DD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0A42DD">
              <w:rPr>
                <w:rFonts w:ascii="Times New Roman" w:hAnsi="Times New Roman" w:cs="Times New Roman"/>
              </w:rPr>
              <w:t>Лыченский</w:t>
            </w:r>
            <w:proofErr w:type="spellEnd"/>
            <w:r w:rsidRPr="000A42DD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0A42DD">
              <w:rPr>
                <w:rFonts w:ascii="Times New Roman" w:hAnsi="Times New Roman" w:cs="Times New Roman"/>
              </w:rPr>
              <w:t>Перелесский</w:t>
            </w:r>
            <w:proofErr w:type="spellEnd"/>
            <w:r w:rsidRPr="000A42DD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0A42DD">
              <w:rPr>
                <w:rFonts w:ascii="Times New Roman" w:hAnsi="Times New Roman" w:cs="Times New Roman"/>
              </w:rPr>
              <w:t>Пономарёвский</w:t>
            </w:r>
            <w:proofErr w:type="spellEnd"/>
            <w:r w:rsidRPr="000A42DD">
              <w:rPr>
                <w:rFonts w:ascii="Times New Roman" w:hAnsi="Times New Roman" w:cs="Times New Roman"/>
              </w:rPr>
              <w:t>, Троицкий (1 этап)</w:t>
            </w:r>
          </w:p>
        </w:tc>
        <w:tc>
          <w:tcPr>
            <w:tcW w:w="1481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386 037,60</w:t>
            </w:r>
          </w:p>
        </w:tc>
        <w:tc>
          <w:tcPr>
            <w:tcW w:w="2837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МУП «Сервис»</w:t>
            </w:r>
          </w:p>
        </w:tc>
        <w:tc>
          <w:tcPr>
            <w:tcW w:w="2219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386 037,60</w:t>
            </w:r>
          </w:p>
        </w:tc>
        <w:tc>
          <w:tcPr>
            <w:tcW w:w="2552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(</w:t>
            </w:r>
            <w:r w:rsidRPr="000A42DD">
              <w:rPr>
                <w:rFonts w:ascii="Times New Roman" w:hAnsi="Times New Roman" w:cs="Times New Roman"/>
              </w:rPr>
              <w:t>с момента заключения по 30.06.2019)</w:t>
            </w:r>
          </w:p>
        </w:tc>
      </w:tr>
      <w:tr w:rsidR="00FE5999" w:rsidRPr="000A42DD" w:rsidTr="00FE5999">
        <w:tc>
          <w:tcPr>
            <w:tcW w:w="2678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01713000120119000042-01 от 15.07.2019</w:t>
            </w:r>
          </w:p>
        </w:tc>
        <w:tc>
          <w:tcPr>
            <w:tcW w:w="3826" w:type="dxa"/>
          </w:tcPr>
          <w:p w:rsidR="00FE5999" w:rsidRPr="000A42DD" w:rsidRDefault="00FE5999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Летнее содержание автомобильных дорог общего пользования местного значения городского округа города Переславля-Залесского</w:t>
            </w:r>
          </w:p>
        </w:tc>
        <w:tc>
          <w:tcPr>
            <w:tcW w:w="1481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999 708,00</w:t>
            </w:r>
          </w:p>
        </w:tc>
        <w:tc>
          <w:tcPr>
            <w:tcW w:w="2837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МУП «Теплосервис»</w:t>
            </w:r>
          </w:p>
        </w:tc>
        <w:tc>
          <w:tcPr>
            <w:tcW w:w="2219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999 708,00</w:t>
            </w:r>
          </w:p>
        </w:tc>
        <w:tc>
          <w:tcPr>
            <w:tcW w:w="2552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(С момента заключения контракта в течение 40 дней)</w:t>
            </w:r>
          </w:p>
        </w:tc>
      </w:tr>
      <w:tr w:rsidR="00FE5999" w:rsidRPr="000A42DD" w:rsidTr="00FE5999">
        <w:tc>
          <w:tcPr>
            <w:tcW w:w="2678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01713000120119000040-01 от 16.07.2019</w:t>
            </w:r>
          </w:p>
        </w:tc>
        <w:tc>
          <w:tcPr>
            <w:tcW w:w="3826" w:type="dxa"/>
          </w:tcPr>
          <w:p w:rsidR="00FE5999" w:rsidRPr="000A42DD" w:rsidRDefault="00FE5999" w:rsidP="000A42DD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 xml:space="preserve">Выкашивание газонов </w:t>
            </w:r>
          </w:p>
          <w:p w:rsidR="00FE5999" w:rsidRPr="000A42DD" w:rsidRDefault="00FE5999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81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2 408 099,76</w:t>
            </w:r>
          </w:p>
        </w:tc>
        <w:tc>
          <w:tcPr>
            <w:tcW w:w="2837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МУП «Теплосервис»</w:t>
            </w:r>
          </w:p>
        </w:tc>
        <w:tc>
          <w:tcPr>
            <w:tcW w:w="2219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1 408 738,26</w:t>
            </w:r>
          </w:p>
        </w:tc>
        <w:tc>
          <w:tcPr>
            <w:tcW w:w="2552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(</w:t>
            </w:r>
            <w:r w:rsidRPr="000A42DD">
              <w:rPr>
                <w:rFonts w:ascii="Times New Roman" w:hAnsi="Times New Roman" w:cs="Times New Roman"/>
              </w:rPr>
              <w:t>с момента заключения по 30.09.2019)</w:t>
            </w:r>
          </w:p>
        </w:tc>
      </w:tr>
      <w:tr w:rsidR="00FE5999" w:rsidRPr="000A42DD" w:rsidTr="00FE5999">
        <w:tc>
          <w:tcPr>
            <w:tcW w:w="2678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0171200001919000880-01 от  22.07.2019</w:t>
            </w:r>
          </w:p>
        </w:tc>
        <w:tc>
          <w:tcPr>
            <w:tcW w:w="3826" w:type="dxa"/>
          </w:tcPr>
          <w:p w:rsidR="00FE5999" w:rsidRPr="000A42DD" w:rsidRDefault="00FE5999" w:rsidP="000A42DD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Благоустройство общественной территории "Парк Победы"</w:t>
            </w:r>
          </w:p>
        </w:tc>
        <w:tc>
          <w:tcPr>
            <w:tcW w:w="1481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18 862 480,80</w:t>
            </w:r>
          </w:p>
        </w:tc>
        <w:tc>
          <w:tcPr>
            <w:tcW w:w="2837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ООО «Производственная компания Крепыш»</w:t>
            </w:r>
          </w:p>
        </w:tc>
        <w:tc>
          <w:tcPr>
            <w:tcW w:w="2219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17 259 170,00</w:t>
            </w:r>
          </w:p>
        </w:tc>
        <w:tc>
          <w:tcPr>
            <w:tcW w:w="2552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(с момента заключения по 30.08.2019)</w:t>
            </w:r>
          </w:p>
        </w:tc>
      </w:tr>
      <w:tr w:rsidR="00FE5999" w:rsidRPr="000A42DD" w:rsidTr="00FE5999">
        <w:tc>
          <w:tcPr>
            <w:tcW w:w="2678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0171200001919000888-01 от 22.07.2019</w:t>
            </w:r>
          </w:p>
        </w:tc>
        <w:tc>
          <w:tcPr>
            <w:tcW w:w="3826" w:type="dxa"/>
          </w:tcPr>
          <w:p w:rsidR="00FE5999" w:rsidRPr="000A42DD" w:rsidRDefault="00FE5999" w:rsidP="000A42DD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Благоустройство дворовой территории по адресу: Ярославская область, городской округ город Переславль-Залесский, с. Новое, ул. Школьная, д.№ № 5,6,7</w:t>
            </w:r>
          </w:p>
        </w:tc>
        <w:tc>
          <w:tcPr>
            <w:tcW w:w="1481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4 455 030,00</w:t>
            </w:r>
          </w:p>
        </w:tc>
        <w:tc>
          <w:tcPr>
            <w:tcW w:w="2837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ОБЩЕСТВО С ОГРАНИЧЕННОЙ ОТВЕТСТВЕННОСТЬЮ "ДОРСТРОЙ"</w:t>
            </w:r>
          </w:p>
        </w:tc>
        <w:tc>
          <w:tcPr>
            <w:tcW w:w="2219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4 432 754,85</w:t>
            </w:r>
          </w:p>
        </w:tc>
        <w:tc>
          <w:tcPr>
            <w:tcW w:w="2552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(с момента заключения по 30.08.2019)</w:t>
            </w:r>
          </w:p>
        </w:tc>
      </w:tr>
      <w:tr w:rsidR="00FE5999" w:rsidRPr="000A42DD" w:rsidTr="00FE5999">
        <w:tc>
          <w:tcPr>
            <w:tcW w:w="2678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0171300012019000001-1-01 от 15.04.2019</w:t>
            </w:r>
          </w:p>
        </w:tc>
        <w:tc>
          <w:tcPr>
            <w:tcW w:w="3826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Выполнение работ связанных с осуществлением регулярных перевозок по регулируемым тарифам в 2019 году</w:t>
            </w:r>
          </w:p>
        </w:tc>
        <w:tc>
          <w:tcPr>
            <w:tcW w:w="1481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4 452 136,74</w:t>
            </w:r>
          </w:p>
        </w:tc>
        <w:tc>
          <w:tcPr>
            <w:tcW w:w="2837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Общество с ограниченной ответственностью "Авто-Надежда"</w:t>
            </w:r>
          </w:p>
        </w:tc>
        <w:tc>
          <w:tcPr>
            <w:tcW w:w="2219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4 452 136,74</w:t>
            </w:r>
          </w:p>
        </w:tc>
        <w:tc>
          <w:tcPr>
            <w:tcW w:w="2552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 xml:space="preserve">от 15.04.2019 </w:t>
            </w:r>
            <w:r w:rsidRPr="00FE5999">
              <w:rPr>
                <w:rFonts w:ascii="Times New Roman" w:hAnsi="Times New Roman" w:cs="Times New Roman"/>
              </w:rPr>
              <w:t>(</w:t>
            </w:r>
            <w:r w:rsidRPr="000A42DD">
              <w:rPr>
                <w:rFonts w:ascii="Times New Roman" w:hAnsi="Times New Roman" w:cs="Times New Roman"/>
              </w:rPr>
              <w:t>с момента заключения по 15.07.2019)</w:t>
            </w:r>
          </w:p>
        </w:tc>
      </w:tr>
      <w:tr w:rsidR="00FE5999" w:rsidRPr="000A42DD" w:rsidTr="00FE5999">
        <w:tc>
          <w:tcPr>
            <w:tcW w:w="2678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lastRenderedPageBreak/>
              <w:t>0171300012019000024-01 от 24.06.2019</w:t>
            </w:r>
          </w:p>
        </w:tc>
        <w:tc>
          <w:tcPr>
            <w:tcW w:w="3826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Текущий ремонт автомобильных дорог общего пользования местного значения  городского округа  города Переславля-Залесского - 2 этап</w:t>
            </w:r>
          </w:p>
        </w:tc>
        <w:tc>
          <w:tcPr>
            <w:tcW w:w="1481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999 708,00</w:t>
            </w:r>
          </w:p>
        </w:tc>
        <w:tc>
          <w:tcPr>
            <w:tcW w:w="2837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ОБЩЕСТВО С ОГРАНИЧЕННОЙ ОТВЕТСТВЕННОСТЬЮ "ДОРСТРОЙ"</w:t>
            </w:r>
          </w:p>
        </w:tc>
        <w:tc>
          <w:tcPr>
            <w:tcW w:w="2219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994 709,46</w:t>
            </w:r>
          </w:p>
        </w:tc>
        <w:tc>
          <w:tcPr>
            <w:tcW w:w="2552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(С момента заключения в течении 45 дней)</w:t>
            </w:r>
          </w:p>
        </w:tc>
      </w:tr>
      <w:tr w:rsidR="00FE5999" w:rsidRPr="000A42DD" w:rsidTr="00FE5999">
        <w:tc>
          <w:tcPr>
            <w:tcW w:w="2678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0171300012019000027-01 от 24.06.2019</w:t>
            </w:r>
          </w:p>
        </w:tc>
        <w:tc>
          <w:tcPr>
            <w:tcW w:w="3826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Текущий ремонт автомобильных дорог общего пользования местного значения городского округа города Переславля-Залесского - 5 этап</w:t>
            </w:r>
          </w:p>
        </w:tc>
        <w:tc>
          <w:tcPr>
            <w:tcW w:w="1481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999 708,00</w:t>
            </w:r>
          </w:p>
        </w:tc>
        <w:tc>
          <w:tcPr>
            <w:tcW w:w="2837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ОБЩЕСТВО С ОГРАНИЧЕННОЙ ОТВЕТСТВЕННОСТЬЮ "ДОРСТРОЙ"</w:t>
            </w:r>
          </w:p>
        </w:tc>
        <w:tc>
          <w:tcPr>
            <w:tcW w:w="2219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994 709,46</w:t>
            </w:r>
          </w:p>
        </w:tc>
        <w:tc>
          <w:tcPr>
            <w:tcW w:w="2552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(С момента заключения в течении 45 дней)</w:t>
            </w:r>
          </w:p>
        </w:tc>
      </w:tr>
      <w:tr w:rsidR="00FE5999" w:rsidRPr="000A42DD" w:rsidTr="00FE5999">
        <w:tc>
          <w:tcPr>
            <w:tcW w:w="2678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0171300012019000028-01 от 24.06.2019</w:t>
            </w:r>
          </w:p>
        </w:tc>
        <w:tc>
          <w:tcPr>
            <w:tcW w:w="3826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Текущий ремонт автомобильных дорог общего пользования местного значения городского округа города Переславля-Залесского - 6 этап</w:t>
            </w:r>
          </w:p>
        </w:tc>
        <w:tc>
          <w:tcPr>
            <w:tcW w:w="1481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999 708,00</w:t>
            </w:r>
          </w:p>
        </w:tc>
        <w:tc>
          <w:tcPr>
            <w:tcW w:w="2837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ОБЩЕСТВО С ОГРАНИЧЕННОЙ ОТВЕТСТВЕННОСТЬЮ "ДОРСТРОЙ"</w:t>
            </w:r>
          </w:p>
        </w:tc>
        <w:tc>
          <w:tcPr>
            <w:tcW w:w="2219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994 709,46</w:t>
            </w:r>
          </w:p>
        </w:tc>
        <w:tc>
          <w:tcPr>
            <w:tcW w:w="2552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(С момента заключения в течении 45 дней)</w:t>
            </w:r>
          </w:p>
        </w:tc>
      </w:tr>
      <w:tr w:rsidR="00FE5999" w:rsidRPr="000A42DD" w:rsidTr="00FE5999">
        <w:tc>
          <w:tcPr>
            <w:tcW w:w="2678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0171300012019000034-01 от 24.06.2019</w:t>
            </w:r>
          </w:p>
        </w:tc>
        <w:tc>
          <w:tcPr>
            <w:tcW w:w="3826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Посадка и содержание цветников в городском округе город Переславль-Залесский</w:t>
            </w:r>
          </w:p>
        </w:tc>
        <w:tc>
          <w:tcPr>
            <w:tcW w:w="1481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959 997,60</w:t>
            </w:r>
          </w:p>
        </w:tc>
        <w:tc>
          <w:tcPr>
            <w:tcW w:w="2837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МУНИЦИПАЛЬНОЕ УНИТАРНОЕ ПРЕДПРИЯТИЕ ГОРОДСКОГО ОКРУГА ГОРОДА ПЕРЕСЛАВЛЯ-ЗАЛЕССКОГО ЯРОСЛАВСКОЙ ОБЛАСТИ "ТЕПЛОСЕРВИС"</w:t>
            </w:r>
          </w:p>
        </w:tc>
        <w:tc>
          <w:tcPr>
            <w:tcW w:w="2219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959 997,60</w:t>
            </w:r>
          </w:p>
        </w:tc>
        <w:tc>
          <w:tcPr>
            <w:tcW w:w="2552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(</w:t>
            </w:r>
            <w:r w:rsidRPr="000A42DD">
              <w:rPr>
                <w:rFonts w:ascii="Times New Roman" w:hAnsi="Times New Roman" w:cs="Times New Roman"/>
              </w:rPr>
              <w:t>с момента заключения по 30.09.2019)</w:t>
            </w:r>
          </w:p>
        </w:tc>
      </w:tr>
      <w:tr w:rsidR="00FE5999" w:rsidRPr="000A42DD" w:rsidTr="00FE5999">
        <w:tc>
          <w:tcPr>
            <w:tcW w:w="2678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0171300012019000033-01 от 19.06.2019</w:t>
            </w:r>
          </w:p>
        </w:tc>
        <w:tc>
          <w:tcPr>
            <w:tcW w:w="3826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Выкашивание травы в парках, скверах, на площадях на территории г. Переславля-Залесского</w:t>
            </w:r>
          </w:p>
        </w:tc>
        <w:tc>
          <w:tcPr>
            <w:tcW w:w="1481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464 586,86</w:t>
            </w:r>
          </w:p>
        </w:tc>
        <w:tc>
          <w:tcPr>
            <w:tcW w:w="2837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ОБЩЕСТВО С ОГРАНИЧЕННОЙ ОТВЕТСТВЕННОСТЬЮ "ЗАМЕТНО"</w:t>
            </w:r>
          </w:p>
        </w:tc>
        <w:tc>
          <w:tcPr>
            <w:tcW w:w="2219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454 000,00</w:t>
            </w:r>
          </w:p>
        </w:tc>
        <w:tc>
          <w:tcPr>
            <w:tcW w:w="2552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(</w:t>
            </w:r>
            <w:r w:rsidRPr="000A42DD">
              <w:rPr>
                <w:rFonts w:ascii="Times New Roman" w:hAnsi="Times New Roman" w:cs="Times New Roman"/>
              </w:rPr>
              <w:t>с момента заключения по 30.09.2019)</w:t>
            </w:r>
          </w:p>
        </w:tc>
      </w:tr>
      <w:tr w:rsidR="00FE5999" w:rsidRPr="000A42DD" w:rsidTr="00FE5999">
        <w:tc>
          <w:tcPr>
            <w:tcW w:w="2678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0171200001919000614-01 от 24.06.2019</w:t>
            </w:r>
          </w:p>
        </w:tc>
        <w:tc>
          <w:tcPr>
            <w:tcW w:w="3826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Ремонт дворовой территории по адресу: Ярославская область, г. Переславль-Залесский, ул. Ростовская, д. 28</w:t>
            </w:r>
          </w:p>
        </w:tc>
        <w:tc>
          <w:tcPr>
            <w:tcW w:w="1481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3 624 388,80</w:t>
            </w:r>
          </w:p>
        </w:tc>
        <w:tc>
          <w:tcPr>
            <w:tcW w:w="2837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ОБЩЕСТВО С ОГРАНИЧЕННОЙ ОТВЕТСТВЕННОСТЬЮ "ДОРСТРОЙ"</w:t>
            </w:r>
          </w:p>
        </w:tc>
        <w:tc>
          <w:tcPr>
            <w:tcW w:w="2219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3 334 437,76</w:t>
            </w:r>
          </w:p>
        </w:tc>
        <w:tc>
          <w:tcPr>
            <w:tcW w:w="2552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(</w:t>
            </w:r>
            <w:r w:rsidRPr="000A42DD">
              <w:rPr>
                <w:rFonts w:ascii="Times New Roman" w:hAnsi="Times New Roman" w:cs="Times New Roman"/>
              </w:rPr>
              <w:t>с момента заключения по 30.08.2019)</w:t>
            </w:r>
          </w:p>
        </w:tc>
      </w:tr>
      <w:tr w:rsidR="00FE5999" w:rsidRPr="000A42DD" w:rsidTr="00FE5999">
        <w:tc>
          <w:tcPr>
            <w:tcW w:w="2678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0171200001919000613-01 от 24.06.2019</w:t>
            </w:r>
          </w:p>
        </w:tc>
        <w:tc>
          <w:tcPr>
            <w:tcW w:w="3826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Ремонт дворовой территории по адресу: Ярославская область, городской округ город Переславль-Залесский, с. Берендеево, ул. Центральная, д. д. 13, 15</w:t>
            </w:r>
          </w:p>
        </w:tc>
        <w:tc>
          <w:tcPr>
            <w:tcW w:w="1481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3 694 657,20</w:t>
            </w:r>
          </w:p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7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ОБЩЕСТВО С ОГРАНИЧЕННОЙ ОТВЕТСТВЕННОСТЬЮ "ДОРСТРОЙ"</w:t>
            </w:r>
          </w:p>
        </w:tc>
        <w:tc>
          <w:tcPr>
            <w:tcW w:w="2219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3 294 580,13</w:t>
            </w:r>
          </w:p>
        </w:tc>
        <w:tc>
          <w:tcPr>
            <w:tcW w:w="2552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(</w:t>
            </w:r>
            <w:r w:rsidRPr="000A42DD">
              <w:rPr>
                <w:rFonts w:ascii="Times New Roman" w:hAnsi="Times New Roman" w:cs="Times New Roman"/>
              </w:rPr>
              <w:t>с момента заключения по 30.08.2019)</w:t>
            </w:r>
          </w:p>
        </w:tc>
      </w:tr>
      <w:tr w:rsidR="00FE5999" w:rsidRPr="000A42DD" w:rsidTr="00FE5999">
        <w:tc>
          <w:tcPr>
            <w:tcW w:w="2678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0171300012019000026-01 от 1</w:t>
            </w:r>
            <w:r w:rsidRPr="000A42DD">
              <w:rPr>
                <w:rFonts w:ascii="Times New Roman" w:hAnsi="Times New Roman" w:cs="Times New Roman"/>
              </w:rPr>
              <w:t>8</w:t>
            </w:r>
            <w:r w:rsidRPr="00FE5999">
              <w:rPr>
                <w:rFonts w:ascii="Times New Roman" w:hAnsi="Times New Roman" w:cs="Times New Roman"/>
              </w:rPr>
              <w:t>.06.2019</w:t>
            </w:r>
          </w:p>
        </w:tc>
        <w:tc>
          <w:tcPr>
            <w:tcW w:w="3826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Текущий ремонт автомобильных дорог общего пользования местного значения  городского округа  города Переславля-Залесского - 4 этап</w:t>
            </w:r>
          </w:p>
        </w:tc>
        <w:tc>
          <w:tcPr>
            <w:tcW w:w="1481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999 553,20</w:t>
            </w:r>
          </w:p>
        </w:tc>
        <w:tc>
          <w:tcPr>
            <w:tcW w:w="2837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ОБЩЕСТВО С ОГРАНИЧЕННОЙ ОТВЕТСТВЕННОСТЬЮ "ДОРСТРОЙ"</w:t>
            </w:r>
          </w:p>
        </w:tc>
        <w:tc>
          <w:tcPr>
            <w:tcW w:w="2219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999 553,20</w:t>
            </w:r>
          </w:p>
        </w:tc>
        <w:tc>
          <w:tcPr>
            <w:tcW w:w="2552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(С момента заключения в течении 45 дней)</w:t>
            </w:r>
          </w:p>
        </w:tc>
      </w:tr>
      <w:tr w:rsidR="00FE5999" w:rsidRPr="000A42DD" w:rsidTr="00FE5999">
        <w:tc>
          <w:tcPr>
            <w:tcW w:w="2678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0171300012019000025-01 от 18.06.2019</w:t>
            </w:r>
          </w:p>
        </w:tc>
        <w:tc>
          <w:tcPr>
            <w:tcW w:w="3826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Текущий ремонт автомобильных дорог общего пользования местного значения  городского округа  города Переславля-Залесского - 3 этап</w:t>
            </w:r>
          </w:p>
        </w:tc>
        <w:tc>
          <w:tcPr>
            <w:tcW w:w="1481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925 956,00</w:t>
            </w:r>
          </w:p>
        </w:tc>
        <w:tc>
          <w:tcPr>
            <w:tcW w:w="2837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ОБЩЕСТВО С ОГРАНИЧЕННОЙ ОТВЕТСТВЕННОСТЬЮ "ДОРСТРОЙ"</w:t>
            </w:r>
          </w:p>
        </w:tc>
        <w:tc>
          <w:tcPr>
            <w:tcW w:w="2219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925 956,00</w:t>
            </w:r>
          </w:p>
        </w:tc>
        <w:tc>
          <w:tcPr>
            <w:tcW w:w="2552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(С момента заключения в течении 45 дней)</w:t>
            </w:r>
          </w:p>
        </w:tc>
      </w:tr>
      <w:tr w:rsidR="00FE5999" w:rsidRPr="000A42DD" w:rsidTr="00FE5999">
        <w:tc>
          <w:tcPr>
            <w:tcW w:w="2678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lastRenderedPageBreak/>
              <w:t>0171300012019000023-01 от 18.06.2019</w:t>
            </w:r>
          </w:p>
        </w:tc>
        <w:tc>
          <w:tcPr>
            <w:tcW w:w="3826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Текущий ремонт автомобильных дорог общего пользования местного значения городского округа  города Переславля-Залесского - 1 этап</w:t>
            </w:r>
          </w:p>
        </w:tc>
        <w:tc>
          <w:tcPr>
            <w:tcW w:w="1481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999 553,20</w:t>
            </w:r>
          </w:p>
        </w:tc>
        <w:tc>
          <w:tcPr>
            <w:tcW w:w="2837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ОБЩЕСТВО С ОГРАНИЧЕННОЙ ОТВЕТСТВЕННОСТЬЮ "ДОРСТРОЙ"</w:t>
            </w:r>
          </w:p>
        </w:tc>
        <w:tc>
          <w:tcPr>
            <w:tcW w:w="2219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999 553,20</w:t>
            </w:r>
          </w:p>
        </w:tc>
        <w:tc>
          <w:tcPr>
            <w:tcW w:w="2552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(С момента заключения в течении 45 дней)</w:t>
            </w:r>
          </w:p>
        </w:tc>
      </w:tr>
      <w:tr w:rsidR="00FE5999" w:rsidRPr="000A42DD" w:rsidTr="00FE5999">
        <w:tc>
          <w:tcPr>
            <w:tcW w:w="2678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0171300012019000021-01</w:t>
            </w:r>
            <w:r w:rsidRPr="000A42DD">
              <w:rPr>
                <w:rFonts w:ascii="Times New Roman" w:hAnsi="Times New Roman" w:cs="Times New Roman"/>
              </w:rPr>
              <w:t xml:space="preserve"> </w:t>
            </w:r>
            <w:r w:rsidRPr="00FE5999">
              <w:rPr>
                <w:rFonts w:ascii="Times New Roman" w:hAnsi="Times New Roman" w:cs="Times New Roman"/>
              </w:rPr>
              <w:t>от 14.06.2019</w:t>
            </w:r>
          </w:p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6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Содержание автомобильных дорог городского округа город Переславль-Залесский в сельских округах: Андриановский, Дмитриевский, Загорьевский, Копнинский, Кубринский, Нагорьевский</w:t>
            </w:r>
          </w:p>
        </w:tc>
        <w:tc>
          <w:tcPr>
            <w:tcW w:w="1481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248 767,20</w:t>
            </w:r>
          </w:p>
        </w:tc>
        <w:tc>
          <w:tcPr>
            <w:tcW w:w="2837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СТЕПАНОВ СЕРГЕЙ ВЛАДИМИРОВИЧ</w:t>
            </w:r>
          </w:p>
        </w:tc>
        <w:tc>
          <w:tcPr>
            <w:tcW w:w="2219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248 000,00</w:t>
            </w:r>
          </w:p>
        </w:tc>
        <w:tc>
          <w:tcPr>
            <w:tcW w:w="2552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от 14.06.2019 (</w:t>
            </w:r>
            <w:r w:rsidRPr="000A42DD">
              <w:rPr>
                <w:rFonts w:ascii="Times New Roman" w:hAnsi="Times New Roman" w:cs="Times New Roman"/>
              </w:rPr>
              <w:t>с момента заключения по 30.06.2019)</w:t>
            </w:r>
          </w:p>
        </w:tc>
      </w:tr>
      <w:tr w:rsidR="00FE5999" w:rsidRPr="000A42DD" w:rsidTr="00FE5999">
        <w:tc>
          <w:tcPr>
            <w:tcW w:w="2678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0171300012019000013-1-01 от 29.05.2019</w:t>
            </w:r>
          </w:p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6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Отлов и содержание безнадзорных животных, обитающих на территории городского округа</w:t>
            </w:r>
          </w:p>
        </w:tc>
        <w:tc>
          <w:tcPr>
            <w:tcW w:w="1481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341 434,00</w:t>
            </w:r>
          </w:p>
        </w:tc>
        <w:tc>
          <w:tcPr>
            <w:tcW w:w="2837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Шарипов Юсуфджон Тагойевич</w:t>
            </w:r>
          </w:p>
        </w:tc>
        <w:tc>
          <w:tcPr>
            <w:tcW w:w="2219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341 434,00</w:t>
            </w:r>
          </w:p>
        </w:tc>
        <w:tc>
          <w:tcPr>
            <w:tcW w:w="2552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от 29.05.19</w:t>
            </w:r>
          </w:p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(с момента заключения по 31.12.2019)</w:t>
            </w:r>
          </w:p>
        </w:tc>
      </w:tr>
      <w:tr w:rsidR="00FE5999" w:rsidRPr="000A42DD" w:rsidTr="00FE5999">
        <w:tc>
          <w:tcPr>
            <w:tcW w:w="2678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0171300012019000016-1-01 от 24.05.2019</w:t>
            </w:r>
          </w:p>
        </w:tc>
        <w:tc>
          <w:tcPr>
            <w:tcW w:w="3826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Содержание парков, скверов, площадей и прочих объектов внешнего благоустройства на территории подведомственной Рязанцевскому территориальному управлению городского округа город Переславль-Залесский на 2019 год</w:t>
            </w:r>
          </w:p>
        </w:tc>
        <w:tc>
          <w:tcPr>
            <w:tcW w:w="1481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686 772,77</w:t>
            </w:r>
          </w:p>
        </w:tc>
        <w:tc>
          <w:tcPr>
            <w:tcW w:w="2837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МУНИЦИПАЛЬНОЕ УНИТАРНОЕ ПРЕДПРИЯТИЕ ГОРОДСКОГО ОКРУГА ГОРОДА ПЕРЕСЛАВЛЯ-ЗАЛЕССКОГО ЯРОСЛАВСКОЙ ОБЛАСТИ "ТЕПЛОСЕРВИС"</w:t>
            </w:r>
          </w:p>
        </w:tc>
        <w:tc>
          <w:tcPr>
            <w:tcW w:w="2219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686 772,77</w:t>
            </w:r>
          </w:p>
        </w:tc>
        <w:tc>
          <w:tcPr>
            <w:tcW w:w="2552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от 24.05.19 (с момента заключения по 31.12.2019)</w:t>
            </w:r>
          </w:p>
        </w:tc>
      </w:tr>
      <w:tr w:rsidR="00FE5999" w:rsidRPr="000A42DD" w:rsidTr="00FE5999">
        <w:tc>
          <w:tcPr>
            <w:tcW w:w="2678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0171300012019000015-1-01 от 24.05.2019</w:t>
            </w:r>
          </w:p>
        </w:tc>
        <w:tc>
          <w:tcPr>
            <w:tcW w:w="3826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Содержание парков, скверов, площадей и прочих объектов внешнего благоустройствам на территории подведомственной Пригородному территориальному управлению городского округа город Переславль-Залесский на 2019 год</w:t>
            </w:r>
          </w:p>
        </w:tc>
        <w:tc>
          <w:tcPr>
            <w:tcW w:w="1481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536 210,98</w:t>
            </w:r>
          </w:p>
        </w:tc>
        <w:tc>
          <w:tcPr>
            <w:tcW w:w="2837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МУНИЦИПАЛЬНОЕ УНИТАРНОЕ ПРЕДПРИЯТИЕ ГОРОДСКОГО ОКРУГА ГОРОДА ПЕРЕСЛАВЛЯ-ЗАЛЕССКОГО ЯРОСЛАВСКОЙ ОБЛАСТИ "ТЕПЛОСЕРВИС"</w:t>
            </w:r>
          </w:p>
        </w:tc>
        <w:tc>
          <w:tcPr>
            <w:tcW w:w="2219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536 210,98</w:t>
            </w:r>
          </w:p>
        </w:tc>
        <w:tc>
          <w:tcPr>
            <w:tcW w:w="2552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с 24.05.2019 (</w:t>
            </w:r>
            <w:r w:rsidRPr="000A42DD">
              <w:rPr>
                <w:rFonts w:ascii="Times New Roman" w:hAnsi="Times New Roman" w:cs="Times New Roman"/>
              </w:rPr>
              <w:t>с момента заключения по 31.12.2019)</w:t>
            </w:r>
          </w:p>
        </w:tc>
      </w:tr>
      <w:tr w:rsidR="00FE5999" w:rsidRPr="000A42DD" w:rsidTr="00FE5999">
        <w:tc>
          <w:tcPr>
            <w:tcW w:w="2678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0171300012019000014-1-01 от 24.05.2019</w:t>
            </w:r>
          </w:p>
        </w:tc>
        <w:tc>
          <w:tcPr>
            <w:tcW w:w="3826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Содержание парков, скверов, площадей и прочих объектов внешнего благоустройства на территории г. Переславля-Залесского</w:t>
            </w:r>
          </w:p>
        </w:tc>
        <w:tc>
          <w:tcPr>
            <w:tcW w:w="1481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522 037,94</w:t>
            </w:r>
          </w:p>
        </w:tc>
        <w:tc>
          <w:tcPr>
            <w:tcW w:w="2837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МУНИЦИПАЛЬНОЕ УНИТАРНОЕ ПРЕДПРИЯТИЕ ГОРОДСКОГО ОКРУГА ГОРОДА ПЕРЕСЛАВЛЯ-ЗАЛЕССКОГО ЯРОСЛАВСКОЙ ОБЛАСТИ "ТЕПЛОСЕРВИС</w:t>
            </w:r>
          </w:p>
        </w:tc>
        <w:tc>
          <w:tcPr>
            <w:tcW w:w="2219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522 037,94</w:t>
            </w:r>
          </w:p>
        </w:tc>
        <w:tc>
          <w:tcPr>
            <w:tcW w:w="2552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с 24.05.2019 (</w:t>
            </w:r>
            <w:r w:rsidRPr="000A42DD">
              <w:rPr>
                <w:rFonts w:ascii="Times New Roman" w:hAnsi="Times New Roman" w:cs="Times New Roman"/>
              </w:rPr>
              <w:t>с момента заключения по 30.06.2019)</w:t>
            </w:r>
          </w:p>
        </w:tc>
      </w:tr>
      <w:tr w:rsidR="00FE5999" w:rsidRPr="000A42DD" w:rsidTr="00FE5999">
        <w:tc>
          <w:tcPr>
            <w:tcW w:w="2678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0171300012019000009-1-01 от 15.05.2019</w:t>
            </w:r>
          </w:p>
        </w:tc>
        <w:tc>
          <w:tcPr>
            <w:tcW w:w="3826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 xml:space="preserve">Содержание парков, скверов, площадей и прочих объектов внешнего благоустройства на территории подведомственной </w:t>
            </w:r>
            <w:r w:rsidRPr="00FE5999">
              <w:rPr>
                <w:rFonts w:ascii="Times New Roman" w:hAnsi="Times New Roman" w:cs="Times New Roman"/>
              </w:rPr>
              <w:lastRenderedPageBreak/>
              <w:t>Нагорьевскому территориальному управлению городского округа город Переславль-Залесский на 2019 год</w:t>
            </w:r>
          </w:p>
        </w:tc>
        <w:tc>
          <w:tcPr>
            <w:tcW w:w="1481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lastRenderedPageBreak/>
              <w:t>442 024,62</w:t>
            </w:r>
          </w:p>
        </w:tc>
        <w:tc>
          <w:tcPr>
            <w:tcW w:w="2837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 xml:space="preserve">МУНИЦИПАЛЬНОЕ УНИТАРНОЕ ПРЕДПРИЯТИЕ ГОРОДСКОГО ОКРУГА </w:t>
            </w:r>
            <w:r w:rsidRPr="00FE5999">
              <w:rPr>
                <w:rFonts w:ascii="Times New Roman" w:hAnsi="Times New Roman" w:cs="Times New Roman"/>
              </w:rPr>
              <w:lastRenderedPageBreak/>
              <w:t>ГОРОДА ПЕРЕСЛАВЛЯ-ЗАЛЕССКОГО ЯРОСЛАВСКОЙ ОБЛАСТИ "ТЕПЛОСЕРВИС"</w:t>
            </w:r>
          </w:p>
        </w:tc>
        <w:tc>
          <w:tcPr>
            <w:tcW w:w="2219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lastRenderedPageBreak/>
              <w:t>440 000,00</w:t>
            </w:r>
          </w:p>
        </w:tc>
        <w:tc>
          <w:tcPr>
            <w:tcW w:w="2552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от 15.05.19 (с момента заключения по 31.12.2019)</w:t>
            </w:r>
          </w:p>
        </w:tc>
      </w:tr>
      <w:tr w:rsidR="00FE5999" w:rsidRPr="000A42DD" w:rsidTr="00FE5999">
        <w:tc>
          <w:tcPr>
            <w:tcW w:w="2678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0171300012019000010-1-01 от 15.05.2019</w:t>
            </w:r>
          </w:p>
        </w:tc>
        <w:tc>
          <w:tcPr>
            <w:tcW w:w="3826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Содержание автомобильных дорог на территории г. Переславля-Залесского</w:t>
            </w:r>
          </w:p>
        </w:tc>
        <w:tc>
          <w:tcPr>
            <w:tcW w:w="1481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950 000,00</w:t>
            </w:r>
          </w:p>
        </w:tc>
        <w:tc>
          <w:tcPr>
            <w:tcW w:w="2837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МУНИЦИПАЛЬНОЕ УНИТАРНОЕ ПРЕДПРИЯТИЕ ГОРОДСКОГО ОКРУГА ГОРОДА ПЕРЕСЛАВЛЯ-ЗАЛЕССКОГО ЯРОСЛАВСКОЙ ОБЛАСТИ "ТЕПЛОСЕРВИС"</w:t>
            </w:r>
          </w:p>
        </w:tc>
        <w:tc>
          <w:tcPr>
            <w:tcW w:w="2219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950 000,00</w:t>
            </w:r>
          </w:p>
        </w:tc>
        <w:tc>
          <w:tcPr>
            <w:tcW w:w="2552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от 14.05.2019 (</w:t>
            </w:r>
            <w:r w:rsidRPr="000A42DD">
              <w:rPr>
                <w:rFonts w:ascii="Times New Roman" w:hAnsi="Times New Roman" w:cs="Times New Roman"/>
              </w:rPr>
              <w:t>с момента заключения в течении 30 дней)</w:t>
            </w:r>
          </w:p>
        </w:tc>
      </w:tr>
      <w:tr w:rsidR="00FE5999" w:rsidRPr="000A42DD" w:rsidTr="00FE5999">
        <w:tc>
          <w:tcPr>
            <w:tcW w:w="2678" w:type="dxa"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48"/>
              <w:gridCol w:w="6"/>
            </w:tblGrid>
            <w:tr w:rsidR="00FE5999" w:rsidRPr="000A42DD" w:rsidTr="00433BBA">
              <w:trPr>
                <w:gridAfter w:val="1"/>
              </w:trPr>
              <w:tc>
                <w:tcPr>
                  <w:tcW w:w="0" w:type="auto"/>
                  <w:vAlign w:val="center"/>
                  <w:hideMark/>
                </w:tcPr>
                <w:p w:rsidR="00FE5999" w:rsidRPr="000A42DD" w:rsidRDefault="00FE5999" w:rsidP="00D21F0A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0A42DD">
                    <w:rPr>
                      <w:rFonts w:ascii="Times New Roman" w:hAnsi="Times New Roman" w:cs="Times New Roman"/>
                    </w:rPr>
                    <w:t>0171300012019000003-01 от 18.04.2019</w:t>
                  </w:r>
                </w:p>
              </w:tc>
            </w:tr>
            <w:tr w:rsidR="00FE5999" w:rsidRPr="000A42DD" w:rsidTr="00433BBA">
              <w:tc>
                <w:tcPr>
                  <w:tcW w:w="0" w:type="auto"/>
                  <w:vAlign w:val="center"/>
                  <w:hideMark/>
                </w:tcPr>
                <w:p w:rsidR="00FE5999" w:rsidRPr="000A42DD" w:rsidRDefault="00FE5999" w:rsidP="00D21F0A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E5999" w:rsidRPr="000A42DD" w:rsidRDefault="00FE5999" w:rsidP="00D21F0A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6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Содержание и ремонт объектов уличного освещения (столбы)</w:t>
            </w:r>
          </w:p>
        </w:tc>
        <w:tc>
          <w:tcPr>
            <w:tcW w:w="1481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445 034,00</w:t>
            </w:r>
          </w:p>
        </w:tc>
        <w:tc>
          <w:tcPr>
            <w:tcW w:w="2837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Акционерное общество "Ярославская электросетевая компания"</w:t>
            </w:r>
          </w:p>
        </w:tc>
        <w:tc>
          <w:tcPr>
            <w:tcW w:w="2219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444 034,00</w:t>
            </w:r>
          </w:p>
        </w:tc>
        <w:tc>
          <w:tcPr>
            <w:tcW w:w="2552" w:type="dxa"/>
          </w:tcPr>
          <w:p w:rsidR="00FE5999" w:rsidRPr="000A42DD" w:rsidRDefault="00FE5999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 xml:space="preserve">От 18.04.2019 (с момента заключения контракта по 30.06.2019) </w:t>
            </w:r>
          </w:p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</w:p>
        </w:tc>
      </w:tr>
    </w:tbl>
    <w:p w:rsidR="00127C78" w:rsidRPr="000A42DD" w:rsidRDefault="00127C78" w:rsidP="000A42DD">
      <w:pPr>
        <w:spacing w:after="0" w:line="240" w:lineRule="auto"/>
        <w:rPr>
          <w:rFonts w:ascii="Times New Roman" w:hAnsi="Times New Roman" w:cs="Times New Roman"/>
        </w:rPr>
      </w:pPr>
    </w:p>
    <w:p w:rsidR="007D3043" w:rsidRPr="000A42DD" w:rsidRDefault="007D3043" w:rsidP="000A42DD">
      <w:pPr>
        <w:spacing w:after="0" w:line="240" w:lineRule="auto"/>
        <w:rPr>
          <w:rFonts w:ascii="Times New Roman" w:hAnsi="Times New Roman" w:cs="Times New Roman"/>
        </w:rPr>
      </w:pPr>
    </w:p>
    <w:p w:rsidR="007D3043" w:rsidRPr="000A42DD" w:rsidRDefault="007D3043" w:rsidP="000A42DD">
      <w:pPr>
        <w:spacing w:after="0" w:line="240" w:lineRule="auto"/>
        <w:rPr>
          <w:rFonts w:ascii="Times New Roman" w:hAnsi="Times New Roman" w:cs="Times New Roman"/>
        </w:rPr>
      </w:pPr>
    </w:p>
    <w:sectPr w:rsidR="007D3043" w:rsidRPr="000A42DD" w:rsidSect="0094036E">
      <w:pgSz w:w="16838" w:h="11906" w:orient="landscape"/>
      <w:pgMar w:top="568" w:right="195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864AF5"/>
    <w:multiLevelType w:val="hybridMultilevel"/>
    <w:tmpl w:val="2DEAC13E"/>
    <w:lvl w:ilvl="0" w:tplc="FA82FC5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3964E1"/>
    <w:multiLevelType w:val="hybridMultilevel"/>
    <w:tmpl w:val="864ED78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511FCB"/>
    <w:multiLevelType w:val="hybridMultilevel"/>
    <w:tmpl w:val="A322D3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18772B"/>
    <w:multiLevelType w:val="hybridMultilevel"/>
    <w:tmpl w:val="9DA692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CC57BC"/>
    <w:multiLevelType w:val="hybridMultilevel"/>
    <w:tmpl w:val="26EEBB20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1E13"/>
    <w:rsid w:val="00003C15"/>
    <w:rsid w:val="000210CE"/>
    <w:rsid w:val="000355C5"/>
    <w:rsid w:val="000452D3"/>
    <w:rsid w:val="00060071"/>
    <w:rsid w:val="00062AA3"/>
    <w:rsid w:val="00066A42"/>
    <w:rsid w:val="00084A7A"/>
    <w:rsid w:val="000941C3"/>
    <w:rsid w:val="00097CCD"/>
    <w:rsid w:val="000A03A6"/>
    <w:rsid w:val="000A42DD"/>
    <w:rsid w:val="000A5FC0"/>
    <w:rsid w:val="000B4ADF"/>
    <w:rsid w:val="000B607C"/>
    <w:rsid w:val="000C63BC"/>
    <w:rsid w:val="000D608D"/>
    <w:rsid w:val="000E2A17"/>
    <w:rsid w:val="000F539C"/>
    <w:rsid w:val="00107E88"/>
    <w:rsid w:val="00111E94"/>
    <w:rsid w:val="00115962"/>
    <w:rsid w:val="00116603"/>
    <w:rsid w:val="00127C78"/>
    <w:rsid w:val="00130E54"/>
    <w:rsid w:val="00141C52"/>
    <w:rsid w:val="00142958"/>
    <w:rsid w:val="00144D75"/>
    <w:rsid w:val="0014549D"/>
    <w:rsid w:val="00150611"/>
    <w:rsid w:val="00155850"/>
    <w:rsid w:val="0015686F"/>
    <w:rsid w:val="00163E1E"/>
    <w:rsid w:val="00170C90"/>
    <w:rsid w:val="00187529"/>
    <w:rsid w:val="001C482F"/>
    <w:rsid w:val="001C48C7"/>
    <w:rsid w:val="001C612C"/>
    <w:rsid w:val="001C6A65"/>
    <w:rsid w:val="001D2127"/>
    <w:rsid w:val="001F116A"/>
    <w:rsid w:val="00201E77"/>
    <w:rsid w:val="0020419C"/>
    <w:rsid w:val="002129FB"/>
    <w:rsid w:val="002157B9"/>
    <w:rsid w:val="002255BF"/>
    <w:rsid w:val="002260FA"/>
    <w:rsid w:val="00232013"/>
    <w:rsid w:val="00250BC7"/>
    <w:rsid w:val="00261179"/>
    <w:rsid w:val="00261F00"/>
    <w:rsid w:val="002658F5"/>
    <w:rsid w:val="002743FD"/>
    <w:rsid w:val="0028027B"/>
    <w:rsid w:val="00290C4C"/>
    <w:rsid w:val="002911E9"/>
    <w:rsid w:val="00292A0B"/>
    <w:rsid w:val="002A0842"/>
    <w:rsid w:val="002A1EFC"/>
    <w:rsid w:val="002A3073"/>
    <w:rsid w:val="002A4147"/>
    <w:rsid w:val="002A49DE"/>
    <w:rsid w:val="002B26B1"/>
    <w:rsid w:val="002D3679"/>
    <w:rsid w:val="002D7B75"/>
    <w:rsid w:val="002E29E2"/>
    <w:rsid w:val="002F3F62"/>
    <w:rsid w:val="002F4CF3"/>
    <w:rsid w:val="002F575D"/>
    <w:rsid w:val="003106F0"/>
    <w:rsid w:val="003138FD"/>
    <w:rsid w:val="00322B91"/>
    <w:rsid w:val="00326BF8"/>
    <w:rsid w:val="0038031A"/>
    <w:rsid w:val="0038477F"/>
    <w:rsid w:val="00386986"/>
    <w:rsid w:val="00387682"/>
    <w:rsid w:val="00390329"/>
    <w:rsid w:val="003921C6"/>
    <w:rsid w:val="003A05C6"/>
    <w:rsid w:val="003A1B6C"/>
    <w:rsid w:val="003A2818"/>
    <w:rsid w:val="003B39F6"/>
    <w:rsid w:val="003B66E5"/>
    <w:rsid w:val="003C1588"/>
    <w:rsid w:val="003D1740"/>
    <w:rsid w:val="003D386A"/>
    <w:rsid w:val="003E4968"/>
    <w:rsid w:val="003E522E"/>
    <w:rsid w:val="003E7224"/>
    <w:rsid w:val="003F00B4"/>
    <w:rsid w:val="003F3268"/>
    <w:rsid w:val="003F3450"/>
    <w:rsid w:val="003F6602"/>
    <w:rsid w:val="00405D4E"/>
    <w:rsid w:val="00405E25"/>
    <w:rsid w:val="004072AF"/>
    <w:rsid w:val="00417C47"/>
    <w:rsid w:val="00423EA4"/>
    <w:rsid w:val="00433BBA"/>
    <w:rsid w:val="00437B25"/>
    <w:rsid w:val="00454DD9"/>
    <w:rsid w:val="00456C6B"/>
    <w:rsid w:val="00463C00"/>
    <w:rsid w:val="004664B8"/>
    <w:rsid w:val="004670EB"/>
    <w:rsid w:val="00476520"/>
    <w:rsid w:val="0048642F"/>
    <w:rsid w:val="00487028"/>
    <w:rsid w:val="004A7F82"/>
    <w:rsid w:val="004E5B00"/>
    <w:rsid w:val="004F2E5B"/>
    <w:rsid w:val="004F6FF1"/>
    <w:rsid w:val="00505752"/>
    <w:rsid w:val="00505F29"/>
    <w:rsid w:val="00521E13"/>
    <w:rsid w:val="00526CCA"/>
    <w:rsid w:val="005410BE"/>
    <w:rsid w:val="00543848"/>
    <w:rsid w:val="00544D28"/>
    <w:rsid w:val="0054561C"/>
    <w:rsid w:val="00550FA0"/>
    <w:rsid w:val="00555170"/>
    <w:rsid w:val="005620E0"/>
    <w:rsid w:val="0056465A"/>
    <w:rsid w:val="00567653"/>
    <w:rsid w:val="00567B44"/>
    <w:rsid w:val="00570D5A"/>
    <w:rsid w:val="00572504"/>
    <w:rsid w:val="00573A2E"/>
    <w:rsid w:val="00573E60"/>
    <w:rsid w:val="005747F1"/>
    <w:rsid w:val="00583DA5"/>
    <w:rsid w:val="00583DD9"/>
    <w:rsid w:val="00584F37"/>
    <w:rsid w:val="00587A78"/>
    <w:rsid w:val="005921E0"/>
    <w:rsid w:val="0059225F"/>
    <w:rsid w:val="005A16CC"/>
    <w:rsid w:val="005A6CAA"/>
    <w:rsid w:val="005B0210"/>
    <w:rsid w:val="005B6535"/>
    <w:rsid w:val="005B7501"/>
    <w:rsid w:val="005C378F"/>
    <w:rsid w:val="005C6967"/>
    <w:rsid w:val="005C6C7E"/>
    <w:rsid w:val="005D402F"/>
    <w:rsid w:val="005D4D8F"/>
    <w:rsid w:val="005E098D"/>
    <w:rsid w:val="005E11B7"/>
    <w:rsid w:val="005E4095"/>
    <w:rsid w:val="005E6974"/>
    <w:rsid w:val="005F1736"/>
    <w:rsid w:val="005F3112"/>
    <w:rsid w:val="00616829"/>
    <w:rsid w:val="00622540"/>
    <w:rsid w:val="006241A8"/>
    <w:rsid w:val="00630E82"/>
    <w:rsid w:val="00636686"/>
    <w:rsid w:val="006431F5"/>
    <w:rsid w:val="00644202"/>
    <w:rsid w:val="0065541E"/>
    <w:rsid w:val="00655667"/>
    <w:rsid w:val="006637CA"/>
    <w:rsid w:val="006676D1"/>
    <w:rsid w:val="00672CCF"/>
    <w:rsid w:val="00692483"/>
    <w:rsid w:val="00694807"/>
    <w:rsid w:val="0069771F"/>
    <w:rsid w:val="00697AB3"/>
    <w:rsid w:val="006A18CA"/>
    <w:rsid w:val="006A3907"/>
    <w:rsid w:val="006C0002"/>
    <w:rsid w:val="006C7175"/>
    <w:rsid w:val="006D56D2"/>
    <w:rsid w:val="006D58C2"/>
    <w:rsid w:val="006E392D"/>
    <w:rsid w:val="006F27DA"/>
    <w:rsid w:val="00705D86"/>
    <w:rsid w:val="00707B69"/>
    <w:rsid w:val="007132A2"/>
    <w:rsid w:val="00717410"/>
    <w:rsid w:val="00724704"/>
    <w:rsid w:val="007258B1"/>
    <w:rsid w:val="007477EE"/>
    <w:rsid w:val="007600BD"/>
    <w:rsid w:val="007612C7"/>
    <w:rsid w:val="007728DA"/>
    <w:rsid w:val="007921D8"/>
    <w:rsid w:val="007A14E2"/>
    <w:rsid w:val="007C501E"/>
    <w:rsid w:val="007D14DC"/>
    <w:rsid w:val="007D3043"/>
    <w:rsid w:val="007D4C2C"/>
    <w:rsid w:val="007D793A"/>
    <w:rsid w:val="007E07EA"/>
    <w:rsid w:val="007E7927"/>
    <w:rsid w:val="008023CE"/>
    <w:rsid w:val="008066B4"/>
    <w:rsid w:val="0081330B"/>
    <w:rsid w:val="00816DEE"/>
    <w:rsid w:val="00816EF3"/>
    <w:rsid w:val="00817940"/>
    <w:rsid w:val="0082085E"/>
    <w:rsid w:val="0082341F"/>
    <w:rsid w:val="00823717"/>
    <w:rsid w:val="0082513E"/>
    <w:rsid w:val="00830C82"/>
    <w:rsid w:val="00841918"/>
    <w:rsid w:val="00850427"/>
    <w:rsid w:val="00853A81"/>
    <w:rsid w:val="00870FD4"/>
    <w:rsid w:val="00892DBB"/>
    <w:rsid w:val="00894742"/>
    <w:rsid w:val="008B5801"/>
    <w:rsid w:val="008C745A"/>
    <w:rsid w:val="008D0EC8"/>
    <w:rsid w:val="008D259E"/>
    <w:rsid w:val="008D5CB7"/>
    <w:rsid w:val="008E54FF"/>
    <w:rsid w:val="008E7912"/>
    <w:rsid w:val="008F60CF"/>
    <w:rsid w:val="008F7BCE"/>
    <w:rsid w:val="009062C8"/>
    <w:rsid w:val="00914ADB"/>
    <w:rsid w:val="00916CDC"/>
    <w:rsid w:val="00917C8C"/>
    <w:rsid w:val="00931196"/>
    <w:rsid w:val="00931A48"/>
    <w:rsid w:val="0094036E"/>
    <w:rsid w:val="009407D8"/>
    <w:rsid w:val="00954744"/>
    <w:rsid w:val="00966F2F"/>
    <w:rsid w:val="009708BD"/>
    <w:rsid w:val="0097196D"/>
    <w:rsid w:val="009742E0"/>
    <w:rsid w:val="00981F89"/>
    <w:rsid w:val="00993C02"/>
    <w:rsid w:val="00996FFB"/>
    <w:rsid w:val="009A06B9"/>
    <w:rsid w:val="009A748E"/>
    <w:rsid w:val="009B02DF"/>
    <w:rsid w:val="009B33F5"/>
    <w:rsid w:val="009B5E2D"/>
    <w:rsid w:val="009B69A1"/>
    <w:rsid w:val="009C3885"/>
    <w:rsid w:val="009D4414"/>
    <w:rsid w:val="009D73EF"/>
    <w:rsid w:val="009F7DEB"/>
    <w:rsid w:val="00A046DE"/>
    <w:rsid w:val="00A12DA6"/>
    <w:rsid w:val="00A17665"/>
    <w:rsid w:val="00A34DA2"/>
    <w:rsid w:val="00A35976"/>
    <w:rsid w:val="00A55C71"/>
    <w:rsid w:val="00A631EC"/>
    <w:rsid w:val="00A76B9F"/>
    <w:rsid w:val="00A8082B"/>
    <w:rsid w:val="00A905A0"/>
    <w:rsid w:val="00A92257"/>
    <w:rsid w:val="00AA3DD1"/>
    <w:rsid w:val="00AA4FEE"/>
    <w:rsid w:val="00AA64AC"/>
    <w:rsid w:val="00AA6678"/>
    <w:rsid w:val="00AA7C0D"/>
    <w:rsid w:val="00AB105E"/>
    <w:rsid w:val="00AE0EB3"/>
    <w:rsid w:val="00AF2965"/>
    <w:rsid w:val="00B215EC"/>
    <w:rsid w:val="00B307A5"/>
    <w:rsid w:val="00B31282"/>
    <w:rsid w:val="00B31428"/>
    <w:rsid w:val="00B328E5"/>
    <w:rsid w:val="00B419DB"/>
    <w:rsid w:val="00B478DB"/>
    <w:rsid w:val="00B50052"/>
    <w:rsid w:val="00B60133"/>
    <w:rsid w:val="00B61185"/>
    <w:rsid w:val="00B70642"/>
    <w:rsid w:val="00B75CF8"/>
    <w:rsid w:val="00B87F6D"/>
    <w:rsid w:val="00B902BC"/>
    <w:rsid w:val="00BB14BF"/>
    <w:rsid w:val="00BC5BCF"/>
    <w:rsid w:val="00BD1890"/>
    <w:rsid w:val="00BE2B16"/>
    <w:rsid w:val="00BE3F49"/>
    <w:rsid w:val="00BE4D54"/>
    <w:rsid w:val="00BE5F92"/>
    <w:rsid w:val="00BF54AF"/>
    <w:rsid w:val="00C00DF2"/>
    <w:rsid w:val="00C21B0D"/>
    <w:rsid w:val="00C2549C"/>
    <w:rsid w:val="00C3042F"/>
    <w:rsid w:val="00C44D11"/>
    <w:rsid w:val="00C456A3"/>
    <w:rsid w:val="00C46150"/>
    <w:rsid w:val="00C60222"/>
    <w:rsid w:val="00C61450"/>
    <w:rsid w:val="00C61D95"/>
    <w:rsid w:val="00C621B2"/>
    <w:rsid w:val="00C64FB2"/>
    <w:rsid w:val="00C71BD6"/>
    <w:rsid w:val="00C7719D"/>
    <w:rsid w:val="00C83E2D"/>
    <w:rsid w:val="00C948E0"/>
    <w:rsid w:val="00CA00BD"/>
    <w:rsid w:val="00CA3F1A"/>
    <w:rsid w:val="00CB5CEA"/>
    <w:rsid w:val="00CB5E41"/>
    <w:rsid w:val="00CD5657"/>
    <w:rsid w:val="00CD7151"/>
    <w:rsid w:val="00CF42AF"/>
    <w:rsid w:val="00D1384D"/>
    <w:rsid w:val="00D21F0A"/>
    <w:rsid w:val="00D418AE"/>
    <w:rsid w:val="00D4193D"/>
    <w:rsid w:val="00D41CC0"/>
    <w:rsid w:val="00D47337"/>
    <w:rsid w:val="00D56D02"/>
    <w:rsid w:val="00D63028"/>
    <w:rsid w:val="00D70739"/>
    <w:rsid w:val="00D810C8"/>
    <w:rsid w:val="00D85D69"/>
    <w:rsid w:val="00D873B4"/>
    <w:rsid w:val="00D94E3C"/>
    <w:rsid w:val="00DA1DDA"/>
    <w:rsid w:val="00DA218A"/>
    <w:rsid w:val="00DA3FDA"/>
    <w:rsid w:val="00DA6B81"/>
    <w:rsid w:val="00DB6526"/>
    <w:rsid w:val="00DB6D6A"/>
    <w:rsid w:val="00DC031F"/>
    <w:rsid w:val="00DC2B22"/>
    <w:rsid w:val="00DC3229"/>
    <w:rsid w:val="00DC372D"/>
    <w:rsid w:val="00DC63C4"/>
    <w:rsid w:val="00DD3942"/>
    <w:rsid w:val="00DD6566"/>
    <w:rsid w:val="00E00315"/>
    <w:rsid w:val="00E16BAC"/>
    <w:rsid w:val="00E27414"/>
    <w:rsid w:val="00E34921"/>
    <w:rsid w:val="00E359A7"/>
    <w:rsid w:val="00E569FD"/>
    <w:rsid w:val="00E602D7"/>
    <w:rsid w:val="00E61218"/>
    <w:rsid w:val="00E6171F"/>
    <w:rsid w:val="00E6466A"/>
    <w:rsid w:val="00E717A3"/>
    <w:rsid w:val="00E71E77"/>
    <w:rsid w:val="00E72485"/>
    <w:rsid w:val="00E80559"/>
    <w:rsid w:val="00E81CEE"/>
    <w:rsid w:val="00E86D44"/>
    <w:rsid w:val="00E964E9"/>
    <w:rsid w:val="00EC3A46"/>
    <w:rsid w:val="00ED16FF"/>
    <w:rsid w:val="00ED1EBD"/>
    <w:rsid w:val="00ED62E1"/>
    <w:rsid w:val="00EF058D"/>
    <w:rsid w:val="00EF31F7"/>
    <w:rsid w:val="00F05DE9"/>
    <w:rsid w:val="00F11FA7"/>
    <w:rsid w:val="00F16C10"/>
    <w:rsid w:val="00F2347C"/>
    <w:rsid w:val="00F35A65"/>
    <w:rsid w:val="00F45EDF"/>
    <w:rsid w:val="00F5397F"/>
    <w:rsid w:val="00F53CFC"/>
    <w:rsid w:val="00F55C52"/>
    <w:rsid w:val="00F75B4E"/>
    <w:rsid w:val="00F82333"/>
    <w:rsid w:val="00F83F85"/>
    <w:rsid w:val="00F8751A"/>
    <w:rsid w:val="00F96D9F"/>
    <w:rsid w:val="00F97B5A"/>
    <w:rsid w:val="00FA44A2"/>
    <w:rsid w:val="00FA60E1"/>
    <w:rsid w:val="00FA7CDC"/>
    <w:rsid w:val="00FB2A35"/>
    <w:rsid w:val="00FB6CB4"/>
    <w:rsid w:val="00FC3E92"/>
    <w:rsid w:val="00FC4C0F"/>
    <w:rsid w:val="00FC7EDF"/>
    <w:rsid w:val="00FE2EFC"/>
    <w:rsid w:val="00FE5999"/>
    <w:rsid w:val="00FE7A88"/>
    <w:rsid w:val="00FF27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2C045E3-D26F-4AD7-8EE1-47DDA568D0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0315"/>
  </w:style>
  <w:style w:type="paragraph" w:styleId="1">
    <w:name w:val="heading 1"/>
    <w:basedOn w:val="a"/>
    <w:next w:val="a"/>
    <w:link w:val="10"/>
    <w:uiPriority w:val="9"/>
    <w:qFormat/>
    <w:rsid w:val="004E5B0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003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0031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C03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C031F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4E5B0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es-el-name">
    <w:name w:val="es-el-name"/>
    <w:basedOn w:val="a0"/>
    <w:rsid w:val="00DD6566"/>
  </w:style>
  <w:style w:type="character" w:customStyle="1" w:styleId="es-el-amount">
    <w:name w:val="es-el-amount"/>
    <w:basedOn w:val="a0"/>
    <w:rsid w:val="00DD6566"/>
  </w:style>
  <w:style w:type="character" w:customStyle="1" w:styleId="es-el-code-term">
    <w:name w:val="es-el-code-term"/>
    <w:basedOn w:val="a0"/>
    <w:rsid w:val="00A12D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64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8416697">
          <w:marLeft w:val="0"/>
          <w:marRight w:val="0"/>
          <w:marTop w:val="3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742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6924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334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5724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72564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5672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642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792886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39319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039497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02326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5474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6034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3008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22314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5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872759">
          <w:marLeft w:val="0"/>
          <w:marRight w:val="0"/>
          <w:marTop w:val="3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605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9059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909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74401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68876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40925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538047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95190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9093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7021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92572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159216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50447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963263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83179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63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292170">
          <w:marLeft w:val="0"/>
          <w:marRight w:val="0"/>
          <w:marTop w:val="3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1631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600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2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1704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74382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89954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932862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194281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0089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52273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68553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6305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82675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6410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48896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78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367192">
          <w:marLeft w:val="0"/>
          <w:marRight w:val="0"/>
          <w:marTop w:val="3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822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6397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9388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9645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3557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56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3747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65657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9758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35219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93853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6602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7538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13581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87206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804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094811">
          <w:marLeft w:val="0"/>
          <w:marRight w:val="0"/>
          <w:marTop w:val="3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663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5764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0046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6933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231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821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539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0439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13809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5773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57395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8233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6359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0376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79586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833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669714">
          <w:marLeft w:val="0"/>
          <w:marRight w:val="0"/>
          <w:marTop w:val="3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203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479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543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4643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03450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72942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6813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20069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1828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918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142300">
          <w:marLeft w:val="0"/>
          <w:marRight w:val="0"/>
          <w:marTop w:val="3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06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9107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67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660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9520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229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53666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267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072681">
          <w:marLeft w:val="0"/>
          <w:marRight w:val="0"/>
          <w:marTop w:val="3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68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1521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0278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7111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000000"/>
                            <w:left w:val="single" w:sz="6" w:space="0" w:color="000000"/>
                            <w:bottom w:val="single" w:sz="6" w:space="0" w:color="000000"/>
                            <w:right w:val="single" w:sz="6" w:space="0" w:color="000000"/>
                          </w:divBdr>
                          <w:divsChild>
                            <w:div w:id="73019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34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430104">
          <w:marLeft w:val="0"/>
          <w:marRight w:val="0"/>
          <w:marTop w:val="3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798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863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13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0640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30785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67825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922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224094">
          <w:marLeft w:val="0"/>
          <w:marRight w:val="0"/>
          <w:marTop w:val="3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950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741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6708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45037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40217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6149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78681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459301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3476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89285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31710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736832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755255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66630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25868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626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429879">
          <w:marLeft w:val="0"/>
          <w:marRight w:val="0"/>
          <w:marTop w:val="3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6976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871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940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3087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55524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7374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5692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63772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35341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400271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34315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26294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12612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15507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1868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972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9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765810">
          <w:marLeft w:val="0"/>
          <w:marRight w:val="0"/>
          <w:marTop w:val="3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81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3035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078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4340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59253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534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623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536007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27163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92542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2561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91579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67532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5601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011746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661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955099">
          <w:marLeft w:val="0"/>
          <w:marRight w:val="0"/>
          <w:marTop w:val="3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796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594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108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6623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3129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098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1839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7499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942135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554862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532775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933968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16611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50573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5982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403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278877">
          <w:marLeft w:val="0"/>
          <w:marRight w:val="0"/>
          <w:marTop w:val="3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602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1573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395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9623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598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960178">
          <w:marLeft w:val="0"/>
          <w:marRight w:val="0"/>
          <w:marTop w:val="3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981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4324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8632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1860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39537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85502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06670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7475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0125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4290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69538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072691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9784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168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40641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476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262615">
          <w:marLeft w:val="0"/>
          <w:marRight w:val="0"/>
          <w:marTop w:val="3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674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7160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426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18394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62456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9263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65405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643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9402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96874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192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94839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10969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75585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49602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740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188883">
          <w:marLeft w:val="0"/>
          <w:marRight w:val="0"/>
          <w:marTop w:val="3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245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87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4681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0865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85362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84885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9804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462037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88780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369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040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02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4041733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8782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2599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74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077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688536">
          <w:marLeft w:val="0"/>
          <w:marRight w:val="0"/>
          <w:marTop w:val="3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076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3232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4462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5714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2229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4777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59554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962842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023695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90200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72310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2978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9258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5216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38205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987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682916">
          <w:marLeft w:val="0"/>
          <w:marRight w:val="0"/>
          <w:marTop w:val="3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983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8967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5354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849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9832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65515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70199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49762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1477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2193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49594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78291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83576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1002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68169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037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281328">
          <w:marLeft w:val="0"/>
          <w:marRight w:val="0"/>
          <w:marTop w:val="3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110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432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937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0169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867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376762">
          <w:marLeft w:val="0"/>
          <w:marRight w:val="0"/>
          <w:marTop w:val="3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70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4153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9575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2074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83058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289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673113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4497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20435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6324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346658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27507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386386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3142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13572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525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255306">
          <w:marLeft w:val="0"/>
          <w:marRight w:val="0"/>
          <w:marTop w:val="3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8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132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635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9525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72105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57285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20650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4020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50240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45505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66174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18497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2835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50739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81850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588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57375">
          <w:marLeft w:val="0"/>
          <w:marRight w:val="0"/>
          <w:marTop w:val="3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8741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8573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9287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4207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29508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0487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3832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9106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5557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1668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96629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5400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8035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3192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65852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854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620239">
          <w:marLeft w:val="0"/>
          <w:marRight w:val="0"/>
          <w:marTop w:val="3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2623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5685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872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07660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22143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70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75146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07141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0858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5368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2528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425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009614">
          <w:marLeft w:val="0"/>
          <w:marRight w:val="0"/>
          <w:marTop w:val="3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92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829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90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152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382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21692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57963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41736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052468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0340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70555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67907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27401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3321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42403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665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169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0037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143667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929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36538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9920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097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734417">
          <w:marLeft w:val="0"/>
          <w:marRight w:val="0"/>
          <w:marTop w:val="3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912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774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254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05645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96534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2649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0070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1226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39665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0635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91844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53474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47323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276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903305">
          <w:marLeft w:val="0"/>
          <w:marRight w:val="0"/>
          <w:marTop w:val="3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094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7612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050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18782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25609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5360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68154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682142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1869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89154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38099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97833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7741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46035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2426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444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808019">
          <w:marLeft w:val="0"/>
          <w:marRight w:val="0"/>
          <w:marTop w:val="3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3754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8962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406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8441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63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703605">
          <w:marLeft w:val="0"/>
          <w:marRight w:val="0"/>
          <w:marTop w:val="3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619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3337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6876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73241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955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915917">
          <w:marLeft w:val="0"/>
          <w:marRight w:val="0"/>
          <w:marTop w:val="3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651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9814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19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49556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67162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3519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8727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27610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600811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72872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5778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42202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38686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09451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57255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768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581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744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7817498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17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953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30728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07977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091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468193">
          <w:marLeft w:val="0"/>
          <w:marRight w:val="0"/>
          <w:marTop w:val="3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917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0793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285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6557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8624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55146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77863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50765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1464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2864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96853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54094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04799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66280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62270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355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76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829118">
          <w:marLeft w:val="0"/>
          <w:marRight w:val="0"/>
          <w:marTop w:val="3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799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0493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532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36784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64850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52990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666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472564">
          <w:marLeft w:val="0"/>
          <w:marRight w:val="0"/>
          <w:marTop w:val="73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96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3850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073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4750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8881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96231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722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403145">
          <w:marLeft w:val="0"/>
          <w:marRight w:val="0"/>
          <w:marTop w:val="3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787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6152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5871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0990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06623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41825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80065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3490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19572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2506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92888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769240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57523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96067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6165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930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463929">
          <w:marLeft w:val="0"/>
          <w:marRight w:val="0"/>
          <w:marTop w:val="3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797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8950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736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1065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53332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18819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34655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01561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77342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38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70632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46436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388199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279206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081603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302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699932">
          <w:marLeft w:val="0"/>
          <w:marRight w:val="0"/>
          <w:marTop w:val="3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827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2661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4398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0993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69120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0921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86101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51999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03620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62561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55120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4793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05473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71694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237179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CD4732-7C3C-4ECC-85D8-6F77BF852E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17</Pages>
  <Words>4836</Words>
  <Characters>27570</Characters>
  <Application>Microsoft Office Word</Application>
  <DocSecurity>0</DocSecurity>
  <Lines>229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2020-02-19T10:30:00Z</cp:lastPrinted>
  <dcterms:created xsi:type="dcterms:W3CDTF">2020-10-19T13:24:00Z</dcterms:created>
  <dcterms:modified xsi:type="dcterms:W3CDTF">2020-10-19T13:24:00Z</dcterms:modified>
</cp:coreProperties>
</file>